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2FA0" w14:textId="77777777" w:rsidR="00904DF0" w:rsidRPr="00831AC1" w:rsidRDefault="00904DF0" w:rsidP="00904DF0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7247134"/>
      <w:r w:rsidRPr="00831A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ADD27E" wp14:editId="4670E64B">
            <wp:extent cx="825500" cy="1168400"/>
            <wp:effectExtent l="0" t="0" r="0" b="0"/>
            <wp:docPr id="3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CD31" w14:textId="77777777" w:rsidR="00904DF0" w:rsidRPr="00831AC1" w:rsidRDefault="00904DF0" w:rsidP="0090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AC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14:paraId="7D408FE3" w14:textId="77777777" w:rsidR="00904DF0" w:rsidRPr="00831AC1" w:rsidRDefault="00904DF0" w:rsidP="0090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AC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14:paraId="30DCF56C" w14:textId="77777777" w:rsidR="00904DF0" w:rsidRPr="00831AC1" w:rsidRDefault="00904DF0" w:rsidP="0090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FF0C0" w14:textId="77777777" w:rsidR="00904DF0" w:rsidRPr="00831AC1" w:rsidRDefault="00904DF0" w:rsidP="0090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1AC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983B84A" w14:textId="77777777" w:rsidR="00904DF0" w:rsidRPr="00831AC1" w:rsidRDefault="00904DF0" w:rsidP="0090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1ADC0" w14:textId="44757FD4" w:rsidR="00904DF0" w:rsidRPr="00831AC1" w:rsidRDefault="00904DF0" w:rsidP="0090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A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31AC1">
        <w:rPr>
          <w:rFonts w:ascii="Times New Roman" w:eastAsia="Times New Roman" w:hAnsi="Times New Roman" w:cs="Times New Roman"/>
          <w:sz w:val="28"/>
          <w:szCs w:val="28"/>
        </w:rPr>
        <w:t xml:space="preserve">.07.2021                                                                                                      </w:t>
      </w:r>
      <w:r w:rsidRPr="00B64879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B64879" w:rsidRPr="00B64879">
        <w:rPr>
          <w:rFonts w:ascii="Times New Roman" w:eastAsia="Times New Roman" w:hAnsi="Times New Roman" w:cs="Times New Roman"/>
          <w:sz w:val="28"/>
          <w:szCs w:val="28"/>
        </w:rPr>
        <w:t>93</w:t>
      </w:r>
    </w:p>
    <w:p w14:paraId="7BB3616F" w14:textId="77777777" w:rsidR="00904DF0" w:rsidRPr="00831AC1" w:rsidRDefault="00904DF0" w:rsidP="0090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31AC1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831AC1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14:paraId="195751A2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E3854C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7D9F75" w14:textId="77777777" w:rsidR="006B464B" w:rsidRDefault="006B464B" w:rsidP="002D5AEA">
      <w:pPr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5A297D" w14:textId="77777777" w:rsidR="00B635EE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3EF65336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Старощербиновского</w:t>
      </w:r>
    </w:p>
    <w:p w14:paraId="0AE31E4E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460E4817" w14:textId="77777777" w:rsidR="007C7599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марта 2018 г</w:t>
      </w:r>
      <w:r w:rsidR="00B635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7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61</w:t>
      </w:r>
    </w:p>
    <w:p w14:paraId="2CF06536" w14:textId="77777777" w:rsidR="00D67DB1" w:rsidRDefault="00CE14AD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5AEA" w:rsidRPr="002D5A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1D678DB4" w14:textId="77777777" w:rsidR="00B635EE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программы Старощербиновского сельского</w:t>
      </w:r>
    </w:p>
    <w:p w14:paraId="28B3F800" w14:textId="77777777" w:rsidR="007C7599" w:rsidRDefault="002D5AEA" w:rsidP="002D5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поселения Щербиновского района</w:t>
      </w:r>
    </w:p>
    <w:p w14:paraId="1B3DE807" w14:textId="77777777" w:rsidR="007C7599" w:rsidRDefault="002D5AE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5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Формирование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D5AEA">
        <w:rPr>
          <w:rFonts w:ascii="Times New Roman" w:eastAsia="Times New Roman" w:hAnsi="Times New Roman" w:cs="Times New Roman"/>
          <w:b/>
          <w:sz w:val="28"/>
          <w:szCs w:val="24"/>
        </w:rPr>
        <w:t>современной городской среды</w:t>
      </w:r>
    </w:p>
    <w:p w14:paraId="30FB07B8" w14:textId="77777777" w:rsidR="007C7599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на территории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Старощербиновского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963FA02" w14:textId="77777777" w:rsidR="002D5AEA" w:rsidRPr="00BE4005" w:rsidRDefault="005C720A" w:rsidP="00BE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сельского поселения</w:t>
      </w:r>
      <w:r w:rsidR="007C75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720A">
        <w:rPr>
          <w:rFonts w:ascii="Times New Roman" w:eastAsia="Times New Roman" w:hAnsi="Times New Roman" w:cs="Times New Roman"/>
          <w:b/>
          <w:sz w:val="28"/>
          <w:szCs w:val="24"/>
        </w:rPr>
        <w:t>Щербиновского района</w:t>
      </w:r>
      <w:r w:rsidR="00BC4C9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7B7AE23C" w14:textId="77777777" w:rsidR="002D5AEA" w:rsidRDefault="002D5AEA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460AE3" w14:textId="77777777" w:rsidR="007D358C" w:rsidRDefault="007D358C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1C804D" w14:textId="77777777" w:rsidR="007C7599" w:rsidRPr="002D5AEA" w:rsidRDefault="007C7599" w:rsidP="002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730202" w14:textId="34500821" w:rsidR="00EA5B2A" w:rsidRPr="00A123C2" w:rsidRDefault="00BB24D8" w:rsidP="000138E3">
      <w:pPr>
        <w:autoSpaceDE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D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мероприятий </w:t>
      </w:r>
      <w:r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="00914FD2" w:rsidRPr="00BB24D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C75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14FD2" w:rsidRPr="0064214B"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администрации Старощербиновского сельского поселения Щербиновского райо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 14 июля 2014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(с изменениями от 25 июля 2019 г</w:t>
      </w:r>
      <w:r w:rsidR="00166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204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от 14 октября 2019 г. № 346 </w:t>
      </w:r>
      <w:r w:rsidR="00914FD2" w:rsidRPr="00914F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9A2917" w:rsidRPr="009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EA5B2A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EA5B2A" w:rsidRPr="00A12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0E045" w14:textId="78106330" w:rsidR="002D5AEA" w:rsidRDefault="002D5AEA" w:rsidP="002E1C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2A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изменения, вносимые</w:t>
      </w:r>
      <w:r w:rsidR="00CE14AD" w:rsidRPr="00CE14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</w:t>
      </w:r>
      <w:r w:rsidR="00CE14AD" w:rsidRPr="00BA02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4AD" w:rsidRPr="00BA0259">
        <w:rPr>
          <w:rFonts w:ascii="Times New Roman" w:eastAsia="Times New Roman" w:hAnsi="Times New Roman" w:cs="Times New Roman"/>
          <w:sz w:val="28"/>
          <w:szCs w:val="28"/>
        </w:rPr>
        <w:t>от 27 марта 2018 г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7E0" w:rsidRPr="00AB77E0"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0259">
        <w:rPr>
          <w:rFonts w:ascii="Times New Roman" w:hAnsi="Times New Roman" w:cs="Times New Roman"/>
          <w:sz w:val="28"/>
          <w:szCs w:val="28"/>
        </w:rPr>
        <w:t>Об</w:t>
      </w:r>
      <w:r w:rsidR="007A73DC">
        <w:rPr>
          <w:rFonts w:ascii="Times New Roman" w:hAnsi="Times New Roman" w:cs="Times New Roman"/>
          <w:sz w:val="28"/>
          <w:szCs w:val="28"/>
        </w:rPr>
        <w:t xml:space="preserve"> 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ждении 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A02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1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Старощербиновского сельского поселения Щербиновского</w:t>
      </w:r>
      <w:r w:rsidRPr="002D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«Формирование современной городской среды</w:t>
      </w:r>
      <w:r w:rsidR="007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20A" w:rsidRPr="005C720A">
        <w:rPr>
          <w:rFonts w:ascii="Times New Roman" w:eastAsia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Щербиновского района</w:t>
      </w:r>
      <w:r w:rsidR="007B59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с изменени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6541693"/>
      <w:r w:rsidR="00D65E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62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5C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8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55C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037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A5942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F55C85">
        <w:rPr>
          <w:rFonts w:ascii="Times New Roman" w:eastAsia="Times New Roman" w:hAnsi="Times New Roman" w:cs="Times New Roman"/>
          <w:sz w:val="28"/>
          <w:szCs w:val="28"/>
        </w:rPr>
        <w:t>33</w:t>
      </w:r>
      <w:bookmarkEnd w:id="1"/>
      <w:r w:rsidR="00D65EFA" w:rsidRPr="00D65E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CC2B7D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854428" w14:textId="2E8A343E" w:rsidR="000974F2" w:rsidRDefault="002E1C8E" w:rsidP="00B168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0">
        <w:rPr>
          <w:rFonts w:ascii="Times New Roman" w:hAnsi="Times New Roman" w:cs="Times New Roman"/>
          <w:sz w:val="28"/>
          <w:szCs w:val="28"/>
        </w:rPr>
        <w:t>2. Отменить постановлени</w:t>
      </w:r>
      <w:r w:rsidR="000974F2">
        <w:rPr>
          <w:rFonts w:ascii="Times New Roman" w:hAnsi="Times New Roman" w:cs="Times New Roman"/>
          <w:sz w:val="28"/>
          <w:szCs w:val="28"/>
        </w:rPr>
        <w:t>я</w:t>
      </w:r>
      <w:r w:rsidRPr="00BC63E0">
        <w:rPr>
          <w:rFonts w:ascii="Times New Roman" w:hAnsi="Times New Roman" w:cs="Times New Roman"/>
          <w:sz w:val="28"/>
          <w:szCs w:val="28"/>
        </w:rPr>
        <w:t xml:space="preserve"> администрации Старощербиновского сельского поселения Щербиновского района</w:t>
      </w:r>
      <w:r w:rsidR="00B16839">
        <w:rPr>
          <w:rFonts w:ascii="Times New Roman" w:hAnsi="Times New Roman" w:cs="Times New Roman"/>
          <w:sz w:val="28"/>
          <w:szCs w:val="28"/>
        </w:rPr>
        <w:t xml:space="preserve"> </w:t>
      </w:r>
      <w:r w:rsidR="000974F2">
        <w:rPr>
          <w:rFonts w:ascii="Times New Roman" w:hAnsi="Times New Roman" w:cs="Times New Roman"/>
          <w:sz w:val="28"/>
          <w:szCs w:val="28"/>
        </w:rPr>
        <w:t xml:space="preserve">от </w:t>
      </w:r>
      <w:r w:rsidR="00F55C85" w:rsidRPr="00F55C85">
        <w:rPr>
          <w:rFonts w:ascii="Times New Roman" w:hAnsi="Times New Roman" w:cs="Times New Roman"/>
          <w:sz w:val="28"/>
          <w:szCs w:val="28"/>
        </w:rPr>
        <w:t xml:space="preserve">11 февраля 2021 г. № 33 </w:t>
      </w:r>
      <w:r w:rsidR="000974F2">
        <w:rPr>
          <w:rFonts w:ascii="Times New Roman" w:hAnsi="Times New Roman" w:cs="Times New Roman"/>
          <w:sz w:val="28"/>
          <w:szCs w:val="28"/>
        </w:rPr>
        <w:t>«</w:t>
      </w:r>
      <w:r w:rsidR="000974F2" w:rsidRPr="000974F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lastRenderedPageBreak/>
        <w:t>поселения Щербиновского района от 27 марта 2018 г.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№ 61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программы Старощербиновского сельского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поселения Щербиновского района «Формирование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74F2">
        <w:rPr>
          <w:rFonts w:ascii="Times New Roman" w:hAnsi="Times New Roman" w:cs="Times New Roman"/>
          <w:sz w:val="28"/>
          <w:szCs w:val="28"/>
        </w:rPr>
        <w:t xml:space="preserve"> </w:t>
      </w:r>
      <w:r w:rsidR="000974F2" w:rsidRPr="000974F2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974F2">
        <w:rPr>
          <w:rFonts w:ascii="Times New Roman" w:hAnsi="Times New Roman" w:cs="Times New Roman"/>
          <w:sz w:val="28"/>
          <w:szCs w:val="28"/>
        </w:rPr>
        <w:t>;</w:t>
      </w:r>
    </w:p>
    <w:p w14:paraId="02A57E7A" w14:textId="77777777" w:rsidR="002D5AEA" w:rsidRPr="002D5AEA" w:rsidRDefault="00022734" w:rsidP="000227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(Шилова</w:t>
      </w:r>
      <w:r w:rsidR="00166C6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B88" w:rsidRPr="007C1B8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1B583" w14:textId="61B4DB72" w:rsidR="002D5AEA" w:rsidRP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="007A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 в информационно-телекоммуникационной сети «Интернет» (http://stars</w:t>
      </w:r>
      <w:r w:rsidRPr="002D5AE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>herb.ru) в меню сайта «Муниципальные программы», «Изменения», «20</w:t>
      </w:r>
      <w:r w:rsidR="00D65E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02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5AEA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14:paraId="50CD15FE" w14:textId="77777777" w:rsidR="002D5AEA" w:rsidRDefault="002D5AEA" w:rsidP="002D5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AEA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66D192FA" w14:textId="07F2FCCD" w:rsidR="002D5AEA" w:rsidRPr="002D5AEA" w:rsidRDefault="00A73FDF" w:rsidP="00875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66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2D5AEA" w:rsidRPr="002D5AEA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</w:t>
      </w:r>
      <w:r w:rsidR="005303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1007BA2" w14:textId="77777777" w:rsidR="002D5AEA" w:rsidRP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39E29" w14:textId="77777777" w:rsidR="002D5AEA" w:rsidRDefault="002D5AEA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78074" w14:textId="77777777" w:rsidR="00A43253" w:rsidRPr="002D5AEA" w:rsidRDefault="00A43253" w:rsidP="002D5AE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7E21E" w14:textId="77777777" w:rsidR="00166C6A" w:rsidRDefault="00AB77E0" w:rsidP="002D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4BE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1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C2A7C08" w14:textId="25879A06" w:rsidR="009E63CC" w:rsidRDefault="00ED1665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AEA" w:rsidRPr="002D5AEA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B77E0">
        <w:rPr>
          <w:rFonts w:ascii="Times New Roman" w:eastAsia="Times New Roman" w:hAnsi="Times New Roman" w:cs="Times New Roman"/>
          <w:sz w:val="28"/>
          <w:szCs w:val="28"/>
        </w:rPr>
        <w:t>В.Г. Подолянко</w:t>
      </w:r>
    </w:p>
    <w:p w14:paraId="5E2CA368" w14:textId="7185B4B4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725B1F" w14:textId="0B1E8650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35A92" w14:textId="5A864CA8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7BD05" w14:textId="0E5B498D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16CE1" w14:textId="205AD898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4056D" w14:textId="5EC10801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CED4D" w14:textId="3E085BC5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56244" w14:textId="0687B268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4023F" w14:textId="4666E2C8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6FFD3" w14:textId="31613472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5B760" w14:textId="36F8E665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B88BC" w14:textId="20A9582F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8CC48" w14:textId="35B1AB64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8EEDF" w14:textId="7DC0CF27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80BF8" w14:textId="43500C39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1CC75" w14:textId="073D97F9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BDB7C" w14:textId="39200E72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7028F" w14:textId="5C89E4F0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0C5D9" w14:textId="5152D692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E767A" w14:textId="4A14258C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15630" w14:textId="22841940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96D5E" w14:textId="0A7573B6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4C84F" w14:textId="21E56B92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C96F4" w14:textId="70180374" w:rsidR="007B3EDB" w:rsidRDefault="007B3EDB" w:rsidP="00A7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7B3EDB" w14:paraId="22CB2DDB" w14:textId="77777777" w:rsidTr="00904DF0">
        <w:tc>
          <w:tcPr>
            <w:tcW w:w="4796" w:type="dxa"/>
          </w:tcPr>
          <w:p w14:paraId="670804D0" w14:textId="77777777" w:rsidR="007B3EDB" w:rsidRDefault="007B3EDB" w:rsidP="00E27D04"/>
        </w:tc>
        <w:tc>
          <w:tcPr>
            <w:tcW w:w="4842" w:type="dxa"/>
          </w:tcPr>
          <w:p w14:paraId="39AD846B" w14:textId="77777777" w:rsidR="007B3EDB" w:rsidRPr="00385E0A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0BDC314" w14:textId="77777777" w:rsidR="007B3EDB" w:rsidRPr="00385E0A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1B7AD" w14:textId="77777777" w:rsidR="007B3EDB" w:rsidRPr="00385E0A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4620206B" w14:textId="77777777" w:rsidR="007B3EDB" w:rsidRPr="00385E0A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59888807" w14:textId="77777777" w:rsidR="007B3EDB" w:rsidRPr="00385E0A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65D7689B" w14:textId="77777777" w:rsidR="007B3EDB" w:rsidRPr="00385E0A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3D4EA03" w14:textId="77777777" w:rsidR="007B3EDB" w:rsidRPr="00B64879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79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6A22378D" w14:textId="7FA81496" w:rsidR="007B3EDB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4DF0" w:rsidRPr="00B64879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  <w:r w:rsidRPr="00B648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4879" w:rsidRPr="00B6487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14:paraId="3DB9FA7C" w14:textId="77777777" w:rsidR="007B3EDB" w:rsidRPr="00505D77" w:rsidRDefault="007B3EDB" w:rsidP="00E2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AAF6FC" w14:textId="77777777" w:rsidR="007B3EDB" w:rsidRPr="00505D77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ИЗМЕНЕНИЯ,</w:t>
      </w:r>
    </w:p>
    <w:p w14:paraId="24D205E1" w14:textId="77777777" w:rsidR="007B3EDB" w:rsidRPr="00505D77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вносимые в постановление</w:t>
      </w:r>
    </w:p>
    <w:p w14:paraId="28384488" w14:textId="77777777" w:rsidR="007B3EDB" w:rsidRPr="00505D77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администрации Старощербиновского сельского</w:t>
      </w:r>
    </w:p>
    <w:p w14:paraId="11A9ED4D" w14:textId="77777777" w:rsidR="007B3EDB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поселения Щербиновского района</w:t>
      </w:r>
      <w:r w:rsidRPr="00505D77">
        <w:rPr>
          <w:b/>
        </w:rPr>
        <w:t xml:space="preserve"> </w:t>
      </w:r>
    </w:p>
    <w:p w14:paraId="3F0158EC" w14:textId="77777777" w:rsidR="007B3EDB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от 27 марта 2018 г. № 61«Об утверждении </w:t>
      </w:r>
    </w:p>
    <w:p w14:paraId="31BD272F" w14:textId="77777777" w:rsidR="007B3EDB" w:rsidRPr="00505D77" w:rsidRDefault="007B3EDB" w:rsidP="007B3ED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муниципальной программы Старощербиновского</w:t>
      </w:r>
    </w:p>
    <w:p w14:paraId="4094FA8F" w14:textId="77777777" w:rsidR="007B3EDB" w:rsidRPr="00505D77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</w:t>
      </w:r>
    </w:p>
    <w:p w14:paraId="2E5D1A8A" w14:textId="77777777" w:rsidR="007B3EDB" w:rsidRPr="00505D77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«Формирование современной городской среды </w:t>
      </w:r>
    </w:p>
    <w:p w14:paraId="44CFEAC3" w14:textId="77777777" w:rsidR="007B3EDB" w:rsidRPr="00505D77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на территории Старощербиновского</w:t>
      </w:r>
    </w:p>
    <w:p w14:paraId="776E1161" w14:textId="77777777" w:rsidR="007B3EDB" w:rsidRPr="00505D77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505D77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Щербиновского района»</w:t>
      </w:r>
    </w:p>
    <w:p w14:paraId="549DAE92" w14:textId="77777777" w:rsidR="007B3EDB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03F0C74" w14:textId="77777777" w:rsidR="007B3EDB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85E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к постановлению изложить в следующей редакции:</w:t>
      </w:r>
    </w:p>
    <w:p w14:paraId="4DCD89D1" w14:textId="77777777" w:rsidR="007B3EDB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7B3EDB" w14:paraId="547AE04D" w14:textId="77777777" w:rsidTr="00E27D04">
        <w:tc>
          <w:tcPr>
            <w:tcW w:w="4927" w:type="dxa"/>
          </w:tcPr>
          <w:p w14:paraId="612D024C" w14:textId="77777777" w:rsidR="007B3EDB" w:rsidRDefault="007B3EDB" w:rsidP="00E27D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6BE029E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</w:p>
          <w:p w14:paraId="1277152F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D745EDF" w14:textId="77777777" w:rsidR="007B3EDB" w:rsidRDefault="007B3EDB" w:rsidP="00E27D04">
            <w:pPr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УТВЕРЖДЕНА</w:t>
            </w:r>
          </w:p>
          <w:p w14:paraId="7468970E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6B77F2A3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администрации</w:t>
            </w:r>
          </w:p>
          <w:p w14:paraId="73A44F79" w14:textId="77777777" w:rsidR="007B3EDB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сельского</w:t>
            </w:r>
          </w:p>
          <w:p w14:paraId="0189C355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1D17366C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от 27марта 2018 г. № 61</w:t>
            </w:r>
          </w:p>
          <w:p w14:paraId="1E8F9CF6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(в редакции постановления</w:t>
            </w:r>
          </w:p>
          <w:p w14:paraId="0685528A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Старощербиновского</w:t>
            </w:r>
          </w:p>
          <w:p w14:paraId="43BC26B3" w14:textId="77777777" w:rsidR="007B3EDB" w:rsidRPr="00385E0A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85E0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поселения </w:t>
            </w:r>
          </w:p>
          <w:p w14:paraId="242589D1" w14:textId="77777777" w:rsidR="007B3EDB" w:rsidRPr="00B64879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6487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Щербиновского района</w:t>
            </w:r>
          </w:p>
          <w:p w14:paraId="4F24DE8E" w14:textId="5247BAC1" w:rsidR="007B3EDB" w:rsidRDefault="007B3EDB" w:rsidP="00E2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6487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904DF0" w:rsidRPr="00B6487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28.07.2021</w:t>
            </w:r>
            <w:r w:rsidRPr="00B6487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B64879" w:rsidRPr="00B6487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193</w:t>
            </w:r>
            <w:bookmarkStart w:id="2" w:name="_GoBack"/>
            <w:bookmarkEnd w:id="2"/>
          </w:p>
        </w:tc>
      </w:tr>
    </w:tbl>
    <w:p w14:paraId="08FBC756" w14:textId="77777777" w:rsidR="007B3EDB" w:rsidRPr="000E2B1D" w:rsidRDefault="007B3EDB" w:rsidP="007B3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E1AEE28" w14:textId="77777777" w:rsidR="007B3EDB" w:rsidRPr="000E2B1D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14:paraId="2A2F4C0D" w14:textId="77777777" w:rsidR="007B3EDB" w:rsidRPr="000E2B1D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Старощербиновского сельского поселения</w:t>
      </w:r>
    </w:p>
    <w:p w14:paraId="73854831" w14:textId="77777777" w:rsidR="007B3EDB" w:rsidRPr="000E2B1D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Щербиновского района</w:t>
      </w:r>
    </w:p>
    <w:p w14:paraId="5B2F65DA" w14:textId="77777777" w:rsidR="007B3EDB" w:rsidRPr="000E2B1D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современной городской среды </w:t>
      </w:r>
    </w:p>
    <w:p w14:paraId="44634552" w14:textId="77777777" w:rsidR="007B3EDB" w:rsidRPr="000E2B1D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Старощербиновского</w:t>
      </w:r>
    </w:p>
    <w:p w14:paraId="2F672E8F" w14:textId="77777777" w:rsidR="007B3EDB" w:rsidRPr="000E2B1D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Щербиновского района</w:t>
      </w:r>
      <w:r w:rsidRPr="000E2B1D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247200A3" w14:textId="0AFFF7C0" w:rsidR="007B3EDB" w:rsidRDefault="007B3EDB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18D03CB2" w14:textId="77777777" w:rsidR="00904DF0" w:rsidRPr="000E2B1D" w:rsidRDefault="00904DF0" w:rsidP="007B3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48F3B24" w14:textId="77777777" w:rsidR="007B3EDB" w:rsidRPr="005B237D" w:rsidRDefault="007B3EDB" w:rsidP="007B3E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текущего состояния и основные проблемы</w:t>
      </w:r>
    </w:p>
    <w:p w14:paraId="45DCAA52" w14:textId="77777777" w:rsidR="007B3EDB" w:rsidRPr="005B237D" w:rsidRDefault="007B3EDB" w:rsidP="007B3E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14:paraId="3D7EE840" w14:textId="77777777" w:rsidR="007B3EDB" w:rsidRPr="003076E6" w:rsidRDefault="007B3EDB" w:rsidP="007B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A0BEA2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2D0">
        <w:rPr>
          <w:rFonts w:ascii="Times New Roman" w:eastAsia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14:paraId="59BE2F75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Старощербиновском сельском поселении Щербиновского района (далее - сельское поселение) 50 многоквартирных жилых домов, которые имеют общую площадь дворовых территорий 148772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, практически все дворовые территорий нуждаются в благоустройстве. Основная часть домов построена более 30 лет назад.</w:t>
      </w:r>
    </w:p>
    <w:p w14:paraId="702F76D7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сельскому поселению полностью или частично не отвечает нормативным требованиям.</w:t>
      </w:r>
    </w:p>
    <w:p w14:paraId="67EF000D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14:paraId="56E1ECEE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цветники, отсутствуют газоны.</w:t>
      </w:r>
    </w:p>
    <w:p w14:paraId="344B4A1E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архитектурных форм и обустроенных детских площадок. Отсутствуют специально обустроенные стоянки для автомобилей, что приводит к их хаотичной парковке.</w:t>
      </w:r>
    </w:p>
    <w:p w14:paraId="47672AB4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5BDE1202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7165AFAA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6510FDE6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57E9452F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2B0FF3BE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Благоустройство дворовых территории, предусматривает минимальный перечень работ по благоустройству дворовых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территорий (с приложением визуализированного перечня образцов элементов благоустройства, предполагаемых к размещению на дворовой территории) (приложение 4).</w:t>
      </w:r>
    </w:p>
    <w:p w14:paraId="1E06876F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При этом указанный перечень является исчерпывающим и не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расширен.</w:t>
      </w:r>
    </w:p>
    <w:p w14:paraId="7B8664C5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территорий:</w:t>
      </w:r>
    </w:p>
    <w:p w14:paraId="6DD4C34A" w14:textId="77777777" w:rsidR="007B3EDB" w:rsidRPr="003076E6" w:rsidRDefault="007B3EDB" w:rsidP="007B3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14:paraId="1654D31D" w14:textId="77777777" w:rsidR="007B3EDB" w:rsidRPr="003076E6" w:rsidRDefault="007B3EDB" w:rsidP="007B3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автомобильных парковок;</w:t>
      </w:r>
    </w:p>
    <w:p w14:paraId="4F33C24C" w14:textId="77777777" w:rsidR="007B3EDB" w:rsidRPr="003076E6" w:rsidRDefault="007B3EDB" w:rsidP="007B3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высадка зелененных насаждений в виде деревьев и многолетних </w:t>
      </w:r>
    </w:p>
    <w:p w14:paraId="0FB1B162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кустарников;</w:t>
      </w:r>
    </w:p>
    <w:p w14:paraId="2EEEB2ED" w14:textId="77777777" w:rsidR="007B3EDB" w:rsidRPr="003076E6" w:rsidRDefault="007B3EDB" w:rsidP="007B3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14:paraId="1652FC07" w14:textId="77777777" w:rsidR="007B3EDB" w:rsidRPr="003076E6" w:rsidRDefault="007B3EDB" w:rsidP="007B3E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089B486D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483633B2" w14:textId="77777777" w:rsidR="007B3EDB" w:rsidRPr="00BE21F9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1F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F9">
        <w:rPr>
          <w:rFonts w:ascii="Times New Roman" w:eastAsia="Calibri" w:hAnsi="Times New Roman" w:cs="Times New Roman"/>
          <w:sz w:val="28"/>
          <w:szCs w:val="28"/>
        </w:rPr>
        <w:t xml:space="preserve">формируется на основании </w:t>
      </w:r>
      <w:r w:rsidRPr="00BE21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заинтересованных лиц о включении дворовой территории в муниципальную программу, в соответствии с порядком и сроками представления, рассмотрения и оценки предложений граждан, организаций о включении в муниципальную программу Старощербиновского сельского поселения Щербиновского района «Формирование современной городской среды на территории Старощербиновского сельского поселения Щербиновского района», утверждаемой администрацией Старощербиновского сельского поселения Щербиновского района.</w:t>
      </w:r>
    </w:p>
    <w:p w14:paraId="626A130C" w14:textId="77777777" w:rsidR="007B3EDB" w:rsidRPr="003F4276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A6995F8" w14:textId="77777777" w:rsidR="007B3EDB" w:rsidRPr="008767F9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76">
        <w:rPr>
          <w:rFonts w:ascii="Times New Roman" w:eastAsia="Calibri" w:hAnsi="Times New Roman" w:cs="Times New Roman"/>
          <w:sz w:val="28"/>
          <w:szCs w:val="28"/>
        </w:rPr>
        <w:t xml:space="preserve">Администрация Старощербиновского сельского поселения Щербиновского района вправе исключать из адресного перечня дворовых территорий, подлежащих благоустройству в рамках реализации муниципальной программы, </w:t>
      </w:r>
      <w:r w:rsidRPr="003F4276">
        <w:rPr>
          <w:rFonts w:ascii="Times New Roman" w:eastAsia="Calibri" w:hAnsi="Times New Roman" w:cs="Times New Roman"/>
          <w:sz w:val="28"/>
          <w:szCs w:val="28"/>
        </w:rPr>
        <w:lastRenderedPageBreak/>
        <w:t>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5FAB0011" w14:textId="77777777" w:rsidR="007B3EDB" w:rsidRPr="003076E6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территорий.</w:t>
      </w:r>
    </w:p>
    <w:p w14:paraId="3E2E7620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Площадь общественных территорий станицы Старощербиновской составляет </w:t>
      </w:r>
      <w:r w:rsidRPr="003076E6">
        <w:rPr>
          <w:rFonts w:ascii="Times New Roman" w:eastAsia="Calibri" w:hAnsi="Times New Roman" w:cs="Times New Roman"/>
          <w:sz w:val="28"/>
          <w:szCs w:val="28"/>
        </w:rPr>
        <w:t>70553,7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076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7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767D53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Внешний облик станицы Старощербиновской, его эстетический вид во многом зависят от степени благоустроенности территории, от площади озеленения.</w:t>
      </w:r>
    </w:p>
    <w:p w14:paraId="37B28882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это деятельность по реализации комплекса мероприятий, направленная на обеспечение и повышение комфортности условий проживания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 поддержанию и улучшению санитарного и эстетического состояния территории сельского поселения,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572BB546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14:paraId="42D6144C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14:paraId="29D58798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1) озеленение, уход за зелеными насаждениями;</w:t>
      </w:r>
    </w:p>
    <w:p w14:paraId="7FBF9FD7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2) оборудование малыми архитектурными формами, фонтанами, иными некапитальными объектами;</w:t>
      </w:r>
    </w:p>
    <w:p w14:paraId="75640233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3) устройство пешеходных дорожек,</w:t>
      </w:r>
    </w:p>
    <w:p w14:paraId="18B54B8D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4) освещение территорий, в т. ч. декоративное;</w:t>
      </w:r>
    </w:p>
    <w:p w14:paraId="7E201EC9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5) обустройство площадок для отдыха, детских, спортивных площадок;</w:t>
      </w:r>
    </w:p>
    <w:p w14:paraId="3149F88F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6) установка скамеек и урн, контейнеров для сбора мусора;</w:t>
      </w:r>
    </w:p>
    <w:p w14:paraId="7DD16362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7) оформление цветников;</w:t>
      </w:r>
    </w:p>
    <w:p w14:paraId="64DE93D8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</w:t>
      </w:r>
      <w:r w:rsidRPr="0025286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14:paraId="49DABF60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9)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14:paraId="67ECB404" w14:textId="77777777" w:rsidR="007B3EDB" w:rsidRPr="00E20BCC" w:rsidRDefault="007B3EDB" w:rsidP="007B3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Адресный перечень общественных территорий, расположенных на территории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>поселения, нуждающихся и подлежащих благоустройству до 2024 года, указан в приложение5 к муниципальной программе.</w:t>
      </w:r>
    </w:p>
    <w:p w14:paraId="7EC2FE1A" w14:textId="77777777" w:rsidR="007B3EDB" w:rsidRPr="00252864" w:rsidRDefault="007B3EDB" w:rsidP="007B3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ab/>
        <w:t>При реализации муниципальной программы возможно возникновение следующих рисков, которые могут препятствовать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планируемых результатов: </w:t>
      </w:r>
    </w:p>
    <w:p w14:paraId="199B26EE" w14:textId="77777777" w:rsidR="007B3EDB" w:rsidRPr="00252864" w:rsidRDefault="007B3EDB" w:rsidP="007B3E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7031391F" w14:textId="77777777" w:rsidR="007B3EDB" w:rsidRPr="00E20BCC" w:rsidRDefault="007B3EDB" w:rsidP="007B3E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финансовые риски: финансирование муниципальной программы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объеме, в связи с неисполнением доходной части бюджета сельского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14:paraId="2B695119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02590939" w14:textId="77777777" w:rsidR="007B3EDB" w:rsidRPr="00E20BCC" w:rsidRDefault="007B3EDB" w:rsidP="007B3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1.3.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2CC37AB8" w14:textId="77777777" w:rsidR="007B3EDB" w:rsidRPr="00E20BCC" w:rsidRDefault="007B3EDB" w:rsidP="007B3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6247A25C" w14:textId="77777777" w:rsidR="007B3EDB" w:rsidRPr="00E20BCC" w:rsidRDefault="007B3EDB" w:rsidP="007B3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 </w:t>
      </w:r>
    </w:p>
    <w:p w14:paraId="712C9922" w14:textId="77777777" w:rsidR="007B3EDB" w:rsidRPr="00E20BCC" w:rsidRDefault="007B3EDB" w:rsidP="007B3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сельского поселения с целью формирования единого облика.</w:t>
      </w:r>
    </w:p>
    <w:p w14:paraId="56FB94E7" w14:textId="77777777" w:rsidR="007B3EDB" w:rsidRPr="00E20BCC" w:rsidRDefault="007B3EDB" w:rsidP="007B3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озеленения, вывесок и рекламы, выполнения уборки и т.д.</w:t>
      </w:r>
    </w:p>
    <w:p w14:paraId="0C8C3CF6" w14:textId="77777777" w:rsidR="007B3EDB" w:rsidRPr="00E20BCC" w:rsidRDefault="007B3EDB" w:rsidP="007B3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благоустройству таких объектов содержатся в Правилах благоустройства территории Старощербиновского сельского поселения Щербиновского района (далее – Правила благоустройства) утвержденные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Совета Старощербиновского сельского поселения Щербиновского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2018 г. № 5 «Об утверждении Правил благоустройства территории Старощербиновского сельского поселения Щербиновского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05 июля 2019 г. № 1)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0B5113" w14:textId="77777777" w:rsidR="007B3EDB" w:rsidRPr="00E20BCC" w:rsidRDefault="007B3EDB" w:rsidP="007B3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сельского поселения как благоустроенного, ухоженного пространства.</w:t>
      </w:r>
    </w:p>
    <w:p w14:paraId="7C325071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</w:t>
      </w:r>
      <w:r w:rsidRPr="00E20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BCC">
        <w:rPr>
          <w:rFonts w:ascii="Times New Roman" w:eastAsia="Times New Roman" w:hAnsi="Times New Roman" w:cs="Times New Roman"/>
          <w:sz w:val="28"/>
          <w:szCs w:val="28"/>
        </w:rPr>
        <w:t xml:space="preserve">ниже в </w:t>
      </w:r>
      <w:r w:rsidRPr="00E20BC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Pr="00E20B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44F9B6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59"/>
        <w:gridCol w:w="2166"/>
        <w:gridCol w:w="2122"/>
      </w:tblGrid>
      <w:tr w:rsidR="007B3EDB" w:rsidRPr="003130D1" w14:paraId="64D6CD21" w14:textId="77777777" w:rsidTr="00E27D04">
        <w:tc>
          <w:tcPr>
            <w:tcW w:w="993" w:type="dxa"/>
            <w:shd w:val="clear" w:color="auto" w:fill="auto"/>
            <w:vAlign w:val="center"/>
          </w:tcPr>
          <w:p w14:paraId="3E2C7BEE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B37DF" w14:textId="77777777" w:rsidR="007B3EDB" w:rsidRPr="003130D1" w:rsidRDefault="007B3EDB" w:rsidP="00E27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объектов недвижимого</w:t>
            </w:r>
          </w:p>
          <w:p w14:paraId="1CBB3AC2" w14:textId="77777777" w:rsidR="007B3EDB" w:rsidRPr="003130D1" w:rsidRDefault="007B3EDB" w:rsidP="00E27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имущества (включая объекты</w:t>
            </w:r>
          </w:p>
          <w:p w14:paraId="55C9E8A9" w14:textId="77777777" w:rsidR="007B3EDB" w:rsidRPr="003130D1" w:rsidRDefault="007B3EDB" w:rsidP="00E27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незавершенного строительства)</w:t>
            </w:r>
          </w:p>
          <w:p w14:paraId="3DEF8079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земельных участков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07D12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</w:t>
            </w:r>
          </w:p>
          <w:p w14:paraId="016AF096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C642F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</w:t>
            </w:r>
          </w:p>
          <w:p w14:paraId="50BC5A08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(пользователь)</w:t>
            </w:r>
          </w:p>
        </w:tc>
      </w:tr>
      <w:tr w:rsidR="007B3EDB" w:rsidRPr="00E20BCC" w14:paraId="5DC2FDDD" w14:textId="77777777" w:rsidTr="00E27D04">
        <w:tc>
          <w:tcPr>
            <w:tcW w:w="993" w:type="dxa"/>
            <w:shd w:val="clear" w:color="auto" w:fill="auto"/>
            <w:vAlign w:val="center"/>
          </w:tcPr>
          <w:p w14:paraId="1F885E3B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3BED8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«Замощение, озеленение земельного участка по улице Красная, 56»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D5443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eastAsia="Calibri" w:hAnsi="Times New Roman" w:cs="Times New Roman"/>
                <w:sz w:val="24"/>
                <w:szCs w:val="24"/>
              </w:rPr>
              <w:t>23:36:0707016:18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6687A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D1">
              <w:rPr>
                <w:rFonts w:ascii="Times New Roman" w:hAnsi="Times New Roman"/>
                <w:sz w:val="24"/>
                <w:szCs w:val="24"/>
              </w:rPr>
              <w:t>собственники торгового комплекса по улице Красная, дом 56</w:t>
            </w:r>
          </w:p>
        </w:tc>
      </w:tr>
    </w:tbl>
    <w:p w14:paraId="1C91F6B5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2350E" w14:textId="77777777" w:rsidR="007B3EDB" w:rsidRPr="00E20BCC" w:rsidRDefault="007B3EDB" w:rsidP="007B3E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1.4. Положения, включаемые в муниципальную программу для получения федеральной субсидии.</w:t>
      </w:r>
    </w:p>
    <w:p w14:paraId="1DAA0F83" w14:textId="77777777" w:rsidR="007B3EDB" w:rsidRPr="00E20BCC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14:paraId="2021DBA0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Кроме финансового (денежного) участия, участие может быть в неденежной форме - трудовое участие. В частности, этом может быть:</w:t>
      </w:r>
    </w:p>
    <w:p w14:paraId="4DF34418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1)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14:paraId="088824B0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2) предоставление строительных материалов, техники и так далее;</w:t>
      </w:r>
    </w:p>
    <w:p w14:paraId="69F430DA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3) обеспечение благоприятных условий для работы подрядной организации, выполняющей работы и для ее работников (горячий чай, печенье и так далее).</w:t>
      </w:r>
    </w:p>
    <w:p w14:paraId="58030EE2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определить -1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14:paraId="085EDF54" w14:textId="77777777" w:rsidR="007B3EDB" w:rsidRPr="00E20BCC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предусмотреть продление срока заключения таких соглашений на срок указанного обжалования;</w:t>
      </w:r>
    </w:p>
    <w:p w14:paraId="3AAA4A38" w14:textId="77777777" w:rsidR="007B3EDB" w:rsidRPr="003B0D93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CC">
        <w:rPr>
          <w:rFonts w:ascii="Times New Roman" w:eastAsia="Times New Roman" w:hAnsi="Times New Roman" w:cs="Times New Roman"/>
          <w:sz w:val="28"/>
          <w:szCs w:val="28"/>
        </w:rPr>
        <w:t>в случае проведения повторного конкурса или новой закупки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, если конкурс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 не состоявшимся по основаниям, предусмотренным законодательством Российской Федерации, предусмотреть продление срока заключения таких соглашений на срок проведения конкурсных процедур;</w:t>
      </w:r>
    </w:p>
    <w:p w14:paraId="31EE22BB" w14:textId="77777777" w:rsidR="007B3EDB" w:rsidRPr="003B0D93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в случае заключения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предусмотреть продление срока заключения таких соглашений на срок до 15 декабря года предоставления субсидии.</w:t>
      </w:r>
    </w:p>
    <w:p w14:paraId="17B7385A" w14:textId="77777777" w:rsidR="007B3EDB" w:rsidRPr="00603C67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поселения, а также дизайн-проекта благоустройства общественной территории осуществляется в соответствии с постановлением администрации Старощербиновского сельского поселения Щербиновского района от 20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0D93">
        <w:rPr>
          <w:rFonts w:ascii="Times New Roman" w:eastAsia="Times New Roman" w:hAnsi="Times New Roman" w:cs="Times New Roman"/>
          <w:sz w:val="28"/>
          <w:szCs w:val="28"/>
        </w:rPr>
        <w:t xml:space="preserve">№ 363 «Об утверждении Порядка разработки, обсуждения с заинтересованными лицами и утверждения дизайн-проекта благоустройства дворовой территории многоквартирного дома, расположенного на территории Старощербиновского сельского поселения Щербиновского района, а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также дизайн-проекта благоустройства территории общего пользования».</w:t>
      </w:r>
    </w:p>
    <w:p w14:paraId="6AF9950E" w14:textId="77777777" w:rsidR="007B3EDB" w:rsidRPr="00603C67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повышение уровня благоустройства и совершенствование внешнего облика территории сельского поселения немаловажное значение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за счет средств указанных лиц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3C67">
        <w:rPr>
          <w:rFonts w:ascii="Times New Roman" w:hAnsi="Times New Roman"/>
          <w:bCs/>
          <w:color w:val="000000"/>
          <w:sz w:val="28"/>
          <w:szCs w:val="28"/>
        </w:rPr>
        <w:t>соответствии с требованиями утвержденных в муниципальном образовании правил благоустройства территории.</w:t>
      </w:r>
    </w:p>
    <w:p w14:paraId="03D83B6B" w14:textId="77777777" w:rsidR="007B3EDB" w:rsidRPr="00603C67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14:paraId="196C18C4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Участие граждан, орг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14:paraId="62FEE713" w14:textId="77777777" w:rsidR="007B3EDB" w:rsidRPr="00603C67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Обсуждение общественных территорий подлежащих благоустройству, проектов благоустройства указанных территорий должно быть открытым. Все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решения, касающиеся благоустройства общественных территорий должны приниматься открыто и гласно, с учетом мнения жителей сельского поселения.</w:t>
      </w:r>
    </w:p>
    <w:p w14:paraId="67F3B5DE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67">
        <w:rPr>
          <w:rFonts w:ascii="Times New Roman" w:eastAsia="Times New Roman" w:hAnsi="Times New Roman" w:cs="Times New Roman"/>
          <w:sz w:val="28"/>
          <w:szCs w:val="28"/>
        </w:rPr>
        <w:t>1.6. Ожидаемые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и конечные результаты реализации программы.</w:t>
      </w:r>
    </w:p>
    <w:p w14:paraId="0B94EA0E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к концу 2024 года: </w:t>
      </w:r>
    </w:p>
    <w:p w14:paraId="6AE3DDD8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улучшить содержание объектов благоустройства, зеленых насаждений и, в целом, внешнего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C2A19A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улучшить состояние дворовых территорий многоквартирных домов.</w:t>
      </w:r>
    </w:p>
    <w:p w14:paraId="3FBE6DC8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2864">
        <w:rPr>
          <w:rFonts w:ascii="Times New Roman" w:eastAsia="Times New Roman" w:hAnsi="Times New Roman" w:cs="Arial"/>
          <w:sz w:val="28"/>
          <w:szCs w:val="28"/>
        </w:rPr>
        <w:lastRenderedPageBreak/>
        <w:t>К окончанию срока реализации программы предполагается достижение следующих результатов и эффектов:</w:t>
      </w:r>
    </w:p>
    <w:p w14:paraId="07866D86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благоустройства и совершенствование внешнего облика территории сельского поселения;</w:t>
      </w:r>
    </w:p>
    <w:p w14:paraId="4B245551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комплексного благоустройства для повышения качества жизни граждан на территории сельского поселения;</w:t>
      </w:r>
    </w:p>
    <w:p w14:paraId="4BE9E1A3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повышение эстетического качества среды территории и формирование современного облика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, сочетающего в себе элементы новизны и привлекательности;</w:t>
      </w:r>
    </w:p>
    <w:p w14:paraId="6682028E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и комфортных условий проживания и отдыха населения.</w:t>
      </w:r>
    </w:p>
    <w:p w14:paraId="24A8E159" w14:textId="77777777" w:rsidR="007B3EDB" w:rsidRPr="00252864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D9CC0D" w14:textId="77777777" w:rsidR="007B3EDB" w:rsidRPr="005B237D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14:paraId="2775FBD2" w14:textId="77777777" w:rsidR="007B3EDB" w:rsidRPr="00252864" w:rsidRDefault="007B3EDB" w:rsidP="007B3E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237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B23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14:paraId="744A6CBF" w14:textId="77777777" w:rsidR="007B3EDB" w:rsidRPr="00252864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3AC3D6" w14:textId="77777777" w:rsidR="007B3EDB" w:rsidRPr="003B0D93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 муниципальной программы </w:t>
      </w:r>
      <w:r w:rsidRPr="003B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качества и комфорта городской среды на территории сельского поселения.</w:t>
      </w:r>
    </w:p>
    <w:p w14:paraId="7777CAAC" w14:textId="77777777" w:rsidR="007B3EDB" w:rsidRPr="003B0D93" w:rsidRDefault="007B3EDB" w:rsidP="007B3E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цели требуется решение следующих задач:</w:t>
      </w:r>
    </w:p>
    <w:p w14:paraId="49A711D5" w14:textId="77777777" w:rsidR="007B3EDB" w:rsidRPr="003B0D93" w:rsidRDefault="007B3EDB" w:rsidP="007B3ED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формирования единого облика сельского поселения;</w:t>
      </w:r>
    </w:p>
    <w:p w14:paraId="29640135" w14:textId="77777777" w:rsidR="007B3EDB" w:rsidRDefault="007B3EDB" w:rsidP="007B3EDB">
      <w:pPr>
        <w:pStyle w:val="ConsPlusCel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D93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создания, содержания и развития объектов благоустройства на территории сельского поселения</w:t>
      </w:r>
      <w:r w:rsidRPr="003B0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8F0626" w14:textId="77777777" w:rsidR="007B3EDB" w:rsidRPr="00603C67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93">
        <w:rPr>
          <w:rFonts w:ascii="Times New Roman" w:hAnsi="Times New Roman" w:cs="Times New Roman"/>
          <w:sz w:val="28"/>
          <w:szCs w:val="20"/>
        </w:rPr>
        <w:t>2.3.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03C67">
        <w:rPr>
          <w:rFonts w:ascii="Times New Roman" w:hAnsi="Times New Roman" w:cs="Times New Roman"/>
          <w:sz w:val="28"/>
          <w:szCs w:val="20"/>
        </w:rPr>
        <w:t xml:space="preserve">Целевые показатели реализации муниципальной программы приведены в приложении 2 к муниципальной программе. </w:t>
      </w:r>
    </w:p>
    <w:p w14:paraId="15EBCCFA" w14:textId="77777777" w:rsidR="007B3EDB" w:rsidRPr="00540CF0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03C67">
        <w:rPr>
          <w:rFonts w:ascii="Times New Roman" w:hAnsi="Times New Roman" w:cs="Times New Roman"/>
          <w:sz w:val="28"/>
          <w:szCs w:val="20"/>
        </w:rPr>
        <w:t>2.4. Срок реализации</w:t>
      </w:r>
      <w:r w:rsidRPr="003B0D93">
        <w:rPr>
          <w:rFonts w:ascii="Times New Roman" w:hAnsi="Times New Roman" w:cs="Times New Roman"/>
          <w:sz w:val="28"/>
          <w:szCs w:val="20"/>
        </w:rPr>
        <w:t xml:space="preserve"> муниципальной программы: 2018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3B0D93">
        <w:rPr>
          <w:rFonts w:ascii="Times New Roman" w:hAnsi="Times New Roman" w:cs="Times New Roman"/>
          <w:sz w:val="28"/>
          <w:szCs w:val="20"/>
        </w:rPr>
        <w:t xml:space="preserve"> 2024 годы.</w:t>
      </w:r>
    </w:p>
    <w:p w14:paraId="12235F53" w14:textId="77777777" w:rsidR="007B3EDB" w:rsidRPr="00540CF0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2.5. Этапы реализации муниципальной программы, не установлены</w:t>
      </w:r>
      <w:r w:rsidRPr="007E30E2">
        <w:rPr>
          <w:sz w:val="28"/>
          <w:szCs w:val="20"/>
        </w:rPr>
        <w:t>.</w:t>
      </w:r>
    </w:p>
    <w:p w14:paraId="720CB815" w14:textId="77777777" w:rsidR="007B3EDB" w:rsidRPr="002A470E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CFF0206" w14:textId="77777777" w:rsidR="007B3EDB" w:rsidRPr="00E925D2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Перечень и краткое описание подпрограмм и </w:t>
      </w:r>
    </w:p>
    <w:p w14:paraId="0DFD9EE3" w14:textId="77777777" w:rsidR="007B3EDB" w:rsidRPr="00E925D2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14:paraId="55C523EF" w14:textId="77777777" w:rsidR="007B3EDB" w:rsidRDefault="007B3EDB" w:rsidP="007B3E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07006DE1" w14:textId="77777777" w:rsidR="007B3EDB" w:rsidRPr="00540CF0" w:rsidRDefault="007B3EDB" w:rsidP="007B3E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3.1. В рамках муниципальной программы подпрограммы не реализуются.</w:t>
      </w:r>
    </w:p>
    <w:p w14:paraId="3684135A" w14:textId="77777777" w:rsidR="007B3EDB" w:rsidRPr="00540CF0" w:rsidRDefault="007B3EDB" w:rsidP="007B3EDB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40CF0">
        <w:rPr>
          <w:rFonts w:ascii="Times New Roman" w:hAnsi="Times New Roman" w:cs="Times New Roman"/>
          <w:sz w:val="28"/>
          <w:szCs w:val="20"/>
        </w:rPr>
        <w:t>3.2. В рамках муниципальной программы реализуется следующие основные мероприятия:</w:t>
      </w:r>
    </w:p>
    <w:p w14:paraId="03E72988" w14:textId="77777777" w:rsidR="007B3EDB" w:rsidRPr="00603C67" w:rsidRDefault="007B3EDB" w:rsidP="007B3E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№ 1 «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2864">
        <w:rPr>
          <w:rFonts w:ascii="Times New Roman" w:eastAsia="Calibri" w:hAnsi="Times New Roman" w:cs="Times New Roman"/>
          <w:sz w:val="28"/>
          <w:szCs w:val="28"/>
        </w:rPr>
        <w:t>дворовых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603C67">
        <w:rPr>
          <w:rFonts w:ascii="Times New Roman" w:eastAsia="Times New Roman" w:hAnsi="Times New Roman" w:cs="Times New Roman"/>
          <w:sz w:val="28"/>
          <w:szCs w:val="28"/>
        </w:rPr>
        <w:t>общественных и дворовых территорий.</w:t>
      </w:r>
    </w:p>
    <w:p w14:paraId="563104F8" w14:textId="77777777" w:rsidR="007B3EDB" w:rsidRPr="00540CF0" w:rsidRDefault="007B3EDB" w:rsidP="007B3EDB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67">
        <w:rPr>
          <w:rFonts w:ascii="Times New Roman" w:eastAsia="Calibri" w:hAnsi="Times New Roman" w:cs="Times New Roman"/>
          <w:sz w:val="28"/>
          <w:szCs w:val="28"/>
        </w:rPr>
        <w:t>3.3. Перечень основных мероприятий муниципальной программы изложен в приложении 3.</w:t>
      </w:r>
    </w:p>
    <w:p w14:paraId="319891A2" w14:textId="77777777" w:rsidR="007B3EDB" w:rsidRPr="00252864" w:rsidRDefault="007B3EDB" w:rsidP="007B3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17D123" w14:textId="77777777" w:rsidR="007B3EDB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Обоснование ресурсного обеспечения</w:t>
      </w:r>
    </w:p>
    <w:p w14:paraId="3DBF0B06" w14:textId="77777777" w:rsidR="007B3EDB" w:rsidRPr="00E925D2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14:paraId="6516C0D1" w14:textId="77777777" w:rsidR="007B3EDB" w:rsidRPr="00703A38" w:rsidRDefault="007B3EDB" w:rsidP="007B3EDB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4EFF163" w14:textId="77777777" w:rsidR="007B3EDB" w:rsidRPr="00703A38" w:rsidRDefault="007B3EDB" w:rsidP="007B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Финансирование реализации муниципальной программы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тся за счет средств местного бюджета на условиях </w:t>
      </w:r>
      <w:proofErr w:type="spellStart"/>
      <w:r w:rsidRPr="00703A3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 федеральным и краевым бюджетом в рамках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</w:t>
      </w:r>
      <w:hyperlink r:id="rId8" w:tooltip="Постановление главы администрации (губернатора) Краснодарского края от 31.08.2017 N 655 (ред. от 11.02.2019) &quot;Об утверждении государственной программы Краснодарского края &quot;Формирование современной городской среды&quot;{КонсультантПлюс}" w:history="1">
        <w:r w:rsidRPr="00904DF0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703A38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3A38">
        <w:rPr>
          <w:rFonts w:ascii="Times New Roman" w:eastAsia="Times New Roman" w:hAnsi="Times New Roman" w:cs="Times New Roman"/>
          <w:sz w:val="28"/>
          <w:szCs w:val="28"/>
        </w:rPr>
        <w:t>№ 655 «Об утверждении государственной программы Краснодарского края «Формирование современной городской среды».</w:t>
      </w:r>
    </w:p>
    <w:p w14:paraId="740C262C" w14:textId="77777777" w:rsidR="007B3EDB" w:rsidRPr="008E307B" w:rsidRDefault="007B3EDB" w:rsidP="007B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краевого бюджета бюджету сельского поселения на </w:t>
      </w:r>
      <w:proofErr w:type="spellStart"/>
      <w:r w:rsidRPr="008E307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E307B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муниципальных программ, направленных на организацию благоустройства территории городских округов, поселений реализуется в соответствии с приоритетным проектом «Формирование комфортной городской среды».</w:t>
      </w:r>
    </w:p>
    <w:p w14:paraId="11216391" w14:textId="77777777" w:rsidR="007B3EDB" w:rsidRPr="008E307B" w:rsidRDefault="007B3EDB" w:rsidP="007B3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557"/>
        <w:gridCol w:w="1845"/>
        <w:gridCol w:w="1561"/>
        <w:gridCol w:w="1559"/>
        <w:gridCol w:w="1703"/>
      </w:tblGrid>
      <w:tr w:rsidR="007B3EDB" w:rsidRPr="00AE027A" w14:paraId="02B899F9" w14:textId="77777777" w:rsidTr="00E27D04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5A3" w14:textId="77777777" w:rsidR="007B3ED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0BAEBE64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C371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финансирования, рублей</w:t>
            </w:r>
          </w:p>
        </w:tc>
      </w:tr>
      <w:tr w:rsidR="007B3EDB" w:rsidRPr="00AE027A" w14:paraId="67B675EE" w14:textId="77777777" w:rsidTr="00E27D04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9B7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D87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21E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B3EDB" w:rsidRPr="00AE027A" w14:paraId="0EA1C88F" w14:textId="77777777" w:rsidTr="00E27D04">
        <w:trPr>
          <w:trHeight w:val="103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0BAB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81A7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B809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14:paraId="3A521F57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FEC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056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9F9" w14:textId="77777777" w:rsidR="007B3ED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14:paraId="4EEDAA0E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7B3EDB" w:rsidRPr="00AE027A" w14:paraId="3834F912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7E2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350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16F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9BC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3CB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C0F" w14:textId="77777777" w:rsidR="007B3EDB" w:rsidRPr="008C11BB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B3EDB" w:rsidRPr="00AE027A" w14:paraId="4177691C" w14:textId="77777777" w:rsidTr="00E27D0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769" w14:textId="77777777" w:rsidR="007B3EDB" w:rsidRPr="00BA685A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№ 1 «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и </w:t>
            </w:r>
            <w:r w:rsidRPr="00BA685A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BA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территорий»</w:t>
            </w:r>
          </w:p>
        </w:tc>
      </w:tr>
      <w:tr w:rsidR="007B3EDB" w:rsidRPr="004849AD" w14:paraId="4E6F1751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B94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F86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1D1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540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62D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297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33988EBC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DD0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0CD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A2D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402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B64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863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3B3C05EE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401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608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A90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EFE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774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D88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1F2E1181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80B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389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25538933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8B0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2785333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A37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910144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053F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21843456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6DA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7EB4C422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034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986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14293400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354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BB3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571736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83C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1372166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FFC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617694F1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864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0E6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909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42D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705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F41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47FBA5E6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3B6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EA5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C41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B0F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94C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359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6CADD01A" w14:textId="77777777" w:rsidTr="00E27D04">
        <w:trPr>
          <w:trHeight w:val="8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6DB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557" w:type="dxa"/>
          </w:tcPr>
          <w:p w14:paraId="67FD4247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55639245</w:t>
            </w:r>
          </w:p>
        </w:tc>
        <w:tc>
          <w:tcPr>
            <w:tcW w:w="1845" w:type="dxa"/>
          </w:tcPr>
          <w:p w14:paraId="79E48C02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5571446</w:t>
            </w:r>
          </w:p>
        </w:tc>
        <w:tc>
          <w:tcPr>
            <w:tcW w:w="1561" w:type="dxa"/>
          </w:tcPr>
          <w:p w14:paraId="4FDC3059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2002712</w:t>
            </w:r>
          </w:p>
        </w:tc>
        <w:tc>
          <w:tcPr>
            <w:tcW w:w="1559" w:type="dxa"/>
          </w:tcPr>
          <w:p w14:paraId="4D37977B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48065087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8A8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46CE2FD1" w14:textId="77777777" w:rsidTr="00E27D0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4F0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B3EDB" w:rsidRPr="004849AD" w14:paraId="28387C47" w14:textId="77777777" w:rsidTr="00E27D04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C97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AA0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A02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F6B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CE7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C60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1719BC2F" w14:textId="77777777" w:rsidTr="00E27D04">
        <w:trPr>
          <w:trHeight w:val="13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B9F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5B5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D83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5DA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7F5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87B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3FA656B1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513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71D" w14:textId="77777777" w:rsidR="007B3EDB" w:rsidRPr="00292767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15806912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BE1" w14:textId="77777777" w:rsidR="007B3EDB" w:rsidRPr="00292767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2786113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022" w14:textId="77777777" w:rsidR="007B3EDB" w:rsidRPr="00292767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520832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770" w14:textId="77777777" w:rsidR="007B3EDB" w:rsidRPr="00292767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767">
              <w:rPr>
                <w:rFonts w:ascii="Times New Roman" w:hAnsi="Times New Roman" w:cs="Times New Roman"/>
                <w:sz w:val="24"/>
                <w:szCs w:val="24"/>
              </w:rPr>
              <w:t>12499967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A6C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481AEF40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CC0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388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D1">
              <w:rPr>
                <w:rFonts w:ascii="Times New Roman" w:hAnsi="Times New Roman" w:cs="Times New Roman"/>
                <w:sz w:val="24"/>
                <w:szCs w:val="24"/>
              </w:rPr>
              <w:t>25538933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3E5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D1">
              <w:rPr>
                <w:rFonts w:ascii="Times New Roman" w:hAnsi="Times New Roman" w:cs="Times New Roman"/>
                <w:sz w:val="24"/>
                <w:szCs w:val="24"/>
              </w:rPr>
              <w:t>2785333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9B7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D1">
              <w:rPr>
                <w:rFonts w:ascii="Times New Roman" w:hAnsi="Times New Roman" w:cs="Times New Roman"/>
                <w:sz w:val="24"/>
                <w:szCs w:val="24"/>
              </w:rPr>
              <w:t>910144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CF0" w14:textId="77777777" w:rsidR="007B3EDB" w:rsidRPr="003130D1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0D1">
              <w:rPr>
                <w:rFonts w:ascii="Times New Roman" w:hAnsi="Times New Roman" w:cs="Times New Roman"/>
                <w:sz w:val="24"/>
                <w:szCs w:val="24"/>
              </w:rPr>
              <w:t>21843456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34B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1B701070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D45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3CC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14293400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9E2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59A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571736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7E6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13721664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9CF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5BCCCA64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471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F08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06D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A1D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68B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D93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EDB" w:rsidRPr="004849AD" w14:paraId="37454057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DEF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157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F38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C0E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E38" w14:textId="77777777" w:rsidR="007B3EDB" w:rsidRPr="0026109F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89B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3EDB" w:rsidRPr="004849AD" w14:paraId="5DD67B35" w14:textId="77777777" w:rsidTr="00E27D04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129" w14:textId="77777777" w:rsidR="007B3EDB" w:rsidRPr="004849AD" w:rsidRDefault="007B3EDB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1557" w:type="dxa"/>
          </w:tcPr>
          <w:p w14:paraId="0E193DA5" w14:textId="77777777" w:rsidR="007B3EDB" w:rsidRPr="001301D5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55639245</w:t>
            </w:r>
          </w:p>
        </w:tc>
        <w:tc>
          <w:tcPr>
            <w:tcW w:w="1845" w:type="dxa"/>
          </w:tcPr>
          <w:p w14:paraId="795E9E35" w14:textId="77777777" w:rsidR="007B3EDB" w:rsidRPr="001301D5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5571445</w:t>
            </w:r>
          </w:p>
        </w:tc>
        <w:tc>
          <w:tcPr>
            <w:tcW w:w="1561" w:type="dxa"/>
          </w:tcPr>
          <w:p w14:paraId="3DE84B18" w14:textId="77777777" w:rsidR="007B3EDB" w:rsidRPr="001301D5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2002712</w:t>
            </w:r>
          </w:p>
        </w:tc>
        <w:tc>
          <w:tcPr>
            <w:tcW w:w="1559" w:type="dxa"/>
          </w:tcPr>
          <w:p w14:paraId="1395AAAB" w14:textId="77777777" w:rsidR="007B3EDB" w:rsidRPr="001301D5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48065087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884" w14:textId="77777777" w:rsidR="007B3EDB" w:rsidRPr="00CE7EA8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084198D1" w14:textId="77777777" w:rsidR="007B3EDB" w:rsidRPr="004849AD" w:rsidRDefault="007B3EDB" w:rsidP="007B3E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0475E" w14:textId="77777777" w:rsidR="007B3EDB" w:rsidRPr="00252864" w:rsidRDefault="007B3EDB" w:rsidP="007B3E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49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могут уточняться в соответствии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с решением о местном бюджете.</w:t>
      </w:r>
    </w:p>
    <w:p w14:paraId="550EB8E3" w14:textId="77777777" w:rsidR="007B3EDB" w:rsidRPr="00252864" w:rsidRDefault="007B3EDB" w:rsidP="007B3E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D7D134" w14:textId="77777777" w:rsidR="007B3EDB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14:paraId="62819194" w14:textId="77777777" w:rsidR="007B3EDB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 (выполнение работ)</w:t>
      </w:r>
    </w:p>
    <w:p w14:paraId="1FBAC4DE" w14:textId="77777777" w:rsidR="007B3EDB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учреждениями Старощербиновского</w:t>
      </w:r>
    </w:p>
    <w:p w14:paraId="5B1F33EA" w14:textId="77777777" w:rsidR="007B3EDB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14:paraId="57178BD9" w14:textId="77777777" w:rsidR="007B3EDB" w:rsidRPr="00E925D2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реализации муниципальной программы на очередной</w:t>
      </w:r>
    </w:p>
    <w:p w14:paraId="3D5CD6A1" w14:textId="77777777" w:rsidR="007B3EDB" w:rsidRPr="0073072F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5D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14:paraId="2DA2AD50" w14:textId="77777777" w:rsidR="007B3EDB" w:rsidRPr="00CD00E7" w:rsidRDefault="007B3EDB" w:rsidP="007B3EDB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8"/>
          <w:szCs w:val="20"/>
        </w:rPr>
      </w:pPr>
    </w:p>
    <w:p w14:paraId="54DFB333" w14:textId="77777777" w:rsidR="007B3EDB" w:rsidRPr="00252864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 </w:t>
      </w:r>
    </w:p>
    <w:p w14:paraId="24EA7CE7" w14:textId="77777777" w:rsidR="007B3EDB" w:rsidRPr="00252864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6676F" w14:textId="77777777" w:rsidR="007B3EDB" w:rsidRPr="00E925D2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14:paraId="207AEC09" w14:textId="77777777" w:rsidR="007B3EDB" w:rsidRPr="00E925D2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14:paraId="26BDDF86" w14:textId="77777777" w:rsidR="007B3EDB" w:rsidRPr="0073072F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34F1BE" w14:textId="77777777" w:rsidR="007B3EDB" w:rsidRPr="0073072F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</w:t>
      </w:r>
      <w:r w:rsidRPr="007A27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приложении№ 5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0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532AEC99" w14:textId="77777777" w:rsidR="007B3EDB" w:rsidRPr="0073072F" w:rsidRDefault="007B3EDB" w:rsidP="007B3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39CF9" w14:textId="77777777" w:rsidR="007B3EDB" w:rsidRPr="00E925D2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14:paraId="5B69CBCE" w14:textId="77777777" w:rsidR="007B3EDB" w:rsidRPr="00E925D2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2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выполнением</w:t>
      </w:r>
    </w:p>
    <w:p w14:paraId="04BC8564" w14:textId="77777777" w:rsidR="007B3EDB" w:rsidRPr="0073072F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5601DA" w14:textId="77777777" w:rsidR="007B3EDB" w:rsidRPr="0073072F" w:rsidRDefault="007B3EDB" w:rsidP="007B3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072F">
        <w:rPr>
          <w:rFonts w:ascii="Times New Roman" w:eastAsia="Times New Roman" w:hAnsi="Times New Roman" w:cs="Times New Roman"/>
          <w:sz w:val="28"/>
          <w:szCs w:val="20"/>
          <w:lang w:eastAsia="ar-SA"/>
        </w:rPr>
        <w:t>7.1. Текущее управление муниципальной программой осуществляет ее координатор, который:</w:t>
      </w:r>
    </w:p>
    <w:p w14:paraId="3191EEB3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разработку муниципальной программы;</w:t>
      </w:r>
    </w:p>
    <w:p w14:paraId="467F0F16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формирует структуру муниципальной программы; </w:t>
      </w:r>
    </w:p>
    <w:p w14:paraId="13729277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реализацию муниципальной программы;</w:t>
      </w:r>
    </w:p>
    <w:p w14:paraId="2D69A00B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482DA468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14:paraId="1A08FE87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6619453A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мониторинг реализации муниципальной программы; </w:t>
      </w:r>
    </w:p>
    <w:p w14:paraId="7281A725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14:paraId="72F637EA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6ACC076A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http://starsсherb.ru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30454DA4" w14:textId="5BB1E6B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Координатор муниципальной программы ежегодно, не позднее </w:t>
      </w:r>
      <w:r w:rsidR="00904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 декабря текущего финансового года, разрабатывает </w:t>
      </w:r>
      <w:hyperlink r:id="rId10" w:anchor="Par1729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план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6DC06837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096AE571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64F0E369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0851184D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Старощербиновского сельского поселения Щербиновского района».</w:t>
      </w:r>
    </w:p>
    <w:p w14:paraId="2A1DFDB1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14:paraId="5B9A4039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479EAB24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14:paraId="2D185527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1987812D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E73642D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2BD70178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14:paraId="72601A74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6BE3C761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1C64BC2B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5F936EB3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360AA1E5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7.8. 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</w:t>
      </w:r>
    </w:p>
    <w:p w14:paraId="50F19200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7.9. 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5E7AF299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7.10. Согласно Федеральному закону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2DB9C74D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7.11. Муниципальный заказчик (заказчик):</w:t>
      </w:r>
    </w:p>
    <w:p w14:paraId="4B1FA825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 w:rsidRPr="00633E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закону</w:t>
        </w:r>
      </w:hyperlink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5 апреля 2013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18825EBF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анализ выполнения мероприятия;</w:t>
      </w:r>
    </w:p>
    <w:p w14:paraId="5C798DEA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3E46439E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289CD6AC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23E448E5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07CD4CD1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6A08964F" w14:textId="77777777" w:rsidR="007B3EDB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7B513A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7.13. Исполнитель:</w:t>
      </w:r>
    </w:p>
    <w:p w14:paraId="23E819EE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реализацию мероприятия и проводит анализ его выполнения;</w:t>
      </w:r>
    </w:p>
    <w:p w14:paraId="1A377C9B" w14:textId="77777777" w:rsidR="007B3EDB" w:rsidRPr="00633EDD" w:rsidRDefault="007B3EDB" w:rsidP="007B3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5DB4022D" w14:textId="77777777" w:rsidR="007B3EDB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45735" w14:textId="77777777" w:rsidR="007B3EDB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526472" w14:textId="77777777" w:rsidR="007B3EDB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43B3D" w14:textId="77777777" w:rsidR="007B3EDB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65C1541F" w14:textId="77777777" w:rsidR="007B3EDB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44C5159C" w14:textId="77777777" w:rsidR="007B3EDB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57DACE2C" w14:textId="77777777" w:rsidR="007B3EDB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14:paraId="00245949" w14:textId="77777777" w:rsidR="007B3EDB" w:rsidRPr="000E2B1D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528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И.А. Цокур</w:t>
      </w:r>
    </w:p>
    <w:p w14:paraId="35430448" w14:textId="0D81FD32" w:rsidR="007B3EDB" w:rsidRDefault="007B3EDB" w:rsidP="00A73FDF">
      <w:pPr>
        <w:spacing w:after="0" w:line="240" w:lineRule="auto"/>
        <w:jc w:val="both"/>
      </w:pPr>
    </w:p>
    <w:p w14:paraId="4EDB1911" w14:textId="465D8855" w:rsidR="007B3EDB" w:rsidRDefault="007B3EDB" w:rsidP="00A73FDF">
      <w:pPr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7B3EDB" w:rsidRPr="00FD5951" w14:paraId="08EC8CB5" w14:textId="77777777" w:rsidTr="00E27D04">
        <w:tc>
          <w:tcPr>
            <w:tcW w:w="4927" w:type="dxa"/>
            <w:shd w:val="clear" w:color="auto" w:fill="auto"/>
          </w:tcPr>
          <w:p w14:paraId="37237705" w14:textId="77777777" w:rsidR="007B3EDB" w:rsidRPr="00FD5951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699C5D1" w14:textId="77777777" w:rsidR="007B3EDB" w:rsidRPr="00FD5951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3446DC50" w14:textId="77777777" w:rsidR="007B3EDB" w:rsidRPr="00FD5951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D7EA66E" w14:textId="77777777" w:rsidR="007B3EDB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1EC39ABC" w14:textId="77777777" w:rsidR="007B3EDB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  <w:p w14:paraId="5113F0CB" w14:textId="77777777" w:rsidR="007B3EDB" w:rsidRPr="00FD5951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14:paraId="05097511" w14:textId="77777777" w:rsidR="007B3EDB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14:paraId="56DCAE11" w14:textId="77777777" w:rsidR="007B3EDB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среды на</w:t>
            </w:r>
          </w:p>
          <w:p w14:paraId="6B0EB869" w14:textId="77777777" w:rsidR="007B3EDB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14:paraId="2EC5861D" w14:textId="77777777" w:rsidR="007B3EDB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6AB6C4A6" w14:textId="77777777" w:rsidR="007B3EDB" w:rsidRPr="00FD5951" w:rsidRDefault="007B3EDB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  <w:p w14:paraId="00A30467" w14:textId="77777777" w:rsidR="007B3EDB" w:rsidRPr="00FD5951" w:rsidRDefault="007B3EDB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5DEB273" w14:textId="77777777" w:rsidR="007B3EDB" w:rsidRPr="00FD5951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7B70E20B" w14:textId="77777777" w:rsidR="007B3EDB" w:rsidRPr="00FD5951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349CB6C2" w14:textId="77777777" w:rsidR="007B3EDB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7B1C0691" w14:textId="77777777" w:rsidR="007B3EDB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51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</w:t>
      </w:r>
    </w:p>
    <w:p w14:paraId="7D34DD8F" w14:textId="77777777" w:rsidR="007B3EDB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городской среды на территории Старощербиновского</w:t>
      </w:r>
    </w:p>
    <w:p w14:paraId="7024C4F0" w14:textId="77777777" w:rsidR="007B3EDB" w:rsidRPr="00FD5951" w:rsidRDefault="007B3EDB" w:rsidP="007B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81">
        <w:rPr>
          <w:rFonts w:ascii="Times New Roman" w:eastAsia="Times New Roman" w:hAnsi="Times New Roman" w:cs="Times New Roman"/>
          <w:sz w:val="28"/>
          <w:szCs w:val="28"/>
        </w:rPr>
        <w:t>Щербиновского района»</w:t>
      </w:r>
    </w:p>
    <w:p w14:paraId="4DA40D1E" w14:textId="77777777" w:rsidR="007B3EDB" w:rsidRPr="00FD5951" w:rsidRDefault="007B3EDB" w:rsidP="007B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51"/>
        <w:gridCol w:w="637"/>
        <w:gridCol w:w="4959"/>
      </w:tblGrid>
      <w:tr w:rsidR="007B3EDB" w:rsidRPr="00FD5951" w14:paraId="1CC96678" w14:textId="77777777" w:rsidTr="00E27D04">
        <w:tc>
          <w:tcPr>
            <w:tcW w:w="4151" w:type="dxa"/>
          </w:tcPr>
          <w:p w14:paraId="29982153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14:paraId="4C43366F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98C0C87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программа)</w:t>
            </w:r>
          </w:p>
        </w:tc>
      </w:tr>
      <w:tr w:rsidR="007B3EDB" w:rsidRPr="00FD5951" w14:paraId="512534A8" w14:textId="77777777" w:rsidTr="00E27D04">
        <w:tc>
          <w:tcPr>
            <w:tcW w:w="4151" w:type="dxa"/>
          </w:tcPr>
          <w:p w14:paraId="756CD1BF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AB78984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E2373FB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72E73278" w14:textId="77777777" w:rsidTr="00E27D04">
        <w:tc>
          <w:tcPr>
            <w:tcW w:w="4151" w:type="dxa"/>
          </w:tcPr>
          <w:p w14:paraId="1B61EE05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14:paraId="16F4F941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F0AF85F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</w:tc>
      </w:tr>
      <w:tr w:rsidR="007B3EDB" w:rsidRPr="00FD5951" w14:paraId="35CC0B5C" w14:textId="77777777" w:rsidTr="00E27D04">
        <w:tc>
          <w:tcPr>
            <w:tcW w:w="4151" w:type="dxa"/>
          </w:tcPr>
          <w:p w14:paraId="2A881D42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42D72399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27D8E61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45754B74" w14:textId="77777777" w:rsidTr="00E27D04">
        <w:tc>
          <w:tcPr>
            <w:tcW w:w="4151" w:type="dxa"/>
          </w:tcPr>
          <w:p w14:paraId="6FDCA661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14:paraId="7EE7CEE5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1DF92A8B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AE1DA01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7B3EDB" w:rsidRPr="00FD5951" w14:paraId="7670BA80" w14:textId="77777777" w:rsidTr="00E27D04">
        <w:tc>
          <w:tcPr>
            <w:tcW w:w="4151" w:type="dxa"/>
          </w:tcPr>
          <w:p w14:paraId="3FDC7AFB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866C0DC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69016AF2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4907348F" w14:textId="77777777" w:rsidTr="00E27D04">
        <w:tc>
          <w:tcPr>
            <w:tcW w:w="4151" w:type="dxa"/>
          </w:tcPr>
          <w:p w14:paraId="5DAFB29D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14:paraId="38642374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74B0DAA0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FC022E3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предусмотрен </w:t>
            </w:r>
          </w:p>
        </w:tc>
      </w:tr>
      <w:tr w:rsidR="007B3EDB" w:rsidRPr="00FD5951" w14:paraId="5C369814" w14:textId="77777777" w:rsidTr="00E27D04">
        <w:tc>
          <w:tcPr>
            <w:tcW w:w="4151" w:type="dxa"/>
          </w:tcPr>
          <w:p w14:paraId="3478207A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F82A994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2B09AFC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4351CA53" w14:textId="77777777" w:rsidTr="00E27D04">
        <w:tc>
          <w:tcPr>
            <w:tcW w:w="4151" w:type="dxa"/>
          </w:tcPr>
          <w:p w14:paraId="35750BA3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14:paraId="664C33EB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470B80F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B3EDB" w:rsidRPr="00FD5951" w14:paraId="55D99A3C" w14:textId="77777777" w:rsidTr="00E27D04">
        <w:tc>
          <w:tcPr>
            <w:tcW w:w="4151" w:type="dxa"/>
          </w:tcPr>
          <w:p w14:paraId="33CBB8CE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297D8AD5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5043D89B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2D9BBE99" w14:textId="77777777" w:rsidTr="00E27D04">
        <w:tc>
          <w:tcPr>
            <w:tcW w:w="4151" w:type="dxa"/>
          </w:tcPr>
          <w:p w14:paraId="17FEC72B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14:paraId="242B6828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30478E77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4312D18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и дворовых территорий</w:t>
            </w:r>
          </w:p>
        </w:tc>
      </w:tr>
      <w:tr w:rsidR="007B3EDB" w:rsidRPr="00FD5951" w14:paraId="321A7C9C" w14:textId="77777777" w:rsidTr="00E27D04">
        <w:tc>
          <w:tcPr>
            <w:tcW w:w="4151" w:type="dxa"/>
          </w:tcPr>
          <w:p w14:paraId="4AEBB4FE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4F8B6411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18ABA51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79E97340" w14:textId="77777777" w:rsidTr="00E27D04">
        <w:tc>
          <w:tcPr>
            <w:tcW w:w="4151" w:type="dxa"/>
          </w:tcPr>
          <w:p w14:paraId="3D2B3594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14:paraId="3DB33E7D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20712571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2FB62656" w14:textId="77777777" w:rsidR="007B3EDB" w:rsidRPr="00016C02" w:rsidRDefault="007B3EDB" w:rsidP="00E27D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Старощербиновского сельского поселения Щербиновского района (далее - сельское поселение)</w:t>
            </w:r>
          </w:p>
        </w:tc>
      </w:tr>
      <w:tr w:rsidR="007B3EDB" w:rsidRPr="00FD5951" w14:paraId="4848C680" w14:textId="77777777" w:rsidTr="00E27D04">
        <w:tc>
          <w:tcPr>
            <w:tcW w:w="4151" w:type="dxa"/>
          </w:tcPr>
          <w:p w14:paraId="0BF75F6E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2C14B822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1E8BA88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18D549E7" w14:textId="77777777" w:rsidTr="00E27D04">
        <w:tc>
          <w:tcPr>
            <w:tcW w:w="4151" w:type="dxa"/>
          </w:tcPr>
          <w:p w14:paraId="2AF40733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6EC4FC2D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160B4396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92C8112" w14:textId="77777777" w:rsidR="007B3EDB" w:rsidRPr="00016C02" w:rsidRDefault="007B3EDB" w:rsidP="00E27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hAnsi="Times New Roman" w:cs="Times New Roman"/>
                <w:sz w:val="28"/>
                <w:szCs w:val="28"/>
              </w:rPr>
              <w:t>1) обеспечение формирования единого облика сельского поселения;</w:t>
            </w:r>
          </w:p>
          <w:p w14:paraId="4B60767D" w14:textId="77777777" w:rsidR="007B3EDB" w:rsidRPr="00016C02" w:rsidRDefault="007B3EDB" w:rsidP="00E27D0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C02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  <w:r w:rsidRPr="00016C0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EAE8947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6A3B7870" w14:textId="77777777" w:rsidTr="00E27D04">
        <w:tc>
          <w:tcPr>
            <w:tcW w:w="4151" w:type="dxa"/>
          </w:tcPr>
          <w:p w14:paraId="4980E5FB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14:paraId="71039776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31D67C6F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благоустроенных общественных территорий;</w:t>
            </w:r>
          </w:p>
          <w:p w14:paraId="0C707DD4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благоустроенных дворовых территорий многоквартирных домов;</w:t>
            </w:r>
          </w:p>
          <w:p w14:paraId="5297D6C7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3) к</w:t>
            </w:r>
            <w:r w:rsidRPr="00016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оличество установленных детских игровых площадок</w:t>
            </w:r>
          </w:p>
          <w:p w14:paraId="261762F1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FD5951" w14:paraId="10BB87A8" w14:textId="77777777" w:rsidTr="00E27D04">
        <w:tc>
          <w:tcPr>
            <w:tcW w:w="4151" w:type="dxa"/>
          </w:tcPr>
          <w:p w14:paraId="06884612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14:paraId="34F4CACD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2E14DF09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71BD1776" w14:textId="77777777" w:rsidR="007B3EDB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</w:t>
            </w:r>
          </w:p>
          <w:p w14:paraId="7E39F6BC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ции: 2018 - 2024</w:t>
            </w: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B3EDB" w:rsidRPr="00FD5951" w14:paraId="55963961" w14:textId="77777777" w:rsidTr="00E27D04">
        <w:tc>
          <w:tcPr>
            <w:tcW w:w="4151" w:type="dxa"/>
          </w:tcPr>
          <w:p w14:paraId="054FE72A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563F366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67D7249" w14:textId="77777777" w:rsidR="007B3EDB" w:rsidRPr="00FD5951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2E3508" w14:paraId="7DEF7B3E" w14:textId="77777777" w:rsidTr="00E27D04">
        <w:tc>
          <w:tcPr>
            <w:tcW w:w="4151" w:type="dxa"/>
          </w:tcPr>
          <w:p w14:paraId="7F24166D" w14:textId="77777777" w:rsidR="007B3EDB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14:paraId="267D4BC9" w14:textId="77777777" w:rsidR="007B3EDB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инансирования</w:t>
            </w:r>
          </w:p>
          <w:p w14:paraId="2FD11EFC" w14:textId="77777777" w:rsidR="007B3EDB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049E6F89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14:paraId="4D2980E8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4C432F94" w14:textId="77777777" w:rsidR="007B3EDB" w:rsidRPr="002E3508" w:rsidRDefault="007B3EDB" w:rsidP="00E27D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Pr="002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55639245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14:paraId="48851ECD" w14:textId="77777777" w:rsidR="007B3EDB" w:rsidRPr="002E3508" w:rsidRDefault="007B3EDB" w:rsidP="00E2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Старощербиновского сельского поселения Щербиновского района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5571446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я,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35FB76BD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14:paraId="0B070974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280263FC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786113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7EC280E7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2785333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06D80D44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</w:t>
            </w:r>
            <w:r w:rsidRPr="002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29819A2F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6C04C48E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0DF5605E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7EB577" w14:textId="77777777" w:rsidR="007B3EDB" w:rsidRPr="002E3508" w:rsidRDefault="007B3EDB" w:rsidP="00E2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Краснодарского края:</w:t>
            </w:r>
            <w:r w:rsidRPr="002E3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2002712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рублей,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14:paraId="2D045C5D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1B58363A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22250BC4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520832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рубля;</w:t>
            </w:r>
          </w:p>
          <w:p w14:paraId="024116A1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2021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910144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160DC95A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571736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14:paraId="29F23147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4B594862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рублей.</w:t>
            </w:r>
          </w:p>
          <w:p w14:paraId="3B3ABE67" w14:textId="77777777" w:rsidR="007B3EDB" w:rsidRPr="002E3508" w:rsidRDefault="007B3EDB" w:rsidP="00E2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A75759" w14:textId="77777777" w:rsidR="007B3EDB" w:rsidRPr="002E3508" w:rsidRDefault="007B3EDB" w:rsidP="00E2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48065087 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49CEDAAE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- 0 рублей;</w:t>
            </w:r>
          </w:p>
          <w:p w14:paraId="1FA82DE3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- 0 рублей;</w:t>
            </w:r>
          </w:p>
          <w:p w14:paraId="11F52DCB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- 12499967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05EA6D70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21843456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0D750701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- 1372166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5D9A765F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- 0 рублей;</w:t>
            </w:r>
          </w:p>
          <w:p w14:paraId="09BBFF85" w14:textId="77777777" w:rsidR="007B3EDB" w:rsidRPr="002E3508" w:rsidRDefault="007B3EDB" w:rsidP="00E27D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- 0 рублей</w:t>
            </w:r>
          </w:p>
          <w:p w14:paraId="0C463F1A" w14:textId="77777777" w:rsidR="007B3EDB" w:rsidRPr="002E3508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EDB" w:rsidRPr="00016C02" w14:paraId="712EF49B" w14:textId="77777777" w:rsidTr="00E27D04">
        <w:tc>
          <w:tcPr>
            <w:tcW w:w="4151" w:type="dxa"/>
          </w:tcPr>
          <w:p w14:paraId="6757FF91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14:paraId="35F45C3B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14:paraId="7A831541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14:paraId="11D345F1" w14:textId="77777777" w:rsidR="007B3EDB" w:rsidRPr="00016C02" w:rsidRDefault="007B3EDB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0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жилищно-коммунального хозяйства и благоустройства администрации Старощербиновского сельского поселения Щербиновского района.</w:t>
            </w:r>
          </w:p>
        </w:tc>
      </w:tr>
    </w:tbl>
    <w:p w14:paraId="316AD825" w14:textId="77777777" w:rsidR="007B3EDB" w:rsidRPr="00016C02" w:rsidRDefault="007B3EDB" w:rsidP="007B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F2C467" w14:textId="77777777" w:rsidR="007B3EDB" w:rsidRDefault="007B3EDB" w:rsidP="007B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58FC3" w14:textId="77777777" w:rsidR="007B3EDB" w:rsidRPr="00FD5951" w:rsidRDefault="007B3EDB" w:rsidP="007B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491EDC" w14:textId="77777777" w:rsidR="007B3EDB" w:rsidRPr="00D97FA3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25318A82" w14:textId="77777777" w:rsidR="007B3EDB" w:rsidRPr="00D97FA3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789B539F" w14:textId="77777777" w:rsidR="007B3EDB" w:rsidRPr="00D97FA3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79E3F604" w14:textId="77777777" w:rsidR="007B3EDB" w:rsidRPr="00D97FA3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3961F003" w14:textId="77777777" w:rsidR="007B3EDB" w:rsidRPr="00D97FA3" w:rsidRDefault="007B3EDB" w:rsidP="007B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A3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И.А. Цокур</w:t>
      </w:r>
    </w:p>
    <w:p w14:paraId="7D4186F7" w14:textId="77777777" w:rsidR="007B3EDB" w:rsidRPr="00FD5951" w:rsidRDefault="007B3EDB" w:rsidP="007B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440B29" w14:textId="4C2A976B" w:rsidR="007B3EDB" w:rsidRDefault="007B3EDB" w:rsidP="00A73FDF">
      <w:pPr>
        <w:spacing w:after="0" w:line="240" w:lineRule="auto"/>
        <w:jc w:val="both"/>
      </w:pPr>
    </w:p>
    <w:p w14:paraId="18FFCA73" w14:textId="28066ACE" w:rsidR="007B3EDB" w:rsidRDefault="007B3EDB" w:rsidP="00A73FDF">
      <w:pPr>
        <w:spacing w:after="0" w:line="240" w:lineRule="auto"/>
        <w:jc w:val="both"/>
      </w:pPr>
    </w:p>
    <w:p w14:paraId="193C3030" w14:textId="351162A0" w:rsidR="007B3EDB" w:rsidRDefault="007B3EDB" w:rsidP="00A73FDF">
      <w:pPr>
        <w:spacing w:after="0" w:line="240" w:lineRule="auto"/>
        <w:jc w:val="both"/>
      </w:pPr>
    </w:p>
    <w:p w14:paraId="77016F03" w14:textId="0D0CAC98" w:rsidR="007B3EDB" w:rsidRDefault="007B3EDB" w:rsidP="00A73FDF">
      <w:pPr>
        <w:spacing w:after="0" w:line="240" w:lineRule="auto"/>
        <w:jc w:val="both"/>
      </w:pPr>
    </w:p>
    <w:p w14:paraId="3A460947" w14:textId="2BDEBC44" w:rsidR="007B3EDB" w:rsidRDefault="007B3EDB" w:rsidP="00A73FDF">
      <w:pPr>
        <w:spacing w:after="0" w:line="240" w:lineRule="auto"/>
        <w:jc w:val="both"/>
      </w:pPr>
    </w:p>
    <w:p w14:paraId="1AE93D85" w14:textId="00E9CF5E" w:rsidR="007B3EDB" w:rsidRDefault="007B3EDB" w:rsidP="00A73FDF">
      <w:pPr>
        <w:spacing w:after="0" w:line="240" w:lineRule="auto"/>
        <w:jc w:val="both"/>
      </w:pPr>
    </w:p>
    <w:p w14:paraId="24C4F788" w14:textId="3358E098" w:rsidR="007B3EDB" w:rsidRDefault="007B3EDB" w:rsidP="00A73FDF">
      <w:pPr>
        <w:spacing w:after="0" w:line="240" w:lineRule="auto"/>
        <w:jc w:val="both"/>
      </w:pPr>
    </w:p>
    <w:p w14:paraId="73ACF16F" w14:textId="4CB71916" w:rsidR="007B3EDB" w:rsidRDefault="007B3EDB" w:rsidP="00A73FDF">
      <w:pPr>
        <w:spacing w:after="0" w:line="240" w:lineRule="auto"/>
        <w:jc w:val="both"/>
      </w:pPr>
    </w:p>
    <w:p w14:paraId="274A367D" w14:textId="6519168D" w:rsidR="007B3EDB" w:rsidRDefault="007B3EDB" w:rsidP="00A73FDF">
      <w:pPr>
        <w:spacing w:after="0" w:line="240" w:lineRule="auto"/>
        <w:jc w:val="both"/>
      </w:pPr>
    </w:p>
    <w:p w14:paraId="0E830175" w14:textId="52DB9E00" w:rsidR="007B3EDB" w:rsidRDefault="007B3EDB" w:rsidP="00A73FDF">
      <w:pPr>
        <w:spacing w:after="0" w:line="240" w:lineRule="auto"/>
        <w:jc w:val="both"/>
      </w:pPr>
    </w:p>
    <w:p w14:paraId="4E493E31" w14:textId="6AE3AF9F" w:rsidR="007B3EDB" w:rsidRDefault="007B3EDB" w:rsidP="00A73FDF">
      <w:pPr>
        <w:spacing w:after="0" w:line="240" w:lineRule="auto"/>
        <w:jc w:val="both"/>
      </w:pPr>
    </w:p>
    <w:p w14:paraId="3BD54E17" w14:textId="01218E6B" w:rsidR="007B3EDB" w:rsidRDefault="007B3EDB" w:rsidP="00A73FDF">
      <w:pPr>
        <w:spacing w:after="0" w:line="240" w:lineRule="auto"/>
        <w:jc w:val="both"/>
      </w:pPr>
    </w:p>
    <w:p w14:paraId="7F614BF9" w14:textId="52AC9CFF" w:rsidR="007B3EDB" w:rsidRDefault="007B3EDB" w:rsidP="00A73FDF">
      <w:pPr>
        <w:spacing w:after="0" w:line="240" w:lineRule="auto"/>
        <w:jc w:val="both"/>
      </w:pPr>
    </w:p>
    <w:p w14:paraId="430FCCA9" w14:textId="502B4A0F" w:rsidR="007B3EDB" w:rsidRDefault="007B3EDB" w:rsidP="00A73FDF">
      <w:pPr>
        <w:spacing w:after="0" w:line="240" w:lineRule="auto"/>
        <w:jc w:val="both"/>
      </w:pPr>
    </w:p>
    <w:p w14:paraId="27C4F30C" w14:textId="49ACE5C8" w:rsidR="007B3EDB" w:rsidRDefault="007B3EDB" w:rsidP="00A73FDF">
      <w:pPr>
        <w:spacing w:after="0" w:line="240" w:lineRule="auto"/>
        <w:jc w:val="both"/>
      </w:pPr>
    </w:p>
    <w:p w14:paraId="08F7FC02" w14:textId="2C8B7DBE" w:rsidR="007B3EDB" w:rsidRDefault="007B3EDB" w:rsidP="00A73FDF">
      <w:pPr>
        <w:spacing w:after="0" w:line="240" w:lineRule="auto"/>
        <w:jc w:val="both"/>
      </w:pPr>
    </w:p>
    <w:p w14:paraId="7E63B185" w14:textId="519E30CE" w:rsidR="007B3EDB" w:rsidRDefault="007B3EDB" w:rsidP="00A73FDF">
      <w:pPr>
        <w:spacing w:after="0" w:line="240" w:lineRule="auto"/>
        <w:jc w:val="both"/>
      </w:pPr>
    </w:p>
    <w:p w14:paraId="3CC3217B" w14:textId="24E852F0" w:rsidR="007B3EDB" w:rsidRDefault="007B3EDB" w:rsidP="00A73FDF">
      <w:pPr>
        <w:spacing w:after="0" w:line="240" w:lineRule="auto"/>
        <w:jc w:val="both"/>
      </w:pPr>
    </w:p>
    <w:p w14:paraId="7FC28033" w14:textId="63BD1B83" w:rsidR="007B3EDB" w:rsidRDefault="007B3EDB" w:rsidP="00A73FDF">
      <w:pPr>
        <w:spacing w:after="0" w:line="240" w:lineRule="auto"/>
        <w:jc w:val="both"/>
      </w:pPr>
    </w:p>
    <w:p w14:paraId="0D525284" w14:textId="77777777" w:rsidR="007B3EDB" w:rsidRDefault="007B3EDB" w:rsidP="00A73FDF">
      <w:pPr>
        <w:spacing w:after="0" w:line="240" w:lineRule="auto"/>
        <w:jc w:val="both"/>
        <w:sectPr w:rsidR="007B3EDB" w:rsidSect="00904D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F2585E" w:rsidRPr="00E73629" w14:paraId="265BBF14" w14:textId="77777777" w:rsidTr="00E27D04">
        <w:tc>
          <w:tcPr>
            <w:tcW w:w="4915" w:type="dxa"/>
          </w:tcPr>
          <w:p w14:paraId="5C28ED78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292AED76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6EE48BAD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риложение </w:t>
            </w: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2</w:t>
            </w:r>
          </w:p>
          <w:p w14:paraId="50CF5472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3CE78922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984B086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1274CFFC" w14:textId="77777777" w:rsidR="00F2585E" w:rsidRPr="00E73629" w:rsidRDefault="00F2585E" w:rsidP="00E27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 Щербиновского района»</w:t>
            </w:r>
          </w:p>
        </w:tc>
      </w:tr>
    </w:tbl>
    <w:p w14:paraId="28BE3583" w14:textId="77777777" w:rsidR="00F2585E" w:rsidRPr="00C46206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7B4DD" w14:textId="77777777" w:rsidR="00F2585E" w:rsidRPr="00C46206" w:rsidRDefault="00F2585E" w:rsidP="00F2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</w:t>
      </w:r>
    </w:p>
    <w:p w14:paraId="3C8246B2" w14:textId="77777777" w:rsidR="00F2585E" w:rsidRPr="00C46206" w:rsidRDefault="00F2585E" w:rsidP="00F2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206">
        <w:rPr>
          <w:rFonts w:ascii="Times New Roman" w:hAnsi="Times New Roman" w:cs="Times New Roman"/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14:paraId="7A50B2AB" w14:textId="77777777" w:rsidR="00F2585E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Pr="00C46206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Старощербиновского сельского поселения</w:t>
      </w:r>
    </w:p>
    <w:p w14:paraId="6CDEEE48" w14:textId="04E34216" w:rsidR="00F2585E" w:rsidRPr="00C46206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46206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C4620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» </w:t>
      </w:r>
    </w:p>
    <w:p w14:paraId="3F683545" w14:textId="77777777" w:rsidR="00F2585E" w:rsidRPr="00C46206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2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1"/>
        <w:gridCol w:w="2414"/>
        <w:gridCol w:w="958"/>
        <w:gridCol w:w="34"/>
        <w:gridCol w:w="959"/>
        <w:gridCol w:w="33"/>
        <w:gridCol w:w="817"/>
        <w:gridCol w:w="851"/>
        <w:gridCol w:w="992"/>
        <w:gridCol w:w="992"/>
        <w:gridCol w:w="1559"/>
      </w:tblGrid>
      <w:tr w:rsidR="00F2585E" w:rsidRPr="00091E0C" w14:paraId="368FC607" w14:textId="77777777" w:rsidTr="00E27D04">
        <w:trPr>
          <w:trHeight w:val="38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6E50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2624A92A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947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14:paraId="5E25AB66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4364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7F3D46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14:paraId="395EA07D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14:paraId="7E3FB13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0E7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2585E" w:rsidRPr="00091E0C" w14:paraId="094F2FDF" w14:textId="77777777" w:rsidTr="00E27D04">
        <w:trPr>
          <w:trHeight w:val="319"/>
          <w:tblHeader/>
        </w:trPr>
        <w:tc>
          <w:tcPr>
            <w:tcW w:w="707" w:type="dxa"/>
            <w:vMerge/>
          </w:tcPr>
          <w:p w14:paraId="44ACDAFA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vAlign w:val="center"/>
          </w:tcPr>
          <w:p w14:paraId="365979E5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21A60E3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7A7B835B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6F6B292D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7D178B92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52535B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054928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859E3A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1413F9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2585E" w:rsidRPr="00091E0C" w14:paraId="1BB4A827" w14:textId="77777777" w:rsidTr="00E27D04">
        <w:trPr>
          <w:trHeight w:val="208"/>
          <w:tblHeader/>
        </w:trPr>
        <w:tc>
          <w:tcPr>
            <w:tcW w:w="707" w:type="dxa"/>
          </w:tcPr>
          <w:p w14:paraId="3DEC2D84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289B00F0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5D7FC4D0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09AE404C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14:paraId="7CE56A30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14:paraId="0827B7B1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6BEA557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0AD9E29C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3D732A4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1BEB1B7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85E" w:rsidRPr="00091E0C" w14:paraId="4D4144A5" w14:textId="77777777" w:rsidTr="00E27D04">
        <w:trPr>
          <w:trHeight w:val="276"/>
          <w:tblHeader/>
        </w:trPr>
        <w:tc>
          <w:tcPr>
            <w:tcW w:w="707" w:type="dxa"/>
            <w:vMerge w:val="restart"/>
            <w:vAlign w:val="center"/>
          </w:tcPr>
          <w:p w14:paraId="7CA39E81" w14:textId="77777777" w:rsidR="00F2585E" w:rsidRPr="00C46206" w:rsidRDefault="00F2585E" w:rsidP="00E27D04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11"/>
          </w:tcPr>
          <w:p w14:paraId="2C04BFDD" w14:textId="77777777" w:rsidR="00F2585E" w:rsidRPr="00C46206" w:rsidRDefault="00F2585E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Старощербиновского сельского поселения Щербиновского района</w:t>
            </w:r>
            <w:r w:rsidRPr="00C4620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</w:tr>
      <w:tr w:rsidR="00F2585E" w:rsidRPr="00091E0C" w14:paraId="25970666" w14:textId="77777777" w:rsidTr="00E27D04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5BF35318" w14:textId="77777777" w:rsidR="00F2585E" w:rsidRPr="00C46206" w:rsidRDefault="00F2585E" w:rsidP="00E27D04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20C7A1CD" w14:textId="77777777" w:rsidR="00F2585E" w:rsidRPr="00C46206" w:rsidRDefault="00F2585E" w:rsidP="00E2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4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и комфорта городской среды на территории сельского поселения</w:t>
            </w:r>
          </w:p>
        </w:tc>
      </w:tr>
      <w:tr w:rsidR="00F2585E" w:rsidRPr="00091E0C" w14:paraId="150CE21A" w14:textId="77777777" w:rsidTr="00E27D04">
        <w:trPr>
          <w:trHeight w:val="276"/>
          <w:tblHeader/>
        </w:trPr>
        <w:tc>
          <w:tcPr>
            <w:tcW w:w="707" w:type="dxa"/>
            <w:vMerge/>
            <w:vAlign w:val="center"/>
          </w:tcPr>
          <w:p w14:paraId="2DDD3120" w14:textId="77777777" w:rsidR="00F2585E" w:rsidRPr="00C46206" w:rsidRDefault="00F2585E" w:rsidP="00E27D04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0" w:type="dxa"/>
            <w:gridSpan w:val="11"/>
          </w:tcPr>
          <w:p w14:paraId="19B269B3" w14:textId="77777777" w:rsidR="00F2585E" w:rsidRPr="00C46206" w:rsidRDefault="00F2585E" w:rsidP="00E27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Задача: 1) обеспечение формирования единого облика сельского поселения;</w:t>
            </w:r>
          </w:p>
          <w:p w14:paraId="6C8DC008" w14:textId="77777777" w:rsidR="00F2585E" w:rsidRPr="00C46206" w:rsidRDefault="00F2585E" w:rsidP="00E27D0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206">
              <w:rPr>
                <w:rFonts w:ascii="Times New Roman" w:hAnsi="Times New Roman" w:cs="Times New Roman"/>
                <w:sz w:val="28"/>
                <w:szCs w:val="28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</w:tc>
      </w:tr>
      <w:tr w:rsidR="00F2585E" w:rsidRPr="00091E0C" w14:paraId="21CC20E4" w14:textId="77777777" w:rsidTr="00E27D04">
        <w:trPr>
          <w:trHeight w:val="551"/>
          <w:tblHeader/>
        </w:trPr>
        <w:tc>
          <w:tcPr>
            <w:tcW w:w="707" w:type="dxa"/>
          </w:tcPr>
          <w:p w14:paraId="2A4AC834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1" w:type="dxa"/>
          </w:tcPr>
          <w:p w14:paraId="11EF34AE" w14:textId="77777777" w:rsidR="00F2585E" w:rsidRPr="00C46206" w:rsidRDefault="00F2585E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20C4BD1F" w14:textId="77777777" w:rsidR="00F2585E" w:rsidRDefault="00F2585E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  <w:p w14:paraId="369813CC" w14:textId="77777777" w:rsidR="00F2585E" w:rsidRPr="00C46206" w:rsidRDefault="00F2585E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14:paraId="033C422B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39C322EB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E1F6D2A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66AB9BED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6089D1BA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23FA55D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EB79DA0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526EFD8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85E" w:rsidRPr="00091E0C" w14:paraId="164BDE25" w14:textId="77777777" w:rsidTr="00E27D04">
        <w:trPr>
          <w:trHeight w:val="271"/>
          <w:tblHeader/>
        </w:trPr>
        <w:tc>
          <w:tcPr>
            <w:tcW w:w="707" w:type="dxa"/>
          </w:tcPr>
          <w:p w14:paraId="2F168220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0D8AE16A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vAlign w:val="center"/>
          </w:tcPr>
          <w:p w14:paraId="23F6668B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3EC89D77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314DB63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 w14:paraId="0D537F7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574D05BD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40E20EE2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3B61CB2B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31BC0D02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85E" w:rsidRPr="00091E0C" w14:paraId="07443E02" w14:textId="77777777" w:rsidTr="00E27D04">
        <w:trPr>
          <w:trHeight w:val="271"/>
          <w:tblHeader/>
        </w:trPr>
        <w:tc>
          <w:tcPr>
            <w:tcW w:w="707" w:type="dxa"/>
          </w:tcPr>
          <w:p w14:paraId="7795F1CD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1" w:type="dxa"/>
          </w:tcPr>
          <w:p w14:paraId="4E6A46CC" w14:textId="77777777" w:rsidR="00F2585E" w:rsidRPr="00C46206" w:rsidRDefault="00F2585E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5E2AEDBA" w14:textId="77777777" w:rsidR="00F2585E" w:rsidRPr="00C46206" w:rsidRDefault="00F2585E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414" w:type="dxa"/>
            <w:vAlign w:val="center"/>
          </w:tcPr>
          <w:p w14:paraId="2FEEEECF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7C4C46CC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5450AE1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14BF1C81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2B52E46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7BBCE9C0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9605F0B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12AEFF5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85E" w:rsidRPr="00091E0C" w14:paraId="77E1F515" w14:textId="77777777" w:rsidTr="00E27D04">
        <w:trPr>
          <w:trHeight w:val="271"/>
          <w:tblHeader/>
        </w:trPr>
        <w:tc>
          <w:tcPr>
            <w:tcW w:w="707" w:type="dxa"/>
            <w:vAlign w:val="center"/>
          </w:tcPr>
          <w:p w14:paraId="600B887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1" w:type="dxa"/>
          </w:tcPr>
          <w:p w14:paraId="357E86AF" w14:textId="77777777" w:rsidR="00F2585E" w:rsidRPr="00C46206" w:rsidRDefault="00F2585E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5201B86C" w14:textId="77777777" w:rsidR="00F2585E" w:rsidRPr="00C46206" w:rsidRDefault="00F2585E" w:rsidP="00E2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2414" w:type="dxa"/>
            <w:vAlign w:val="center"/>
          </w:tcPr>
          <w:p w14:paraId="270CE0B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vAlign w:val="center"/>
          </w:tcPr>
          <w:p w14:paraId="34150839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5E93A57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vAlign w:val="center"/>
          </w:tcPr>
          <w:p w14:paraId="7F6FE7F4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3227F5E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D7CF936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1E71721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01320B23" w14:textId="77777777" w:rsidR="00F2585E" w:rsidRPr="00C46206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2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AD78EF1" w14:textId="77777777" w:rsidR="00F2585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C610D" w14:textId="1D6AF221" w:rsidR="00F2585E" w:rsidRPr="00E57DC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57A411CD" w14:textId="77777777" w:rsidR="00F2585E" w:rsidRPr="00E57DC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4C4BDCD5" w14:textId="77777777" w:rsidR="00F2585E" w:rsidRPr="00E57DC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1563BEC8" w14:textId="77777777" w:rsidR="00F2585E" w:rsidRPr="00E57DC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2E9ACB9C" w14:textId="2A937ACF" w:rsidR="00F2585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CE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57D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И.А. Цокур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F2585E" w:rsidRPr="00E73629" w14:paraId="6193523F" w14:textId="77777777" w:rsidTr="00E27D04">
        <w:tc>
          <w:tcPr>
            <w:tcW w:w="4915" w:type="dxa"/>
          </w:tcPr>
          <w:p w14:paraId="124F87BF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,</w:t>
            </w:r>
          </w:p>
        </w:tc>
        <w:tc>
          <w:tcPr>
            <w:tcW w:w="4917" w:type="dxa"/>
          </w:tcPr>
          <w:p w14:paraId="101755C6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6A4246EC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E7362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риложение 3</w:t>
            </w:r>
          </w:p>
          <w:p w14:paraId="0BA7BC35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3CEBE305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4070FF46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49FDECB5" w14:textId="77777777" w:rsidR="00F2585E" w:rsidRDefault="00F2585E" w:rsidP="00E27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</w:t>
            </w:r>
          </w:p>
          <w:p w14:paraId="2D6EB226" w14:textId="77777777" w:rsidR="00F2585E" w:rsidRDefault="00F2585E" w:rsidP="00E27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0AB51FD8" w14:textId="77777777" w:rsidR="00F2585E" w:rsidRPr="00E73629" w:rsidRDefault="00F2585E" w:rsidP="00E27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6BC71E3D" w14:textId="77777777" w:rsidR="00F2585E" w:rsidRPr="00AE148F" w:rsidRDefault="00F2585E" w:rsidP="00F2585E">
      <w:pPr>
        <w:spacing w:after="0" w:line="240" w:lineRule="auto"/>
        <w:rPr>
          <w:sz w:val="28"/>
          <w:szCs w:val="28"/>
        </w:rPr>
      </w:pPr>
    </w:p>
    <w:p w14:paraId="50E004D1" w14:textId="77777777" w:rsidR="00F2585E" w:rsidRDefault="00F2585E" w:rsidP="00F258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14:paraId="3D25AD1A" w14:textId="77777777" w:rsidR="00F2585E" w:rsidRDefault="00F2585E" w:rsidP="00F258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мероприятий муниципальной программы </w:t>
      </w:r>
    </w:p>
    <w:p w14:paraId="696E9CDA" w14:textId="77777777" w:rsidR="00F2585E" w:rsidRPr="00A226CA" w:rsidRDefault="00F2585E" w:rsidP="00F258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14:paraId="5384524D" w14:textId="77777777" w:rsidR="00F2585E" w:rsidRDefault="00F2585E" w:rsidP="00F2585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Старощербиновского </w:t>
      </w:r>
    </w:p>
    <w:p w14:paraId="16563E86" w14:textId="77777777" w:rsidR="00F2585E" w:rsidRDefault="00F2585E" w:rsidP="00F2585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81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района»</w:t>
      </w:r>
    </w:p>
    <w:p w14:paraId="05A95966" w14:textId="77777777" w:rsidR="00F2585E" w:rsidRPr="00A226CA" w:rsidRDefault="00F2585E" w:rsidP="00F2585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559"/>
        <w:gridCol w:w="1134"/>
        <w:gridCol w:w="1165"/>
        <w:gridCol w:w="993"/>
        <w:gridCol w:w="993"/>
        <w:gridCol w:w="993"/>
        <w:gridCol w:w="1101"/>
        <w:gridCol w:w="992"/>
        <w:gridCol w:w="709"/>
        <w:gridCol w:w="746"/>
        <w:gridCol w:w="1842"/>
        <w:gridCol w:w="284"/>
        <w:gridCol w:w="2020"/>
      </w:tblGrid>
      <w:tr w:rsidR="00F2585E" w:rsidRPr="00DD1462" w14:paraId="082FB4A5" w14:textId="77777777" w:rsidTr="00E27D04">
        <w:trPr>
          <w:jc w:val="center"/>
        </w:trPr>
        <w:tc>
          <w:tcPr>
            <w:tcW w:w="530" w:type="dxa"/>
            <w:vMerge w:val="restart"/>
            <w:vAlign w:val="center"/>
          </w:tcPr>
          <w:p w14:paraId="4CD752CE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7B907DE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14:paraId="713A00CB" w14:textId="77777777" w:rsidR="00F2585E" w:rsidRPr="00DD1462" w:rsidRDefault="00F2585E" w:rsidP="00E27D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593D66DA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14:paraId="239FA3D2" w14:textId="77777777" w:rsidR="00F2585E" w:rsidRPr="00DD1462" w:rsidRDefault="00F2585E" w:rsidP="00E27D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65" w:type="dxa"/>
            <w:vMerge w:val="restart"/>
            <w:vAlign w:val="center"/>
          </w:tcPr>
          <w:p w14:paraId="3E5C74F9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</w:p>
          <w:p w14:paraId="7C004B72" w14:textId="77777777" w:rsidR="00F2585E" w:rsidRPr="00DD1462" w:rsidRDefault="00F2585E" w:rsidP="00E27D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14:paraId="325B5032" w14:textId="77777777" w:rsidR="00F2585E" w:rsidRPr="00DD1462" w:rsidRDefault="00F2585E" w:rsidP="00E27D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14:paraId="74206AB3" w14:textId="77777777" w:rsidR="00F2585E" w:rsidRPr="00DD1462" w:rsidRDefault="00F2585E" w:rsidP="00E27D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6527" w:type="dxa"/>
            <w:gridSpan w:val="7"/>
            <w:vAlign w:val="center"/>
          </w:tcPr>
          <w:p w14:paraId="1AAA3B62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842" w:type="dxa"/>
            <w:vMerge w:val="restart"/>
            <w:vAlign w:val="center"/>
          </w:tcPr>
          <w:p w14:paraId="0FB4D6E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</w:t>
            </w:r>
          </w:p>
          <w:p w14:paraId="27A412AA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  <w:p w14:paraId="5C6CBB94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мероприятия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526502F8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2585E" w:rsidRPr="00DD1462" w14:paraId="149A7BC0" w14:textId="77777777" w:rsidTr="00E27D04">
        <w:trPr>
          <w:jc w:val="center"/>
        </w:trPr>
        <w:tc>
          <w:tcPr>
            <w:tcW w:w="530" w:type="dxa"/>
            <w:vMerge/>
            <w:vAlign w:val="center"/>
          </w:tcPr>
          <w:p w14:paraId="2931DB89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8BFD615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14:paraId="7284D01F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vAlign w:val="center"/>
          </w:tcPr>
          <w:p w14:paraId="6C31361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36F3E6F2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vAlign w:val="center"/>
          </w:tcPr>
          <w:p w14:paraId="45EF9161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vAlign w:val="center"/>
          </w:tcPr>
          <w:p w14:paraId="12A90A5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01" w:type="dxa"/>
            <w:vAlign w:val="center"/>
          </w:tcPr>
          <w:p w14:paraId="79FD4AE4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center"/>
          </w:tcPr>
          <w:p w14:paraId="052F170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vAlign w:val="center"/>
          </w:tcPr>
          <w:p w14:paraId="7A920C6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46" w:type="dxa"/>
            <w:vAlign w:val="center"/>
          </w:tcPr>
          <w:p w14:paraId="4FF1B39D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2" w:type="dxa"/>
            <w:vMerge/>
            <w:vAlign w:val="center"/>
          </w:tcPr>
          <w:p w14:paraId="068467E1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2091CE0D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DD1462" w14:paraId="0D676422" w14:textId="77777777" w:rsidTr="00E27D04">
        <w:trPr>
          <w:jc w:val="center"/>
        </w:trPr>
        <w:tc>
          <w:tcPr>
            <w:tcW w:w="530" w:type="dxa"/>
          </w:tcPr>
          <w:p w14:paraId="058A42FB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14:paraId="24383C93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1C789F62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</w:tcPr>
          <w:p w14:paraId="5A872D1F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14:paraId="0EDAD2C9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14:paraId="7BD5184C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14:paraId="39120D0D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</w:tcPr>
          <w:p w14:paraId="048B85DE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14:paraId="779B3677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</w:tcPr>
          <w:p w14:paraId="1885628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</w:tcPr>
          <w:p w14:paraId="5020984C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</w:tcPr>
          <w:p w14:paraId="0D7F869C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4" w:type="dxa"/>
            <w:gridSpan w:val="2"/>
          </w:tcPr>
          <w:p w14:paraId="705BD0D5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F2585E" w:rsidRPr="00DD1462" w14:paraId="1DCCD1D4" w14:textId="77777777" w:rsidTr="00E27D04">
        <w:trPr>
          <w:trHeight w:val="133"/>
          <w:jc w:val="center"/>
        </w:trPr>
        <w:tc>
          <w:tcPr>
            <w:tcW w:w="530" w:type="dxa"/>
          </w:tcPr>
          <w:p w14:paraId="52791D6E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31" w:type="dxa"/>
            <w:gridSpan w:val="13"/>
          </w:tcPr>
          <w:p w14:paraId="0B6ADDD4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Старощербиновского сельского поселения Щербиновского района</w:t>
            </w:r>
          </w:p>
        </w:tc>
      </w:tr>
      <w:tr w:rsidR="00F2585E" w:rsidRPr="00DD1462" w14:paraId="7ABC9841" w14:textId="77777777" w:rsidTr="00E27D04">
        <w:trPr>
          <w:trHeight w:val="186"/>
          <w:jc w:val="center"/>
        </w:trPr>
        <w:tc>
          <w:tcPr>
            <w:tcW w:w="530" w:type="dxa"/>
          </w:tcPr>
          <w:p w14:paraId="559A7440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531" w:type="dxa"/>
            <w:gridSpan w:val="13"/>
          </w:tcPr>
          <w:p w14:paraId="216AAAF8" w14:textId="77777777" w:rsidR="00F2585E" w:rsidRPr="00DD146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DD1462">
              <w:rPr>
                <w:rFonts w:ascii="Times New Roman" w:hAnsi="Times New Roman" w:cs="Times New Roman"/>
                <w:sz w:val="24"/>
                <w:szCs w:val="24"/>
              </w:rPr>
              <w:t>1) обеспечение формирования единого облика сельского поселения;</w:t>
            </w:r>
          </w:p>
          <w:p w14:paraId="142DBF44" w14:textId="77777777" w:rsidR="00F2585E" w:rsidRPr="00DD1462" w:rsidRDefault="00F2585E" w:rsidP="00E27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62">
              <w:rPr>
                <w:rFonts w:ascii="Times New Roman" w:hAnsi="Times New Roman" w:cs="Times New Roman"/>
                <w:sz w:val="24"/>
                <w:szCs w:val="24"/>
              </w:rPr>
              <w:t>2) обеспечение создания, содержания и развития объектов благоустройства на территории сельского поселения</w:t>
            </w:r>
          </w:p>
          <w:p w14:paraId="3A0F5F02" w14:textId="77777777" w:rsidR="00F2585E" w:rsidRPr="00DD1462" w:rsidRDefault="00F2585E" w:rsidP="00E27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5E" w:rsidRPr="002900A2" w14:paraId="5A4F383E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</w:tcPr>
          <w:p w14:paraId="3029EF3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</w:tcPr>
          <w:p w14:paraId="53CB300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34FF547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</w:tcPr>
          <w:p w14:paraId="425828BB" w14:textId="77777777" w:rsidR="00F2585E" w:rsidRPr="002900A2" w:rsidRDefault="00F2585E" w:rsidP="00E27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B1F5D0F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14:paraId="0D41DB19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14:paraId="327F0EF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</w:tcPr>
          <w:p w14:paraId="4F6E257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14:paraId="4FA0639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7190FB0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</w:tcPr>
          <w:p w14:paraId="777BB47E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</w:tcPr>
          <w:p w14:paraId="5FC832A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14:paraId="1E4BBAEF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F2585E" w:rsidRPr="002900A2" w14:paraId="0367A564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 w:val="restart"/>
          </w:tcPr>
          <w:p w14:paraId="2C2D7F1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59" w:type="dxa"/>
            <w:vMerge w:val="restart"/>
          </w:tcPr>
          <w:p w14:paraId="687048C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и </w:t>
            </w:r>
            <w:r w:rsidRPr="002900A2">
              <w:rPr>
                <w:rFonts w:ascii="Times New Roman" w:eastAsia="Calibri" w:hAnsi="Times New Roman" w:cs="Times New Roman"/>
                <w:sz w:val="24"/>
                <w:szCs w:val="24"/>
              </w:rPr>
              <w:t>дворовых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территорий»</w:t>
            </w:r>
          </w:p>
        </w:tc>
        <w:tc>
          <w:tcPr>
            <w:tcW w:w="1134" w:type="dxa"/>
          </w:tcPr>
          <w:p w14:paraId="36A5BEF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0F9B98B8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55639245</w:t>
            </w:r>
          </w:p>
        </w:tc>
        <w:tc>
          <w:tcPr>
            <w:tcW w:w="993" w:type="dxa"/>
          </w:tcPr>
          <w:p w14:paraId="5F3E8AE8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D63CBBB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88BC2E3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5806912</w:t>
            </w:r>
          </w:p>
        </w:tc>
        <w:tc>
          <w:tcPr>
            <w:tcW w:w="1101" w:type="dxa"/>
          </w:tcPr>
          <w:p w14:paraId="24C06558" w14:textId="77777777" w:rsidR="00F2585E" w:rsidRPr="008C131F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25538933</w:t>
            </w:r>
          </w:p>
        </w:tc>
        <w:tc>
          <w:tcPr>
            <w:tcW w:w="992" w:type="dxa"/>
          </w:tcPr>
          <w:p w14:paraId="03FCA39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14293400</w:t>
            </w:r>
          </w:p>
        </w:tc>
        <w:tc>
          <w:tcPr>
            <w:tcW w:w="709" w:type="dxa"/>
          </w:tcPr>
          <w:p w14:paraId="0E1C50F7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6F5AD24B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0A427AC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сельского поселения</w:t>
            </w:r>
          </w:p>
        </w:tc>
        <w:tc>
          <w:tcPr>
            <w:tcW w:w="2020" w:type="dxa"/>
            <w:vMerge w:val="restart"/>
          </w:tcPr>
          <w:p w14:paraId="336D4E7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F2585E" w:rsidRPr="002900A2" w14:paraId="6578414B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3A409A5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5B6E9BA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D55520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0D385E30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5571446</w:t>
            </w:r>
          </w:p>
        </w:tc>
        <w:tc>
          <w:tcPr>
            <w:tcW w:w="993" w:type="dxa"/>
          </w:tcPr>
          <w:p w14:paraId="46821F25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8F1A1C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38D78F1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786113</w:t>
            </w:r>
          </w:p>
        </w:tc>
        <w:tc>
          <w:tcPr>
            <w:tcW w:w="1101" w:type="dxa"/>
          </w:tcPr>
          <w:p w14:paraId="4098D8EB" w14:textId="77777777" w:rsidR="00F2585E" w:rsidRPr="008C131F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2785333</w:t>
            </w:r>
          </w:p>
        </w:tc>
        <w:tc>
          <w:tcPr>
            <w:tcW w:w="992" w:type="dxa"/>
          </w:tcPr>
          <w:p w14:paraId="42C6835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54AA7860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2AD8E2CD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5D81A9D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525D6F0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1D89D277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516DC278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7ACA68D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2249B28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1161170A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2002712</w:t>
            </w:r>
          </w:p>
        </w:tc>
        <w:tc>
          <w:tcPr>
            <w:tcW w:w="993" w:type="dxa"/>
          </w:tcPr>
          <w:p w14:paraId="54BD9560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8186D4E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C25EC4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</w:tcPr>
          <w:p w14:paraId="45E545D1" w14:textId="77777777" w:rsidR="00F2585E" w:rsidRPr="008C131F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910144</w:t>
            </w:r>
          </w:p>
        </w:tc>
        <w:tc>
          <w:tcPr>
            <w:tcW w:w="992" w:type="dxa"/>
          </w:tcPr>
          <w:p w14:paraId="07B4325B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709" w:type="dxa"/>
          </w:tcPr>
          <w:p w14:paraId="26FC6EDA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3D3577F6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4747FF3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3017D66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47A1D731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4B5BE1EB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1EF6C12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B5D95C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50485A4C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48065087</w:t>
            </w:r>
          </w:p>
        </w:tc>
        <w:tc>
          <w:tcPr>
            <w:tcW w:w="993" w:type="dxa"/>
          </w:tcPr>
          <w:p w14:paraId="02BCEF7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53AE073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EC1752B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2499967</w:t>
            </w:r>
          </w:p>
        </w:tc>
        <w:tc>
          <w:tcPr>
            <w:tcW w:w="1101" w:type="dxa"/>
          </w:tcPr>
          <w:p w14:paraId="3EB8D7DA" w14:textId="77777777" w:rsidR="00F2585E" w:rsidRPr="008C131F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21843456</w:t>
            </w:r>
          </w:p>
        </w:tc>
        <w:tc>
          <w:tcPr>
            <w:tcW w:w="992" w:type="dxa"/>
          </w:tcPr>
          <w:p w14:paraId="543D88E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14:paraId="57B912E7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721708B9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78B6951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0F83A01B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71059409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 w:val="restart"/>
          </w:tcPr>
          <w:p w14:paraId="26C9532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  <w:p w14:paraId="1488160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43C0CA21" w14:textId="77777777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 «</w:t>
            </w: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лагоустройство общественных территорий»</w:t>
            </w:r>
          </w:p>
          <w:p w14:paraId="56171C71" w14:textId="39EFE499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21A6CF" w14:textId="7D093C3F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59300D" w14:textId="77777777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AB0DB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03915B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590211B3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53605821</w:t>
            </w:r>
          </w:p>
        </w:tc>
        <w:tc>
          <w:tcPr>
            <w:tcW w:w="993" w:type="dxa"/>
          </w:tcPr>
          <w:p w14:paraId="3F6DD72B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3E46FF9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1DA89E1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14308571</w:t>
            </w:r>
          </w:p>
        </w:tc>
        <w:tc>
          <w:tcPr>
            <w:tcW w:w="1101" w:type="dxa"/>
          </w:tcPr>
          <w:p w14:paraId="68C6A5B6" w14:textId="77777777" w:rsidR="00F2585E" w:rsidRPr="008C131F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25003850</w:t>
            </w:r>
          </w:p>
        </w:tc>
        <w:tc>
          <w:tcPr>
            <w:tcW w:w="992" w:type="dxa"/>
          </w:tcPr>
          <w:p w14:paraId="27D0158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14293400</w:t>
            </w:r>
          </w:p>
        </w:tc>
        <w:tc>
          <w:tcPr>
            <w:tcW w:w="709" w:type="dxa"/>
          </w:tcPr>
          <w:p w14:paraId="74D6B0C9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6B48F99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699B14E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выполнение работ по благоустройству общественных территорий, 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акта</w:t>
            </w:r>
          </w:p>
          <w:p w14:paraId="7D7DCB0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выполненных работ</w:t>
            </w:r>
          </w:p>
        </w:tc>
        <w:tc>
          <w:tcPr>
            <w:tcW w:w="2020" w:type="dxa"/>
            <w:vMerge w:val="restart"/>
          </w:tcPr>
          <w:p w14:paraId="5DE338C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F2585E" w:rsidRPr="002900A2" w14:paraId="2B407A35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7E0D1F7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587E194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89CF0B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37CC8017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3538022</w:t>
            </w:r>
          </w:p>
        </w:tc>
        <w:tc>
          <w:tcPr>
            <w:tcW w:w="993" w:type="dxa"/>
          </w:tcPr>
          <w:p w14:paraId="3B5ACEE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5BFE72F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E14AE3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287772</w:t>
            </w:r>
          </w:p>
        </w:tc>
        <w:tc>
          <w:tcPr>
            <w:tcW w:w="1101" w:type="dxa"/>
          </w:tcPr>
          <w:p w14:paraId="0A6B8FE1" w14:textId="77777777" w:rsidR="00F2585E" w:rsidRPr="008C131F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2250250</w:t>
            </w:r>
          </w:p>
        </w:tc>
        <w:tc>
          <w:tcPr>
            <w:tcW w:w="992" w:type="dxa"/>
          </w:tcPr>
          <w:p w14:paraId="5B7B6AC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28BD1FED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7A7E9EB0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669AACB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56E1B09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6AB2A588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639D059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19EB5C0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5353B0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16272D67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2002712</w:t>
            </w:r>
          </w:p>
        </w:tc>
        <w:tc>
          <w:tcPr>
            <w:tcW w:w="993" w:type="dxa"/>
          </w:tcPr>
          <w:p w14:paraId="78058D93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8153359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305F830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</w:tcPr>
          <w:p w14:paraId="5B323EAA" w14:textId="77777777" w:rsidR="00F2585E" w:rsidRPr="008C131F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910144</w:t>
            </w:r>
          </w:p>
        </w:tc>
        <w:tc>
          <w:tcPr>
            <w:tcW w:w="992" w:type="dxa"/>
          </w:tcPr>
          <w:p w14:paraId="319AF68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709" w:type="dxa"/>
          </w:tcPr>
          <w:p w14:paraId="20F02256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376204CD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465EF1DB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4371400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2B5F5900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  <w:jc w:val="center"/>
        </w:trPr>
        <w:tc>
          <w:tcPr>
            <w:tcW w:w="530" w:type="dxa"/>
            <w:vMerge/>
          </w:tcPr>
          <w:p w14:paraId="628553C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2FECFA4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14A339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06AABBE5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48065087</w:t>
            </w:r>
          </w:p>
        </w:tc>
        <w:tc>
          <w:tcPr>
            <w:tcW w:w="993" w:type="dxa"/>
          </w:tcPr>
          <w:p w14:paraId="5EF6F9F6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3E02DEE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A4EDBF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2499967</w:t>
            </w:r>
          </w:p>
        </w:tc>
        <w:tc>
          <w:tcPr>
            <w:tcW w:w="1101" w:type="dxa"/>
          </w:tcPr>
          <w:p w14:paraId="0E58E6FA" w14:textId="77777777" w:rsidR="00F2585E" w:rsidRPr="008C131F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21843456</w:t>
            </w:r>
          </w:p>
        </w:tc>
        <w:tc>
          <w:tcPr>
            <w:tcW w:w="992" w:type="dxa"/>
          </w:tcPr>
          <w:p w14:paraId="03A1B54E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14:paraId="6DB5127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5691D0EB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3308AD0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6EE391D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67D54497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  <w:jc w:val="center"/>
        </w:trPr>
        <w:tc>
          <w:tcPr>
            <w:tcW w:w="530" w:type="dxa"/>
          </w:tcPr>
          <w:p w14:paraId="03E611C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</w:tcPr>
          <w:p w14:paraId="2C4471F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58D4911B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</w:tcPr>
          <w:p w14:paraId="6DCF8F2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14:paraId="4EB2A20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14:paraId="35FFCE6D" w14:textId="77777777" w:rsidR="00F2585E" w:rsidRPr="002900A2" w:rsidRDefault="00F2585E" w:rsidP="00E27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14:paraId="319EEF2F" w14:textId="77777777" w:rsidR="00F2585E" w:rsidRPr="002900A2" w:rsidRDefault="00F2585E" w:rsidP="00E27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</w:tcPr>
          <w:p w14:paraId="394AB1C5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14:paraId="0192A84A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</w:tcPr>
          <w:p w14:paraId="724ECA90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</w:tcPr>
          <w:p w14:paraId="53BDF28B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</w:tcPr>
          <w:p w14:paraId="390EAA0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14:paraId="029D4E6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F2585E" w:rsidRPr="002900A2" w14:paraId="2569AF67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 w:val="restart"/>
          </w:tcPr>
          <w:p w14:paraId="7BB5552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1559" w:type="dxa"/>
            <w:vMerge w:val="restart"/>
          </w:tcPr>
          <w:p w14:paraId="768FE8F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Мероприятие№ 2 </w:t>
            </w: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строительного контроля при осуществлении работ по </w:t>
            </w: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 общественных территорий</w:t>
            </w:r>
          </w:p>
        </w:tc>
        <w:tc>
          <w:tcPr>
            <w:tcW w:w="1134" w:type="dxa"/>
          </w:tcPr>
          <w:p w14:paraId="09EA4AF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7C4BA958" w14:textId="77777777" w:rsidR="00F2585E" w:rsidRPr="00402A44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732119</w:t>
            </w:r>
          </w:p>
        </w:tc>
        <w:tc>
          <w:tcPr>
            <w:tcW w:w="993" w:type="dxa"/>
          </w:tcPr>
          <w:p w14:paraId="7DAC8236" w14:textId="77777777" w:rsidR="00F2585E" w:rsidRPr="00402A44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E0C4B86" w14:textId="77777777" w:rsidR="00F2585E" w:rsidRPr="00402A44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18BA41E7" w14:textId="77777777" w:rsidR="00F2585E" w:rsidRPr="00402A44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</w:tcPr>
          <w:p w14:paraId="3C7EF5D0" w14:textId="77777777" w:rsidR="00F2585E" w:rsidRPr="008C131F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53508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DA8FD8F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07143E5B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2EA8CFA6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1D32DBB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при осуществлении работ по благоустройству</w:t>
            </w:r>
          </w:p>
        </w:tc>
        <w:tc>
          <w:tcPr>
            <w:tcW w:w="2020" w:type="dxa"/>
            <w:vMerge w:val="restart"/>
          </w:tcPr>
          <w:p w14:paraId="4322B43F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F2585E" w:rsidRPr="002900A2" w14:paraId="60FBF6FD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627AC61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1B0DC7E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ABBC70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10D05CE0" w14:textId="77777777" w:rsidR="00F2585E" w:rsidRPr="00402A44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732119</w:t>
            </w:r>
          </w:p>
        </w:tc>
        <w:tc>
          <w:tcPr>
            <w:tcW w:w="993" w:type="dxa"/>
          </w:tcPr>
          <w:p w14:paraId="2487A95C" w14:textId="77777777" w:rsidR="00F2585E" w:rsidRPr="00402A44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378F9CE" w14:textId="77777777" w:rsidR="00F2585E" w:rsidRPr="00402A44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313FCF9" w14:textId="77777777" w:rsidR="00F2585E" w:rsidRPr="00402A44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44">
              <w:rPr>
                <w:rFonts w:ascii="Times New Roman" w:hAnsi="Times New Roman" w:cs="Times New Roman"/>
                <w:sz w:val="24"/>
                <w:szCs w:val="24"/>
              </w:rPr>
              <w:t>197036</w:t>
            </w:r>
          </w:p>
        </w:tc>
        <w:tc>
          <w:tcPr>
            <w:tcW w:w="1101" w:type="dxa"/>
          </w:tcPr>
          <w:p w14:paraId="40DCAB95" w14:textId="77777777" w:rsidR="00F2585E" w:rsidRPr="008C131F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53508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AF45C6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1B14A42F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01EB5E3E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3D8B28B8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1EA5FD8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5C36D74D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3D3F24A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3A6EAF6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34AEE5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2CA71C4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1F3EBD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25AB651C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3B529A05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</w:tcPr>
          <w:p w14:paraId="6AEB8A28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6920004A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0BB7F61F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2B69B192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10CDEB4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46C705D0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78247147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/>
          <w:jc w:val="center"/>
        </w:trPr>
        <w:tc>
          <w:tcPr>
            <w:tcW w:w="530" w:type="dxa"/>
            <w:vMerge/>
          </w:tcPr>
          <w:p w14:paraId="3EEE7D8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5E52E56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D38A60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7146E23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761393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7DDAA4E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0DDB67AD" w14:textId="77777777" w:rsidR="00F2585E" w:rsidRPr="002900A2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1" w:type="dxa"/>
          </w:tcPr>
          <w:p w14:paraId="35251CB5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14:paraId="6BCB22D1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6B03AEAC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0750FB57" w14:textId="77777777" w:rsidR="00F2585E" w:rsidRPr="002900A2" w:rsidRDefault="00F2585E" w:rsidP="00E2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48C70003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155850E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6CEF64CD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 w:val="restart"/>
          </w:tcPr>
          <w:p w14:paraId="291A95F3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1559" w:type="dxa"/>
            <w:vMerge w:val="restart"/>
          </w:tcPr>
          <w:p w14:paraId="7BF7472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3 Изготовление документации проведение работ, в целях благоустройства общественных и дворовых территорий»</w:t>
            </w:r>
          </w:p>
        </w:tc>
        <w:tc>
          <w:tcPr>
            <w:tcW w:w="1134" w:type="dxa"/>
          </w:tcPr>
          <w:p w14:paraId="5871354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0A16A351" w14:textId="7D838771" w:rsidR="00F2585E" w:rsidRDefault="00F2585E" w:rsidP="00E27D04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63D4A62C" wp14:editId="4C308C4F">
                  <wp:extent cx="2983865" cy="168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8413D3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2F93E5F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DAAF9C" w14:textId="77777777" w:rsidR="00F2585E" w:rsidRDefault="00F2585E" w:rsidP="00E27D04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</w:tcPr>
          <w:p w14:paraId="768FB92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BE0F7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631D9E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05741FC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52F2E210" w14:textId="77777777" w:rsidR="00F2585E" w:rsidRPr="000A6785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785">
              <w:rPr>
                <w:rFonts w:ascii="Times New Roman" w:hAnsi="Times New Roman" w:cs="Times New Roman"/>
              </w:rPr>
              <w:t>изготовление дизайн-проекта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78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785">
              <w:rPr>
                <w:rFonts w:ascii="Times New Roman" w:hAnsi="Times New Roman" w:cs="Times New Roman"/>
              </w:rPr>
              <w:t>благоустройству общественных территорий;</w:t>
            </w:r>
          </w:p>
          <w:p w14:paraId="4AD76D6F" w14:textId="77777777" w:rsidR="00F2585E" w:rsidRPr="000A6785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785">
              <w:rPr>
                <w:rFonts w:ascii="Times New Roman" w:hAnsi="Times New Roman" w:cs="Times New Roman"/>
              </w:rPr>
              <w:t>разработка проектной документации;</w:t>
            </w:r>
          </w:p>
          <w:p w14:paraId="458E0B33" w14:textId="77777777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785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документации, результатов инженерных изысканий и определение достоверности определения сметной стоимости</w:t>
            </w:r>
          </w:p>
          <w:p w14:paraId="75506F21" w14:textId="77777777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C42965" w14:textId="77777777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74CA73" w14:textId="0695439C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4F65D4" w14:textId="2C024BA9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1D5D78" w14:textId="5497C4F2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6B5799" w14:textId="7A0C60B2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E67DE1" w14:textId="77777777" w:rsidR="00F2585E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8797E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 w:val="restart"/>
          </w:tcPr>
          <w:p w14:paraId="08DBA25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Старощербиновского сельского поселения Щербиновского района, отдел жилищно-коммунального хозяйства и благоустройства</w:t>
            </w:r>
          </w:p>
        </w:tc>
      </w:tr>
      <w:tr w:rsidR="00F2585E" w:rsidRPr="002900A2" w14:paraId="1D4DFED4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36FB091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579820C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22F3ED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698A0322" w14:textId="27346599" w:rsidR="00F2585E" w:rsidRDefault="00F2585E" w:rsidP="00E27D04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6FF7D912" wp14:editId="408E1E7D">
                  <wp:extent cx="2983865" cy="168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EA7316D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202008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E798915" w14:textId="77777777" w:rsidR="00F2585E" w:rsidRDefault="00F2585E" w:rsidP="00E27D04">
            <w:r w:rsidRPr="00402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1301305</w:t>
            </w:r>
          </w:p>
        </w:tc>
        <w:tc>
          <w:tcPr>
            <w:tcW w:w="1101" w:type="dxa"/>
          </w:tcPr>
          <w:p w14:paraId="078CAA9F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7A4DE2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0AB2D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127ABBFE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098ABE5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2AB5D8E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524E86C1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5435C6FF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2E1FFAC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BE4165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183A832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C5CD0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A56596F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DB1C865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2861B910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0563B8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CF5992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5AABF3B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11B12D0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55199AA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739B3C02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299479A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400B9F7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8F22B2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1D6DEEC7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D6E14F2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3265AC9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75A6D1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698D5293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DA5C983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3086F3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3CB5E288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28C0557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759BC32B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65DBBAAF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530" w:type="dxa"/>
          </w:tcPr>
          <w:p w14:paraId="255A0E7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</w:tcPr>
          <w:p w14:paraId="0AE8C651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1F0CCCE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dxa"/>
          </w:tcPr>
          <w:p w14:paraId="491E35C0" w14:textId="77777777" w:rsidR="00F2585E" w:rsidRPr="002900A2" w:rsidRDefault="00F2585E" w:rsidP="00E27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700F38C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14:paraId="6A8C11CE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</w:tcPr>
          <w:p w14:paraId="1A9404C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1" w:type="dxa"/>
          </w:tcPr>
          <w:p w14:paraId="3B87D9D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14:paraId="65BD435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8CCE421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6" w:type="dxa"/>
          </w:tcPr>
          <w:p w14:paraId="57588E11" w14:textId="77777777" w:rsidR="00F2585E" w:rsidRPr="002900A2" w:rsidRDefault="00F2585E" w:rsidP="00E27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gridSpan w:val="2"/>
          </w:tcPr>
          <w:p w14:paraId="7B4F185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20" w:type="dxa"/>
          </w:tcPr>
          <w:p w14:paraId="2465863E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F2585E" w:rsidRPr="002900A2" w14:paraId="61F0880B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530" w:type="dxa"/>
            <w:vMerge w:val="restart"/>
          </w:tcPr>
          <w:p w14:paraId="3995B453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33AB7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3C44FF58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</w:tcPr>
          <w:p w14:paraId="3E049F0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5" w:type="dxa"/>
          </w:tcPr>
          <w:p w14:paraId="52556AAB" w14:textId="77777777" w:rsidR="00F2585E" w:rsidRPr="00FA196B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55639245</w:t>
            </w:r>
          </w:p>
        </w:tc>
        <w:tc>
          <w:tcPr>
            <w:tcW w:w="993" w:type="dxa"/>
          </w:tcPr>
          <w:p w14:paraId="31E9F285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709AE55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971E0C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5806912</w:t>
            </w:r>
          </w:p>
        </w:tc>
        <w:tc>
          <w:tcPr>
            <w:tcW w:w="1101" w:type="dxa"/>
          </w:tcPr>
          <w:p w14:paraId="30C9DDEF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25538933</w:t>
            </w:r>
          </w:p>
        </w:tc>
        <w:tc>
          <w:tcPr>
            <w:tcW w:w="992" w:type="dxa"/>
          </w:tcPr>
          <w:p w14:paraId="4B53DBE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14293400</w:t>
            </w:r>
          </w:p>
        </w:tc>
        <w:tc>
          <w:tcPr>
            <w:tcW w:w="709" w:type="dxa"/>
          </w:tcPr>
          <w:p w14:paraId="6B285B6C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0648400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14:paraId="1CCC7DA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 w:val="restart"/>
          </w:tcPr>
          <w:p w14:paraId="6BFCF283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570BFD59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63A002F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0C9E5F9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2C64E5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65" w:type="dxa"/>
          </w:tcPr>
          <w:p w14:paraId="7CB75C2E" w14:textId="77777777" w:rsidR="00F2585E" w:rsidRPr="00FA196B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5571446</w:t>
            </w:r>
          </w:p>
        </w:tc>
        <w:tc>
          <w:tcPr>
            <w:tcW w:w="993" w:type="dxa"/>
          </w:tcPr>
          <w:p w14:paraId="215839FD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0B55A5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585723E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786113</w:t>
            </w:r>
          </w:p>
        </w:tc>
        <w:tc>
          <w:tcPr>
            <w:tcW w:w="1101" w:type="dxa"/>
          </w:tcPr>
          <w:p w14:paraId="220A2C04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2785333</w:t>
            </w:r>
          </w:p>
        </w:tc>
        <w:tc>
          <w:tcPr>
            <w:tcW w:w="992" w:type="dxa"/>
          </w:tcPr>
          <w:p w14:paraId="7B47650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7CFB93A2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5A5BA2D0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0881F43C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7C83602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4A1EF5AD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0203290F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4E4AE33D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9FC7D3F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бюджет </w:t>
            </w:r>
          </w:p>
        </w:tc>
        <w:tc>
          <w:tcPr>
            <w:tcW w:w="1165" w:type="dxa"/>
          </w:tcPr>
          <w:p w14:paraId="565D9B73" w14:textId="77777777" w:rsidR="00F2585E" w:rsidRPr="00FA196B" w:rsidRDefault="00F2585E" w:rsidP="00E27D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2002712</w:t>
            </w:r>
          </w:p>
        </w:tc>
        <w:tc>
          <w:tcPr>
            <w:tcW w:w="993" w:type="dxa"/>
          </w:tcPr>
          <w:p w14:paraId="60216224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7BBEF756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68238C89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520832</w:t>
            </w:r>
          </w:p>
        </w:tc>
        <w:tc>
          <w:tcPr>
            <w:tcW w:w="1101" w:type="dxa"/>
          </w:tcPr>
          <w:p w14:paraId="36D34BFF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910144</w:t>
            </w:r>
          </w:p>
        </w:tc>
        <w:tc>
          <w:tcPr>
            <w:tcW w:w="992" w:type="dxa"/>
          </w:tcPr>
          <w:p w14:paraId="63174283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571736</w:t>
            </w:r>
          </w:p>
        </w:tc>
        <w:tc>
          <w:tcPr>
            <w:tcW w:w="709" w:type="dxa"/>
          </w:tcPr>
          <w:p w14:paraId="0E5F835E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013F7695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7AB4E5E7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08E4BC78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85E" w:rsidRPr="002900A2" w14:paraId="56F0A4F0" w14:textId="77777777" w:rsidTr="00E27D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vMerge/>
          </w:tcPr>
          <w:p w14:paraId="20C3BC86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10242FE2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74DA45A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65" w:type="dxa"/>
          </w:tcPr>
          <w:p w14:paraId="58A6F3D3" w14:textId="77777777" w:rsidR="00F2585E" w:rsidRPr="00FA196B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48065087</w:t>
            </w:r>
          </w:p>
        </w:tc>
        <w:tc>
          <w:tcPr>
            <w:tcW w:w="993" w:type="dxa"/>
          </w:tcPr>
          <w:p w14:paraId="17E4CB68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3F5C21E2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14:paraId="4C8CB16B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2499967</w:t>
            </w:r>
          </w:p>
        </w:tc>
        <w:tc>
          <w:tcPr>
            <w:tcW w:w="1101" w:type="dxa"/>
          </w:tcPr>
          <w:p w14:paraId="4C7F394D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F">
              <w:rPr>
                <w:rFonts w:ascii="Times New Roman" w:hAnsi="Times New Roman" w:cs="Times New Roman"/>
                <w:sz w:val="24"/>
                <w:szCs w:val="24"/>
              </w:rPr>
              <w:t>21843456</w:t>
            </w:r>
          </w:p>
        </w:tc>
        <w:tc>
          <w:tcPr>
            <w:tcW w:w="992" w:type="dxa"/>
          </w:tcPr>
          <w:p w14:paraId="47C61A3C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14:paraId="15E952C8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46" w:type="dxa"/>
          </w:tcPr>
          <w:p w14:paraId="3319741C" w14:textId="77777777" w:rsidR="00F2585E" w:rsidRPr="002900A2" w:rsidRDefault="00F2585E" w:rsidP="00E2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14:paraId="72882B83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</w:tcPr>
          <w:p w14:paraId="6CFA3C85" w14:textId="77777777" w:rsidR="00F2585E" w:rsidRPr="002900A2" w:rsidRDefault="00F2585E" w:rsidP="00E27D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8F4774F" w14:textId="77777777" w:rsidR="00F2585E" w:rsidRPr="002900A2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91EFAA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A3F7B1" w14:textId="77777777" w:rsidR="00F2585E" w:rsidRPr="002900A2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621E37" w14:textId="77777777" w:rsidR="00F2585E" w:rsidRPr="00702ADA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422DE073" w14:textId="77777777" w:rsidR="00F2585E" w:rsidRPr="00702ADA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750865A7" w14:textId="77777777" w:rsidR="00F2585E" w:rsidRPr="00702ADA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5E30BB9D" w14:textId="77777777" w:rsidR="00F2585E" w:rsidRPr="00702ADA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E9A714C" w14:textId="77777777" w:rsidR="00F2585E" w:rsidRPr="00702ADA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DA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02ADA">
        <w:rPr>
          <w:rFonts w:ascii="Times New Roman" w:eastAsia="Times New Roman" w:hAnsi="Times New Roman" w:cs="Times New Roman"/>
          <w:sz w:val="28"/>
          <w:szCs w:val="28"/>
        </w:rPr>
        <w:t xml:space="preserve">          И.А. Цокур</w:t>
      </w:r>
    </w:p>
    <w:p w14:paraId="55F91C5E" w14:textId="77777777" w:rsidR="00F2585E" w:rsidRPr="00F50C33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DB2712" w14:textId="77777777" w:rsidR="00F2585E" w:rsidRPr="00E57DC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1E80E" w14:textId="77777777" w:rsidR="00F2585E" w:rsidRDefault="00F2585E" w:rsidP="00F2585E">
      <w:pPr>
        <w:spacing w:after="0" w:line="240" w:lineRule="auto"/>
      </w:pPr>
    </w:p>
    <w:p w14:paraId="68D55B83" w14:textId="436824A3" w:rsidR="007B3EDB" w:rsidRDefault="007B3EDB" w:rsidP="00A73FDF">
      <w:pPr>
        <w:spacing w:after="0" w:line="240" w:lineRule="auto"/>
        <w:jc w:val="both"/>
      </w:pPr>
    </w:p>
    <w:p w14:paraId="02078251" w14:textId="70780C42" w:rsidR="007B3EDB" w:rsidRDefault="007B3EDB" w:rsidP="00A73FDF">
      <w:pPr>
        <w:spacing w:after="0" w:line="240" w:lineRule="auto"/>
        <w:jc w:val="both"/>
      </w:pPr>
    </w:p>
    <w:p w14:paraId="487B32EB" w14:textId="395D2D6D" w:rsidR="00F2585E" w:rsidRDefault="00F2585E" w:rsidP="00A73FDF">
      <w:pPr>
        <w:spacing w:after="0" w:line="240" w:lineRule="auto"/>
        <w:jc w:val="both"/>
      </w:pPr>
    </w:p>
    <w:p w14:paraId="46A47016" w14:textId="2D6CCC64" w:rsidR="00F2585E" w:rsidRDefault="00F2585E" w:rsidP="00A73FDF">
      <w:pPr>
        <w:spacing w:after="0" w:line="240" w:lineRule="auto"/>
        <w:jc w:val="both"/>
      </w:pPr>
    </w:p>
    <w:p w14:paraId="41E9EE59" w14:textId="466993E3" w:rsidR="00F2585E" w:rsidRDefault="00F2585E" w:rsidP="00A73FDF">
      <w:pPr>
        <w:spacing w:after="0" w:line="240" w:lineRule="auto"/>
        <w:jc w:val="both"/>
      </w:pPr>
    </w:p>
    <w:p w14:paraId="5B5B5736" w14:textId="5A2D9419" w:rsidR="00F2585E" w:rsidRDefault="00F2585E" w:rsidP="00A73FDF">
      <w:pPr>
        <w:spacing w:after="0" w:line="240" w:lineRule="auto"/>
        <w:jc w:val="both"/>
      </w:pPr>
    </w:p>
    <w:p w14:paraId="219768FD" w14:textId="48A36696" w:rsidR="00F2585E" w:rsidRDefault="00F2585E" w:rsidP="00A73FDF">
      <w:pPr>
        <w:spacing w:after="0" w:line="240" w:lineRule="auto"/>
        <w:jc w:val="both"/>
      </w:pPr>
    </w:p>
    <w:p w14:paraId="3FA35691" w14:textId="783CDCDA" w:rsidR="00F2585E" w:rsidRDefault="00F2585E" w:rsidP="00A73FDF">
      <w:pPr>
        <w:spacing w:after="0" w:line="240" w:lineRule="auto"/>
        <w:jc w:val="both"/>
      </w:pPr>
    </w:p>
    <w:p w14:paraId="51F191C7" w14:textId="3B725F6D" w:rsidR="00F2585E" w:rsidRDefault="00F2585E" w:rsidP="00A73FDF">
      <w:pPr>
        <w:spacing w:after="0" w:line="240" w:lineRule="auto"/>
        <w:jc w:val="both"/>
      </w:pPr>
    </w:p>
    <w:p w14:paraId="2DC3B429" w14:textId="47E36162" w:rsidR="00F2585E" w:rsidRDefault="00F2585E" w:rsidP="00A73FDF">
      <w:pPr>
        <w:spacing w:after="0"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F2585E" w:rsidRPr="00E73629" w14:paraId="6CEFAC6B" w14:textId="77777777" w:rsidTr="00E27D04">
        <w:tc>
          <w:tcPr>
            <w:tcW w:w="4915" w:type="dxa"/>
          </w:tcPr>
          <w:p w14:paraId="73A1D8B4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23036070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539763A8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4</w:t>
            </w:r>
          </w:p>
          <w:p w14:paraId="71D6FBFF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5F8E48EA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0902CC5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661273C1" w14:textId="77777777" w:rsidR="00F2585E" w:rsidRPr="00E73629" w:rsidRDefault="00F2585E" w:rsidP="00E27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41B687FF" w14:textId="77777777" w:rsidR="00F2585E" w:rsidRPr="00AC55E1" w:rsidRDefault="00F2585E" w:rsidP="00F2585E">
      <w:pPr>
        <w:spacing w:after="0" w:line="240" w:lineRule="auto"/>
        <w:rPr>
          <w:sz w:val="28"/>
          <w:szCs w:val="28"/>
        </w:rPr>
      </w:pPr>
    </w:p>
    <w:p w14:paraId="128C16AF" w14:textId="77777777" w:rsidR="00F2585E" w:rsidRPr="00DD7E2A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</w:t>
      </w:r>
    </w:p>
    <w:p w14:paraId="234EF145" w14:textId="77777777" w:rsidR="00F2585E" w:rsidRPr="00DD7E2A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</w:t>
      </w:r>
    </w:p>
    <w:p w14:paraId="268AB8AA" w14:textId="77777777" w:rsidR="00F2585E" w:rsidRPr="00DD7E2A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>многоквартирных домов (с приложением визуализированного перечня образцов</w:t>
      </w:r>
    </w:p>
    <w:p w14:paraId="32DB0802" w14:textId="77777777" w:rsidR="00F2585E" w:rsidRPr="00DD7E2A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E2A">
        <w:rPr>
          <w:rFonts w:ascii="Times New Roman" w:eastAsia="Times New Roman" w:hAnsi="Times New Roman" w:cs="Times New Roman"/>
          <w:sz w:val="28"/>
          <w:szCs w:val="28"/>
        </w:rPr>
        <w:t xml:space="preserve">элементов благоустройства, предполагаемых к размещению на дворовой территории) </w:t>
      </w:r>
    </w:p>
    <w:p w14:paraId="17CEFBB0" w14:textId="77777777" w:rsidR="00F2585E" w:rsidRPr="00AC55E1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2976"/>
        <w:gridCol w:w="4536"/>
      </w:tblGrid>
      <w:tr w:rsidR="00F2585E" w:rsidRPr="00DD7E2A" w14:paraId="0B06CD47" w14:textId="77777777" w:rsidTr="00E27D04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14:paraId="7A9A42EF" w14:textId="77777777" w:rsidR="00F2585E" w:rsidRPr="00DD7E2A" w:rsidRDefault="00F2585E" w:rsidP="00E27D0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2585E" w:rsidRPr="00DD7E2A" w14:paraId="0B8A68F7" w14:textId="77777777" w:rsidTr="00E27D04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14:paraId="1EFDD96A" w14:textId="77777777" w:rsidR="00F2585E" w:rsidRPr="00DD7E2A" w:rsidRDefault="00F2585E" w:rsidP="00F2585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F2585E" w:rsidRPr="00DD7E2A" w14:paraId="07EA5379" w14:textId="77777777" w:rsidTr="00E27D04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14:paraId="57E97AB6" w14:textId="77777777" w:rsidR="00F2585E" w:rsidRDefault="00F2585E" w:rsidP="00F2585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  <w:p w14:paraId="33156DB0" w14:textId="77777777" w:rsidR="00F2585E" w:rsidRDefault="00F2585E" w:rsidP="00E27D0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DBD0C" w14:textId="77777777" w:rsidR="00F2585E" w:rsidRPr="00DD7E2A" w:rsidRDefault="00F2585E" w:rsidP="00E27D0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85E" w:rsidRPr="00DD7E2A" w14:paraId="1E2C705F" w14:textId="77777777" w:rsidTr="00E27D04">
        <w:trPr>
          <w:trHeight w:val="3138"/>
        </w:trPr>
        <w:tc>
          <w:tcPr>
            <w:tcW w:w="5954" w:type="dxa"/>
            <w:shd w:val="clear" w:color="auto" w:fill="auto"/>
          </w:tcPr>
          <w:p w14:paraId="439101D4" w14:textId="77777777" w:rsidR="00F2585E" w:rsidRPr="00DD7E2A" w:rsidRDefault="00F2585E" w:rsidP="00E27D04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A344489" wp14:editId="42363959">
                  <wp:extent cx="2505075" cy="1695450"/>
                  <wp:effectExtent l="19050" t="0" r="9525" b="0"/>
                  <wp:docPr id="9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CFFF6B0" w14:textId="77777777" w:rsidR="00F2585E" w:rsidRPr="00DD7E2A" w:rsidRDefault="00F2585E" w:rsidP="00E27D04">
            <w:pPr>
              <w:widowControl w:val="0"/>
              <w:suppressAutoHyphens/>
              <w:autoSpaceDE w:val="0"/>
              <w:spacing w:after="0" w:line="240" w:lineRule="auto"/>
              <w:ind w:left="46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42F5A8" wp14:editId="64D6FE34">
                  <wp:extent cx="1752600" cy="1752600"/>
                  <wp:effectExtent l="19050" t="0" r="0" b="0"/>
                  <wp:docPr id="10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72A77B27" w14:textId="77777777" w:rsidR="00F2585E" w:rsidRPr="00DD7E2A" w:rsidRDefault="00F2585E" w:rsidP="00E27D0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E2F85E" wp14:editId="6C5F0211">
                  <wp:extent cx="1800225" cy="1809750"/>
                  <wp:effectExtent l="19050" t="0" r="9525" b="0"/>
                  <wp:docPr id="11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85E" w:rsidRPr="00DD7E2A" w14:paraId="032BFD09" w14:textId="77777777" w:rsidTr="00E27D04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14:paraId="29DFA0E3" w14:textId="77777777" w:rsidR="00F2585E" w:rsidRPr="00DD7E2A" w:rsidRDefault="00F2585E" w:rsidP="00F2585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</w:t>
            </w:r>
          </w:p>
        </w:tc>
      </w:tr>
      <w:tr w:rsidR="00F2585E" w:rsidRPr="00DD7E2A" w14:paraId="17BBAC1A" w14:textId="77777777" w:rsidTr="00E27D04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14:paraId="4996EA35" w14:textId="77777777" w:rsidR="00F2585E" w:rsidRPr="00DD7E2A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DF30CD" wp14:editId="745FEE3A">
                  <wp:extent cx="2238375" cy="1638300"/>
                  <wp:effectExtent l="19050" t="0" r="9525" b="0"/>
                  <wp:docPr id="12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DA3C5FA" w14:textId="77777777" w:rsidR="00F2585E" w:rsidRPr="00DD7E2A" w:rsidRDefault="00F2585E" w:rsidP="00E27D04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F2585E" w:rsidRPr="00DD7E2A" w14:paraId="4BDDE665" w14:textId="77777777" w:rsidTr="00E27D04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EE6AE" w14:textId="77777777" w:rsidR="00F2585E" w:rsidRPr="00DD7E2A" w:rsidRDefault="00F2585E" w:rsidP="00E27D04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E147967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Длина скамейки –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1,5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282363E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867A97C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660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1ADC7D32" w14:textId="77777777" w:rsidR="00F2585E" w:rsidRPr="00DD7E2A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585E" w:rsidRPr="00DD7E2A" w14:paraId="43A0CB56" w14:textId="77777777" w:rsidTr="00E27D04">
        <w:tblPrEx>
          <w:tblLook w:val="04A0" w:firstRow="1" w:lastRow="0" w:firstColumn="1" w:lastColumn="0" w:noHBand="0" w:noVBand="1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14:paraId="15C6191F" w14:textId="77777777" w:rsidR="00F2585E" w:rsidRPr="00DD7E2A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432B65" wp14:editId="6EE49323">
                  <wp:extent cx="2238375" cy="1676400"/>
                  <wp:effectExtent l="19050" t="0" r="9525" b="0"/>
                  <wp:docPr id="13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BBE6C29" w14:textId="77777777" w:rsidR="00F2585E" w:rsidRPr="00DD7E2A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E2A">
              <w:rPr>
                <w:rFonts w:ascii="Times New Roman" w:eastAsia="Times New Roman" w:hAnsi="Times New Roman" w:cs="Times New Roman"/>
                <w:color w:val="000000"/>
              </w:rPr>
              <w:t>Скамья со спинкой</w:t>
            </w: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F2585E" w:rsidRPr="00DD7E2A" w14:paraId="1F0F486F" w14:textId="77777777" w:rsidTr="00E27D0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8600D" w14:textId="77777777" w:rsidR="00F2585E" w:rsidRPr="00DD7E2A" w:rsidRDefault="00F2585E" w:rsidP="00E2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A998FA5" w14:textId="77777777" w:rsidR="00F2585E" w:rsidRPr="00DD7E2A" w:rsidRDefault="00F2585E" w:rsidP="00E27D04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2,0 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02853E8" w14:textId="77777777" w:rsidR="00F2585E" w:rsidRPr="00DD7E2A" w:rsidRDefault="00F2585E" w:rsidP="00E27D04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385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6627C722" w14:textId="77777777" w:rsidR="00F2585E" w:rsidRPr="00DD7E2A" w:rsidRDefault="00F2585E" w:rsidP="00E27D04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proofErr w:type="gramStart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660  мм</w:t>
                  </w:r>
                  <w:proofErr w:type="gramEnd"/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F2585E" w:rsidRPr="00DD7E2A" w14:paraId="0361B3FA" w14:textId="77777777" w:rsidTr="00E27D0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A7F13" w14:textId="77777777" w:rsidR="00F2585E" w:rsidRPr="00DD7E2A" w:rsidRDefault="00F2585E" w:rsidP="00E2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32C9D0F2" w14:textId="77777777" w:rsidR="00F2585E" w:rsidRPr="00DD7E2A" w:rsidRDefault="00F2585E" w:rsidP="00E27D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6422C0D" w14:textId="77777777" w:rsidR="00F2585E" w:rsidRPr="00DD7E2A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85E" w:rsidRPr="00DD7E2A" w14:paraId="06C1A3E5" w14:textId="77777777" w:rsidTr="00E27D04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14:paraId="0AA56934" w14:textId="77777777" w:rsidR="00F2585E" w:rsidRPr="00DD7E2A" w:rsidRDefault="00F2585E" w:rsidP="00F2585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F2585E" w:rsidRPr="00DD7E2A" w14:paraId="6837810D" w14:textId="77777777" w:rsidTr="00E27D04">
        <w:tblPrEx>
          <w:tblLook w:val="04A0" w:firstRow="1" w:lastRow="0" w:firstColumn="1" w:lastColumn="0" w:noHBand="0" w:noVBand="1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14:paraId="4DB93DEA" w14:textId="77777777" w:rsidR="00F2585E" w:rsidRPr="00DD7E2A" w:rsidRDefault="00F2585E" w:rsidP="00E27D04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ED9090" wp14:editId="21CFBF0E">
                  <wp:extent cx="1609725" cy="160972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6891CE9" w14:textId="77777777" w:rsidR="00F2585E" w:rsidRPr="00DD7E2A" w:rsidRDefault="00F2585E" w:rsidP="00E27D04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F2585E" w:rsidRPr="00DD7E2A" w14:paraId="73AA5093" w14:textId="77777777" w:rsidTr="00E27D0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70DDA" w14:textId="77777777" w:rsidR="00F2585E" w:rsidRPr="00DD7E2A" w:rsidRDefault="00F2585E" w:rsidP="00E2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64B6406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475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35490F60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320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EDF9D82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16 л</w:t>
                    </w:r>
                  </w:smartTag>
                </w:p>
              </w:tc>
            </w:tr>
          </w:tbl>
          <w:p w14:paraId="67E21B20" w14:textId="77777777" w:rsidR="00F2585E" w:rsidRPr="00DD7E2A" w:rsidRDefault="00F2585E" w:rsidP="00E27D04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585E" w:rsidRPr="00DD7E2A" w14:paraId="4321CCE1" w14:textId="77777777" w:rsidTr="00E27D04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14:paraId="345EB52D" w14:textId="77777777" w:rsidR="00F2585E" w:rsidRPr="00DD7E2A" w:rsidRDefault="00F2585E" w:rsidP="00E27D04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9E12E4A" wp14:editId="0EB99B30">
                  <wp:extent cx="1762125" cy="1466850"/>
                  <wp:effectExtent l="19050" t="0" r="9525" b="0"/>
                  <wp:docPr id="15" name="Рисунок 15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05956F1" w14:textId="77777777" w:rsidR="00F2585E" w:rsidRPr="00DD7E2A" w:rsidRDefault="00F2585E" w:rsidP="00E27D04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F2585E" w:rsidRPr="00DD7E2A" w14:paraId="7E7D5949" w14:textId="77777777" w:rsidTr="00E27D0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91BFD" w14:textId="77777777" w:rsidR="00F2585E" w:rsidRPr="00DD7E2A" w:rsidRDefault="00F2585E" w:rsidP="00E2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1639AD7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940 мм</w:t>
                    </w:r>
                  </w:smartTag>
                </w:p>
                <w:p w14:paraId="75381387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270 мм</w:t>
                    </w:r>
                  </w:smartTag>
                </w:p>
                <w:p w14:paraId="035211B1" w14:textId="77777777" w:rsidR="00F2585E" w:rsidRPr="00DD7E2A" w:rsidRDefault="00F2585E" w:rsidP="00E27D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21 л</w:t>
                    </w:r>
                  </w:smartTag>
                </w:p>
              </w:tc>
            </w:tr>
          </w:tbl>
          <w:p w14:paraId="29D7493F" w14:textId="77777777" w:rsidR="00F2585E" w:rsidRPr="00DD7E2A" w:rsidRDefault="00F2585E" w:rsidP="00E27D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585E" w:rsidRPr="00DD7E2A" w14:paraId="0882FCC5" w14:textId="77777777" w:rsidTr="00E27D04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14:paraId="02BDA929" w14:textId="77777777" w:rsidR="00F2585E" w:rsidRPr="00DD7E2A" w:rsidRDefault="00F2585E" w:rsidP="00E27D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832CCD" wp14:editId="205A55F8">
                  <wp:extent cx="1962150" cy="1647825"/>
                  <wp:effectExtent l="19050" t="0" r="0" b="0"/>
                  <wp:docPr id="16" name="Рисунок 16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10F4011" w14:textId="77777777" w:rsidR="00F2585E" w:rsidRPr="00DD7E2A" w:rsidRDefault="00F2585E" w:rsidP="00E27D04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19B289" w14:textId="77777777" w:rsidR="00F2585E" w:rsidRPr="00DD7E2A" w:rsidRDefault="00F2585E" w:rsidP="00E27D04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F2585E" w:rsidRPr="00DD7E2A" w14:paraId="286ACBA3" w14:textId="77777777" w:rsidTr="00E27D04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2DA88" w14:textId="77777777" w:rsidR="00F2585E" w:rsidRPr="00DD7E2A" w:rsidRDefault="00F2585E" w:rsidP="00E2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6E6660F" w14:textId="77777777" w:rsidR="00F2585E" w:rsidRPr="00DD7E2A" w:rsidRDefault="00F2585E" w:rsidP="00E27D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570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FE5F370" w14:textId="77777777" w:rsidR="00F2585E" w:rsidRPr="00DD7E2A" w:rsidRDefault="00F2585E" w:rsidP="00E27D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480 мм</w:t>
                    </w:r>
                  </w:smartTag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14:paraId="43B8ED0C" w14:textId="77777777" w:rsidR="00F2585E" w:rsidRPr="00DD7E2A" w:rsidRDefault="00F2585E" w:rsidP="00E27D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7E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DD7E2A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40 л</w:t>
                    </w:r>
                  </w:smartTag>
                </w:p>
              </w:tc>
            </w:tr>
          </w:tbl>
          <w:p w14:paraId="241303BC" w14:textId="77777777" w:rsidR="00F2585E" w:rsidRPr="00DD7E2A" w:rsidRDefault="00F2585E" w:rsidP="00E27D04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427D142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939397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91CDB1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8CBDDE" w14:textId="77777777" w:rsidR="00F2585E" w:rsidRPr="008731F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0C5CBAD4" w14:textId="77777777" w:rsidR="00F2585E" w:rsidRPr="008731F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5C780DF0" w14:textId="77777777" w:rsidR="00F2585E" w:rsidRPr="008731F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04BB8F80" w14:textId="77777777" w:rsidR="00F2585E" w:rsidRPr="008731F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2A7CD6C7" w14:textId="77777777" w:rsidR="00F2585E" w:rsidRPr="008731FE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FE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31FE">
        <w:rPr>
          <w:rFonts w:ascii="Times New Roman" w:eastAsia="Times New Roman" w:hAnsi="Times New Roman" w:cs="Times New Roman"/>
          <w:sz w:val="28"/>
          <w:szCs w:val="28"/>
        </w:rPr>
        <w:t xml:space="preserve">          И.А. Цокур</w:t>
      </w:r>
    </w:p>
    <w:p w14:paraId="12484964" w14:textId="77777777" w:rsidR="00F2585E" w:rsidRDefault="00F2585E" w:rsidP="00F2585E">
      <w:pPr>
        <w:spacing w:after="0" w:line="240" w:lineRule="auto"/>
        <w:ind w:left="567"/>
      </w:pPr>
    </w:p>
    <w:p w14:paraId="791BDA4B" w14:textId="149E26DF" w:rsidR="00F2585E" w:rsidRDefault="00F2585E" w:rsidP="00A73FDF">
      <w:pPr>
        <w:spacing w:after="0" w:line="240" w:lineRule="auto"/>
        <w:jc w:val="both"/>
      </w:pPr>
    </w:p>
    <w:p w14:paraId="1245F6AE" w14:textId="2115377F" w:rsidR="00F2585E" w:rsidRDefault="00F2585E" w:rsidP="00A73FDF">
      <w:pPr>
        <w:spacing w:after="0" w:line="240" w:lineRule="auto"/>
        <w:jc w:val="both"/>
      </w:pPr>
    </w:p>
    <w:p w14:paraId="45FEC526" w14:textId="59DE1D9E" w:rsidR="00F2585E" w:rsidRDefault="00F2585E" w:rsidP="00A73FDF">
      <w:pPr>
        <w:spacing w:after="0" w:line="240" w:lineRule="auto"/>
        <w:jc w:val="both"/>
      </w:pPr>
    </w:p>
    <w:p w14:paraId="392315EF" w14:textId="120D3C02" w:rsidR="00F2585E" w:rsidRDefault="00F2585E" w:rsidP="00A73FDF">
      <w:pPr>
        <w:spacing w:after="0" w:line="240" w:lineRule="auto"/>
        <w:jc w:val="both"/>
      </w:pPr>
    </w:p>
    <w:p w14:paraId="20C3C576" w14:textId="117B0434" w:rsidR="00F2585E" w:rsidRDefault="00F2585E" w:rsidP="00A73FDF">
      <w:pPr>
        <w:spacing w:after="0" w:line="240" w:lineRule="auto"/>
        <w:jc w:val="both"/>
      </w:pPr>
    </w:p>
    <w:tbl>
      <w:tblPr>
        <w:tblpPr w:leftFromText="180" w:rightFromText="180" w:vertAnchor="text" w:horzAnchor="margin" w:tblpY="-784"/>
        <w:tblW w:w="0" w:type="auto"/>
        <w:tblLayout w:type="fixed"/>
        <w:tblLook w:val="0000" w:firstRow="0" w:lastRow="0" w:firstColumn="0" w:lastColumn="0" w:noHBand="0" w:noVBand="0"/>
      </w:tblPr>
      <w:tblGrid>
        <w:gridCol w:w="4915"/>
        <w:gridCol w:w="4917"/>
        <w:gridCol w:w="4954"/>
      </w:tblGrid>
      <w:tr w:rsidR="00F2585E" w:rsidRPr="00E73629" w14:paraId="77489C33" w14:textId="77777777" w:rsidTr="00E27D04">
        <w:tc>
          <w:tcPr>
            <w:tcW w:w="4915" w:type="dxa"/>
          </w:tcPr>
          <w:p w14:paraId="353A26BC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14:paraId="12ECCAB3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14:paraId="2128E4AF" w14:textId="77777777" w:rsidR="00F2585E" w:rsidRPr="00E73629" w:rsidRDefault="00F2585E" w:rsidP="00E27D04">
            <w:pPr>
              <w:suppressAutoHyphens/>
              <w:snapToGri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5</w:t>
            </w:r>
          </w:p>
          <w:p w14:paraId="38D9D522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14:paraId="17D23EBD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77BD93C7" w14:textId="77777777" w:rsidR="00F2585E" w:rsidRPr="00FD5951" w:rsidRDefault="00F2585E" w:rsidP="00E2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95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3EDB1F32" w14:textId="77777777" w:rsidR="00F2585E" w:rsidRPr="00E73629" w:rsidRDefault="00F2585E" w:rsidP="00E27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Старощербиновского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D81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14:paraId="379D44F7" w14:textId="77777777" w:rsidR="00F2585E" w:rsidRDefault="00F2585E" w:rsidP="00F2585E">
      <w:pPr>
        <w:spacing w:after="0" w:line="240" w:lineRule="auto"/>
        <w:jc w:val="both"/>
      </w:pPr>
    </w:p>
    <w:p w14:paraId="276B9C10" w14:textId="77777777" w:rsidR="00F2585E" w:rsidRPr="00542A87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664ECD9A" w14:textId="77777777" w:rsidR="00F2585E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2A87">
        <w:rPr>
          <w:rFonts w:ascii="Times New Roman" w:eastAsia="Times New Roman" w:hAnsi="Times New Roman" w:cs="Times New Roman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</w:rPr>
        <w:t>ощербиновское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8328B32" w14:textId="77777777" w:rsidR="00F2585E" w:rsidRPr="00542A87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подлежащих и нуждающихся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A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4612FFD7" w14:textId="77777777" w:rsidR="00F2585E" w:rsidRPr="00542A87" w:rsidRDefault="00F2585E" w:rsidP="00F2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4868"/>
        <w:gridCol w:w="4434"/>
        <w:gridCol w:w="4006"/>
      </w:tblGrid>
      <w:tr w:rsidR="00F2585E" w:rsidRPr="00542A87" w14:paraId="33CDF521" w14:textId="77777777" w:rsidTr="00E27D04">
        <w:tc>
          <w:tcPr>
            <w:tcW w:w="14786" w:type="dxa"/>
            <w:gridSpan w:val="4"/>
            <w:shd w:val="clear" w:color="auto" w:fill="auto"/>
          </w:tcPr>
          <w:p w14:paraId="61EDAC8D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76018811" w14:textId="77777777" w:rsidR="00F2585E" w:rsidRPr="00EC3993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 подлежащих благоустройству</w:t>
            </w:r>
          </w:p>
        </w:tc>
      </w:tr>
      <w:tr w:rsidR="00F2585E" w:rsidRPr="00542A87" w14:paraId="6B197A2B" w14:textId="77777777" w:rsidTr="00E27D04">
        <w:tc>
          <w:tcPr>
            <w:tcW w:w="1266" w:type="dxa"/>
            <w:shd w:val="clear" w:color="auto" w:fill="auto"/>
          </w:tcPr>
          <w:p w14:paraId="7F41BDB0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47" w:type="dxa"/>
            <w:shd w:val="clear" w:color="auto" w:fill="auto"/>
          </w:tcPr>
          <w:p w14:paraId="18170CD0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  <w:tc>
          <w:tcPr>
            <w:tcW w:w="4511" w:type="dxa"/>
            <w:shd w:val="clear" w:color="auto" w:fill="auto"/>
          </w:tcPr>
          <w:p w14:paraId="4753556A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62" w:type="dxa"/>
          </w:tcPr>
          <w:p w14:paraId="630092C8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общественных</w:t>
            </w:r>
          </w:p>
          <w:p w14:paraId="280BE33E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F2585E" w:rsidRPr="00542A87" w14:paraId="42B59EC1" w14:textId="77777777" w:rsidTr="00E27D04">
        <w:tc>
          <w:tcPr>
            <w:tcW w:w="1266" w:type="dxa"/>
            <w:shd w:val="clear" w:color="auto" w:fill="auto"/>
          </w:tcPr>
          <w:p w14:paraId="4B70A9BF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3C2CF468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14:paraId="23A90277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14:paraId="25D04A0D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2585E" w:rsidRPr="00542A87" w14:paraId="4F910BE2" w14:textId="77777777" w:rsidTr="00E27D04">
        <w:tc>
          <w:tcPr>
            <w:tcW w:w="1266" w:type="dxa"/>
            <w:shd w:val="clear" w:color="auto" w:fill="auto"/>
          </w:tcPr>
          <w:p w14:paraId="4C981746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01C1A503" w14:textId="77777777" w:rsidR="00F2585E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1">
              <w:rPr>
                <w:rFonts w:ascii="Times New Roman" w:eastAsia="Times New Roman" w:hAnsi="Times New Roman" w:cs="Times New Roman"/>
                <w:sz w:val="24"/>
                <w:szCs w:val="24"/>
              </w:rPr>
              <w:t>арк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E409A0" w14:textId="77777777" w:rsidR="00F2585E" w:rsidRPr="00194933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511" w:type="dxa"/>
            <w:shd w:val="clear" w:color="auto" w:fill="auto"/>
          </w:tcPr>
          <w:p w14:paraId="53523F67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15574224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12.02.2019</w:t>
            </w:r>
          </w:p>
        </w:tc>
      </w:tr>
      <w:tr w:rsidR="00F2585E" w:rsidRPr="00542A87" w14:paraId="51A06A5E" w14:textId="77777777" w:rsidTr="00E27D04">
        <w:tc>
          <w:tcPr>
            <w:tcW w:w="1266" w:type="dxa"/>
            <w:shd w:val="clear" w:color="auto" w:fill="auto"/>
          </w:tcPr>
          <w:p w14:paraId="0A81CEC5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30E62419" w14:textId="77777777" w:rsidR="00F2585E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0803A655" w14:textId="77777777" w:rsidR="00F2585E" w:rsidRPr="00194933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130*</w:t>
            </w:r>
          </w:p>
        </w:tc>
        <w:tc>
          <w:tcPr>
            <w:tcW w:w="4511" w:type="dxa"/>
            <w:shd w:val="clear" w:color="auto" w:fill="auto"/>
          </w:tcPr>
          <w:p w14:paraId="0F10B6CA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0F4127CC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585E" w:rsidRPr="00542A87" w14:paraId="1E2B9A14" w14:textId="77777777" w:rsidTr="00E27D04">
        <w:tc>
          <w:tcPr>
            <w:tcW w:w="1266" w:type="dxa"/>
            <w:shd w:val="clear" w:color="auto" w:fill="auto"/>
          </w:tcPr>
          <w:p w14:paraId="121D66E7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0D015BBA" w14:textId="77777777" w:rsidR="00F2585E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территории.</w:t>
            </w:r>
          </w:p>
          <w:p w14:paraId="08289DB4" w14:textId="77777777" w:rsidR="00F2585E" w:rsidRPr="00194933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4511" w:type="dxa"/>
            <w:shd w:val="clear" w:color="auto" w:fill="auto"/>
          </w:tcPr>
          <w:p w14:paraId="1936BF89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2" w:type="dxa"/>
          </w:tcPr>
          <w:p w14:paraId="645EA6A3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585E" w:rsidRPr="00542A87" w14:paraId="1D72BDB3" w14:textId="77777777" w:rsidTr="00E27D04">
        <w:tc>
          <w:tcPr>
            <w:tcW w:w="1266" w:type="dxa"/>
            <w:shd w:val="clear" w:color="auto" w:fill="auto"/>
          </w:tcPr>
          <w:p w14:paraId="09C2A319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0AF7A18B" w14:textId="77777777" w:rsidR="00F2585E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1" w:type="dxa"/>
            <w:shd w:val="clear" w:color="auto" w:fill="auto"/>
          </w:tcPr>
          <w:p w14:paraId="58FD1275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2" w:type="dxa"/>
          </w:tcPr>
          <w:p w14:paraId="7FB9FED9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85E" w:rsidRPr="00542A87" w14:paraId="6660DA82" w14:textId="77777777" w:rsidTr="00E27D04">
        <w:tc>
          <w:tcPr>
            <w:tcW w:w="1266" w:type="dxa"/>
            <w:shd w:val="clear" w:color="auto" w:fill="auto"/>
          </w:tcPr>
          <w:p w14:paraId="55E44109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47" w:type="dxa"/>
            <w:shd w:val="clear" w:color="auto" w:fill="auto"/>
          </w:tcPr>
          <w:p w14:paraId="309FDB46" w14:textId="77777777" w:rsidR="00F2585E" w:rsidRPr="00BE1612" w:rsidRDefault="00F2585E" w:rsidP="00E27D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shd w:val="clear" w:color="auto" w:fill="auto"/>
          </w:tcPr>
          <w:p w14:paraId="7FABE092" w14:textId="77777777" w:rsidR="00F2585E" w:rsidRPr="00BE1612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14:paraId="7FD34090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2585E" w:rsidRPr="00542A87" w14:paraId="5D5F6317" w14:textId="77777777" w:rsidTr="00E27D04">
        <w:tc>
          <w:tcPr>
            <w:tcW w:w="1266" w:type="dxa"/>
            <w:shd w:val="clear" w:color="auto" w:fill="auto"/>
          </w:tcPr>
          <w:p w14:paraId="2CAB935B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4D40D3A3" w14:textId="77777777" w:rsidR="00F2585E" w:rsidRPr="00BE1612" w:rsidRDefault="00F2585E" w:rsidP="00E27D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Щербиновский район, станица Старощербиновская, улица Первомайская (от улицы Советов до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6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Красная)</w:t>
            </w:r>
          </w:p>
        </w:tc>
        <w:tc>
          <w:tcPr>
            <w:tcW w:w="4511" w:type="dxa"/>
            <w:shd w:val="clear" w:color="auto" w:fill="auto"/>
          </w:tcPr>
          <w:p w14:paraId="4B03FC4A" w14:textId="77777777" w:rsidR="00F2585E" w:rsidRPr="00BE1612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1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14:paraId="72F2882F" w14:textId="77777777" w:rsidR="00F2585E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85E" w:rsidRPr="00542A87" w14:paraId="3881B215" w14:textId="77777777" w:rsidTr="00E27D04">
        <w:tc>
          <w:tcPr>
            <w:tcW w:w="14786" w:type="dxa"/>
            <w:gridSpan w:val="4"/>
            <w:shd w:val="clear" w:color="auto" w:fill="auto"/>
          </w:tcPr>
          <w:p w14:paraId="2F69587A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общественных территорий муниципального образования </w:t>
            </w:r>
          </w:p>
          <w:p w14:paraId="7774021B" w14:textId="77777777" w:rsidR="00F2585E" w:rsidRPr="005D2DFC" w:rsidRDefault="00F2585E" w:rsidP="00E2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Старощербиновское</w:t>
            </w:r>
            <w:proofErr w:type="spellEnd"/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Щербиновского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A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</w:t>
            </w:r>
          </w:p>
        </w:tc>
      </w:tr>
      <w:tr w:rsidR="00F2585E" w:rsidRPr="00542A87" w14:paraId="2CDC859D" w14:textId="77777777" w:rsidTr="00E27D04">
        <w:tc>
          <w:tcPr>
            <w:tcW w:w="1266" w:type="dxa"/>
            <w:shd w:val="clear" w:color="auto" w:fill="auto"/>
          </w:tcPr>
          <w:p w14:paraId="6299953C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0" w:type="dxa"/>
            <w:gridSpan w:val="3"/>
            <w:shd w:val="clear" w:color="auto" w:fill="auto"/>
          </w:tcPr>
          <w:p w14:paraId="38FF152F" w14:textId="77777777" w:rsidR="00F2585E" w:rsidRPr="00446691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Calibri" w:hAnsi="Times New Roman" w:cs="Times New Roman"/>
                <w:sz w:val="24"/>
                <w:szCs w:val="24"/>
              </w:rPr>
              <w:t>Адрес общественной территории:</w:t>
            </w:r>
          </w:p>
        </w:tc>
      </w:tr>
      <w:tr w:rsidR="00F2585E" w:rsidRPr="00542A87" w14:paraId="49C7685C" w14:textId="77777777" w:rsidTr="00E27D04">
        <w:tc>
          <w:tcPr>
            <w:tcW w:w="1266" w:type="dxa"/>
            <w:shd w:val="clear" w:color="auto" w:fill="auto"/>
          </w:tcPr>
          <w:p w14:paraId="22FEB433" w14:textId="77777777" w:rsidR="00F2585E" w:rsidRPr="00C82AF3" w:rsidRDefault="00F2585E" w:rsidP="00E2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A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0" w:type="dxa"/>
            <w:gridSpan w:val="3"/>
            <w:shd w:val="clear" w:color="auto" w:fill="auto"/>
          </w:tcPr>
          <w:p w14:paraId="2053CC0A" w14:textId="77777777" w:rsidR="00F2585E" w:rsidRPr="00194933" w:rsidRDefault="00F2585E" w:rsidP="00E27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Щербиновский район, станица Старощербиновская,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9</w:t>
            </w:r>
            <w:r w:rsidRPr="00446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14:paraId="01FB6B44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14:paraId="254EBB03" w14:textId="77777777" w:rsidR="00F2585E" w:rsidRPr="00AC724C" w:rsidRDefault="00F2585E" w:rsidP="00F2585E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AC7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общественной территории производится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внебюджетных источников</w:t>
      </w:r>
    </w:p>
    <w:p w14:paraId="58693B7B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1BC2E9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114DB2" w14:textId="77777777" w:rsidR="00F2585E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DE7276" w14:textId="77777777" w:rsidR="00F2585E" w:rsidRPr="00B87473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14:paraId="36DA200A" w14:textId="77777777" w:rsidR="00F2585E" w:rsidRPr="00B87473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14:paraId="690BED2E" w14:textId="77777777" w:rsidR="00F2585E" w:rsidRPr="00B87473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и благоустройства администрации</w:t>
      </w:r>
    </w:p>
    <w:p w14:paraId="0996FDD8" w14:textId="77777777" w:rsidR="00F2585E" w:rsidRPr="00B87473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14:paraId="0094EBD0" w14:textId="77777777" w:rsidR="00F2585E" w:rsidRPr="00B87473" w:rsidRDefault="00F2585E" w:rsidP="00F2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73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87473">
        <w:rPr>
          <w:rFonts w:ascii="Times New Roman" w:eastAsia="Times New Roman" w:hAnsi="Times New Roman" w:cs="Times New Roman"/>
          <w:sz w:val="28"/>
          <w:szCs w:val="28"/>
        </w:rPr>
        <w:t xml:space="preserve">            И.А. Цокур</w:t>
      </w:r>
    </w:p>
    <w:p w14:paraId="6C2741B5" w14:textId="77777777" w:rsidR="00F2585E" w:rsidRPr="00A226CA" w:rsidRDefault="00F2585E" w:rsidP="00F258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14:paraId="375D0B8B" w14:textId="77777777" w:rsidR="00F2585E" w:rsidRDefault="00F2585E" w:rsidP="00A73FDF">
      <w:pPr>
        <w:spacing w:after="0" w:line="240" w:lineRule="auto"/>
        <w:jc w:val="both"/>
      </w:pPr>
    </w:p>
    <w:sectPr w:rsidR="00F2585E" w:rsidSect="007B3ED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E3BB" w14:textId="77777777" w:rsidR="008C589D" w:rsidRDefault="008C589D" w:rsidP="008C0509">
      <w:pPr>
        <w:spacing w:after="0" w:line="240" w:lineRule="auto"/>
      </w:pPr>
      <w:r>
        <w:separator/>
      </w:r>
    </w:p>
  </w:endnote>
  <w:endnote w:type="continuationSeparator" w:id="0">
    <w:p w14:paraId="4428F7C7" w14:textId="77777777" w:rsidR="008C589D" w:rsidRDefault="008C589D" w:rsidP="008C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D320" w14:textId="77777777" w:rsidR="00001F65" w:rsidRDefault="00001F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E8B9" w14:textId="77777777" w:rsidR="00001F65" w:rsidRDefault="00001F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6062" w14:textId="77777777" w:rsidR="00001F65" w:rsidRDefault="00001F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0CCB" w14:textId="77777777" w:rsidR="008C589D" w:rsidRDefault="008C589D" w:rsidP="008C0509">
      <w:pPr>
        <w:spacing w:after="0" w:line="240" w:lineRule="auto"/>
      </w:pPr>
      <w:r>
        <w:separator/>
      </w:r>
    </w:p>
  </w:footnote>
  <w:footnote w:type="continuationSeparator" w:id="0">
    <w:p w14:paraId="0D09A90A" w14:textId="77777777" w:rsidR="008C589D" w:rsidRDefault="008C589D" w:rsidP="008C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9DFD" w14:textId="77777777" w:rsidR="00001F65" w:rsidRDefault="00001F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835242"/>
      <w:docPartObj>
        <w:docPartGallery w:val="Page Numbers (Top of Page)"/>
        <w:docPartUnique/>
      </w:docPartObj>
    </w:sdtPr>
    <w:sdtEndPr/>
    <w:sdtContent>
      <w:p w14:paraId="3FFB4CC5" w14:textId="77777777" w:rsidR="007C7599" w:rsidRDefault="007C75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F2">
          <w:rPr>
            <w:noProof/>
          </w:rPr>
          <w:t>2</w:t>
        </w:r>
        <w:r>
          <w:fldChar w:fldCharType="end"/>
        </w:r>
      </w:p>
    </w:sdtContent>
  </w:sdt>
  <w:p w14:paraId="26BCFD0E" w14:textId="77777777" w:rsidR="00001F65" w:rsidRDefault="00001F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98CE" w14:textId="77777777" w:rsidR="00001F65" w:rsidRPr="00AC0A64" w:rsidRDefault="00001F65" w:rsidP="00AC0A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8E04C4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" w15:restartNumberingAfterBreak="0">
    <w:nsid w:val="6AF91694"/>
    <w:multiLevelType w:val="hybridMultilevel"/>
    <w:tmpl w:val="88CC68D4"/>
    <w:lvl w:ilvl="0" w:tplc="E45EAB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1D0CD8"/>
    <w:multiLevelType w:val="hybridMultilevel"/>
    <w:tmpl w:val="4900D746"/>
    <w:lvl w:ilvl="0" w:tplc="4BB25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8C6B22"/>
    <w:multiLevelType w:val="hybridMultilevel"/>
    <w:tmpl w:val="548E577C"/>
    <w:lvl w:ilvl="0" w:tplc="16F64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A"/>
    <w:rsid w:val="00001F65"/>
    <w:rsid w:val="0001041C"/>
    <w:rsid w:val="000138E3"/>
    <w:rsid w:val="0001617B"/>
    <w:rsid w:val="00022734"/>
    <w:rsid w:val="00026EBB"/>
    <w:rsid w:val="000275FF"/>
    <w:rsid w:val="0003037E"/>
    <w:rsid w:val="00074B64"/>
    <w:rsid w:val="000974F2"/>
    <w:rsid w:val="000A56FA"/>
    <w:rsid w:val="000C7EF4"/>
    <w:rsid w:val="000D2A4A"/>
    <w:rsid w:val="000E2B1D"/>
    <w:rsid w:val="0011754D"/>
    <w:rsid w:val="0011782F"/>
    <w:rsid w:val="001403EB"/>
    <w:rsid w:val="00155E18"/>
    <w:rsid w:val="00166C6A"/>
    <w:rsid w:val="001939BE"/>
    <w:rsid w:val="001964DB"/>
    <w:rsid w:val="001A2A46"/>
    <w:rsid w:val="001F0BCE"/>
    <w:rsid w:val="001F600A"/>
    <w:rsid w:val="00210297"/>
    <w:rsid w:val="002277CE"/>
    <w:rsid w:val="00265842"/>
    <w:rsid w:val="002D4CB8"/>
    <w:rsid w:val="002D5AEA"/>
    <w:rsid w:val="002E1C8E"/>
    <w:rsid w:val="003237A1"/>
    <w:rsid w:val="00344B92"/>
    <w:rsid w:val="003476B4"/>
    <w:rsid w:val="003622CF"/>
    <w:rsid w:val="00380D44"/>
    <w:rsid w:val="003A2D8F"/>
    <w:rsid w:val="003C2D23"/>
    <w:rsid w:val="003D1F5F"/>
    <w:rsid w:val="003D4FF3"/>
    <w:rsid w:val="003D626F"/>
    <w:rsid w:val="003E78D8"/>
    <w:rsid w:val="004323CF"/>
    <w:rsid w:val="004337C3"/>
    <w:rsid w:val="00440C93"/>
    <w:rsid w:val="00444A40"/>
    <w:rsid w:val="00447223"/>
    <w:rsid w:val="00465213"/>
    <w:rsid w:val="00482201"/>
    <w:rsid w:val="004B723D"/>
    <w:rsid w:val="004C1C1E"/>
    <w:rsid w:val="004F4CFA"/>
    <w:rsid w:val="00510218"/>
    <w:rsid w:val="00530374"/>
    <w:rsid w:val="005560AA"/>
    <w:rsid w:val="00565300"/>
    <w:rsid w:val="00581C4B"/>
    <w:rsid w:val="005C1FB2"/>
    <w:rsid w:val="005C62F7"/>
    <w:rsid w:val="005C720A"/>
    <w:rsid w:val="005D4118"/>
    <w:rsid w:val="005D72B0"/>
    <w:rsid w:val="005F734B"/>
    <w:rsid w:val="00624810"/>
    <w:rsid w:val="0064214B"/>
    <w:rsid w:val="0064305B"/>
    <w:rsid w:val="00645076"/>
    <w:rsid w:val="00645899"/>
    <w:rsid w:val="00661E16"/>
    <w:rsid w:val="0067334F"/>
    <w:rsid w:val="006801C5"/>
    <w:rsid w:val="006807DE"/>
    <w:rsid w:val="006956FF"/>
    <w:rsid w:val="006B1854"/>
    <w:rsid w:val="006B464B"/>
    <w:rsid w:val="006C2DCE"/>
    <w:rsid w:val="006D7AA8"/>
    <w:rsid w:val="006F59F2"/>
    <w:rsid w:val="00720C88"/>
    <w:rsid w:val="00784523"/>
    <w:rsid w:val="007948AA"/>
    <w:rsid w:val="00797C59"/>
    <w:rsid w:val="007A73DC"/>
    <w:rsid w:val="007B3EDB"/>
    <w:rsid w:val="007B59B3"/>
    <w:rsid w:val="007C1B88"/>
    <w:rsid w:val="007C74D1"/>
    <w:rsid w:val="007C7599"/>
    <w:rsid w:val="007D358C"/>
    <w:rsid w:val="007E75FF"/>
    <w:rsid w:val="0080610D"/>
    <w:rsid w:val="008171CA"/>
    <w:rsid w:val="00825A95"/>
    <w:rsid w:val="00871B92"/>
    <w:rsid w:val="00872BC5"/>
    <w:rsid w:val="00875C0F"/>
    <w:rsid w:val="0088356C"/>
    <w:rsid w:val="008A4BE0"/>
    <w:rsid w:val="008B36BF"/>
    <w:rsid w:val="008B467F"/>
    <w:rsid w:val="008C0509"/>
    <w:rsid w:val="008C2FE5"/>
    <w:rsid w:val="008C589D"/>
    <w:rsid w:val="008C7C0F"/>
    <w:rsid w:val="008C7C66"/>
    <w:rsid w:val="00904DF0"/>
    <w:rsid w:val="00914FD2"/>
    <w:rsid w:val="0096005D"/>
    <w:rsid w:val="009A2917"/>
    <w:rsid w:val="009A669D"/>
    <w:rsid w:val="009B1858"/>
    <w:rsid w:val="009B7E71"/>
    <w:rsid w:val="009D3BF0"/>
    <w:rsid w:val="009E63CC"/>
    <w:rsid w:val="00A00F12"/>
    <w:rsid w:val="00A019D4"/>
    <w:rsid w:val="00A0660F"/>
    <w:rsid w:val="00A124F4"/>
    <w:rsid w:val="00A42428"/>
    <w:rsid w:val="00A43253"/>
    <w:rsid w:val="00A4450C"/>
    <w:rsid w:val="00A56C54"/>
    <w:rsid w:val="00A6580F"/>
    <w:rsid w:val="00A736EF"/>
    <w:rsid w:val="00A73FDF"/>
    <w:rsid w:val="00A91086"/>
    <w:rsid w:val="00AB77E0"/>
    <w:rsid w:val="00AC0A64"/>
    <w:rsid w:val="00B11A37"/>
    <w:rsid w:val="00B16839"/>
    <w:rsid w:val="00B17AD2"/>
    <w:rsid w:val="00B51F57"/>
    <w:rsid w:val="00B635EE"/>
    <w:rsid w:val="00B64879"/>
    <w:rsid w:val="00B90A66"/>
    <w:rsid w:val="00BA0259"/>
    <w:rsid w:val="00BB0662"/>
    <w:rsid w:val="00BB24D8"/>
    <w:rsid w:val="00BB4113"/>
    <w:rsid w:val="00BC4C9C"/>
    <w:rsid w:val="00BC63E0"/>
    <w:rsid w:val="00BD5E94"/>
    <w:rsid w:val="00BE4005"/>
    <w:rsid w:val="00C12240"/>
    <w:rsid w:val="00C502E3"/>
    <w:rsid w:val="00C5445C"/>
    <w:rsid w:val="00C62D12"/>
    <w:rsid w:val="00CC2B7D"/>
    <w:rsid w:val="00CE14AD"/>
    <w:rsid w:val="00CF468F"/>
    <w:rsid w:val="00D13525"/>
    <w:rsid w:val="00D13D7B"/>
    <w:rsid w:val="00D36754"/>
    <w:rsid w:val="00D5543D"/>
    <w:rsid w:val="00D65EFA"/>
    <w:rsid w:val="00D67DB1"/>
    <w:rsid w:val="00D80E4E"/>
    <w:rsid w:val="00D82AEF"/>
    <w:rsid w:val="00D92A50"/>
    <w:rsid w:val="00DA5942"/>
    <w:rsid w:val="00DE0CD4"/>
    <w:rsid w:val="00DE3617"/>
    <w:rsid w:val="00E023FF"/>
    <w:rsid w:val="00E4345E"/>
    <w:rsid w:val="00E53533"/>
    <w:rsid w:val="00E56DBE"/>
    <w:rsid w:val="00E60C25"/>
    <w:rsid w:val="00E763C2"/>
    <w:rsid w:val="00E84A3C"/>
    <w:rsid w:val="00EA2289"/>
    <w:rsid w:val="00EA2C80"/>
    <w:rsid w:val="00EA5B2A"/>
    <w:rsid w:val="00EB53EC"/>
    <w:rsid w:val="00EC1049"/>
    <w:rsid w:val="00EC6945"/>
    <w:rsid w:val="00ED1665"/>
    <w:rsid w:val="00F21A62"/>
    <w:rsid w:val="00F2585E"/>
    <w:rsid w:val="00F27985"/>
    <w:rsid w:val="00F36300"/>
    <w:rsid w:val="00F4629D"/>
    <w:rsid w:val="00F553E1"/>
    <w:rsid w:val="00F55C85"/>
    <w:rsid w:val="00F8784C"/>
    <w:rsid w:val="00FA1D81"/>
    <w:rsid w:val="00FD3960"/>
    <w:rsid w:val="00FD4F10"/>
    <w:rsid w:val="00FE251C"/>
    <w:rsid w:val="00FE70B9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A6163"/>
  <w15:docId w15:val="{6FAF0BC9-3ACD-40CA-86CE-622F0BA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09"/>
  </w:style>
  <w:style w:type="paragraph" w:styleId="a5">
    <w:name w:val="footer"/>
    <w:basedOn w:val="a"/>
    <w:link w:val="a6"/>
    <w:uiPriority w:val="99"/>
    <w:semiHidden/>
    <w:unhideWhenUsed/>
    <w:rsid w:val="008C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09"/>
  </w:style>
  <w:style w:type="paragraph" w:customStyle="1" w:styleId="ConsPlusNormal">
    <w:name w:val="ConsPlusNormal"/>
    <w:rsid w:val="00A6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6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B3ED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B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BB4DDA082392E11BA6A788BC6BAFFE8EF3710C89B593445A4951BF91AC9AF5B354ECC11C37069151A47EC2C8C7EC0C3F62D8E4E216F747575C8F4gDF3O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F8D78381D1DACCC09422B913CDB121CEEE65028A2D9A7267ACD7C8D4A12A05F39E2B1D74329E1860341499CAk5eEG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8</cp:revision>
  <cp:lastPrinted>2021-07-13T06:03:00Z</cp:lastPrinted>
  <dcterms:created xsi:type="dcterms:W3CDTF">2021-07-13T06:09:00Z</dcterms:created>
  <dcterms:modified xsi:type="dcterms:W3CDTF">2021-07-27T05:12:00Z</dcterms:modified>
</cp:coreProperties>
</file>