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4F" w:rsidRPr="006E413C" w:rsidRDefault="000B0D4F" w:rsidP="000B0D4F">
      <w:pPr>
        <w:ind w:left="-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3A1182" wp14:editId="50BE86A3">
            <wp:extent cx="828675" cy="1162050"/>
            <wp:effectExtent l="0" t="0" r="0" b="0"/>
            <wp:docPr id="1" name="Рисунок 1" descr="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4F" w:rsidRPr="006E413C" w:rsidRDefault="000B0D4F" w:rsidP="000B0D4F">
      <w:pPr>
        <w:jc w:val="center"/>
        <w:rPr>
          <w:b/>
          <w:sz w:val="28"/>
          <w:szCs w:val="28"/>
        </w:rPr>
      </w:pPr>
      <w:r w:rsidRPr="006E413C">
        <w:rPr>
          <w:b/>
          <w:sz w:val="28"/>
          <w:szCs w:val="28"/>
        </w:rPr>
        <w:t xml:space="preserve">АДМИНИСТРАЦИЯ СТАРОЩЕРБИНОВСКОГО </w:t>
      </w:r>
    </w:p>
    <w:p w:rsidR="000B0D4F" w:rsidRPr="006E413C" w:rsidRDefault="000B0D4F" w:rsidP="000B0D4F">
      <w:pPr>
        <w:jc w:val="center"/>
        <w:rPr>
          <w:b/>
          <w:sz w:val="28"/>
          <w:szCs w:val="28"/>
        </w:rPr>
      </w:pPr>
      <w:r w:rsidRPr="006E413C">
        <w:rPr>
          <w:b/>
          <w:sz w:val="28"/>
          <w:szCs w:val="28"/>
        </w:rPr>
        <w:t>СЕЛЬСКОГО ПОСЕЛЕНИЯ ЩЕРБИНОВСКОГО РАЙОНА</w:t>
      </w:r>
    </w:p>
    <w:p w:rsidR="000B0D4F" w:rsidRPr="006E413C" w:rsidRDefault="000B0D4F" w:rsidP="000B0D4F">
      <w:pPr>
        <w:jc w:val="center"/>
        <w:rPr>
          <w:b/>
          <w:sz w:val="28"/>
          <w:szCs w:val="28"/>
        </w:rPr>
      </w:pPr>
    </w:p>
    <w:p w:rsidR="000B0D4F" w:rsidRPr="006E413C" w:rsidRDefault="000B0D4F" w:rsidP="000B0D4F">
      <w:pPr>
        <w:jc w:val="center"/>
        <w:rPr>
          <w:b/>
          <w:sz w:val="32"/>
          <w:szCs w:val="32"/>
        </w:rPr>
      </w:pPr>
      <w:r w:rsidRPr="006E413C">
        <w:rPr>
          <w:b/>
          <w:sz w:val="32"/>
          <w:szCs w:val="32"/>
        </w:rPr>
        <w:t>ПОСТАНОВЛЕНИЕ</w:t>
      </w:r>
    </w:p>
    <w:p w:rsidR="000B0D4F" w:rsidRPr="006E413C" w:rsidRDefault="000B0D4F" w:rsidP="000B0D4F">
      <w:pPr>
        <w:jc w:val="center"/>
        <w:rPr>
          <w:b/>
        </w:rPr>
      </w:pPr>
    </w:p>
    <w:p w:rsidR="000B0D4F" w:rsidRPr="006E413C" w:rsidRDefault="000B0D4F" w:rsidP="000B0D4F">
      <w:pPr>
        <w:jc w:val="both"/>
        <w:rPr>
          <w:sz w:val="28"/>
          <w:szCs w:val="28"/>
        </w:rPr>
      </w:pPr>
      <w:r w:rsidRPr="006E413C">
        <w:rPr>
          <w:sz w:val="28"/>
          <w:szCs w:val="28"/>
        </w:rPr>
        <w:t xml:space="preserve">от </w:t>
      </w:r>
      <w:r>
        <w:rPr>
          <w:sz w:val="28"/>
          <w:szCs w:val="28"/>
        </w:rPr>
        <w:t>08.02</w:t>
      </w:r>
      <w:r w:rsidRPr="006E413C">
        <w:rPr>
          <w:sz w:val="28"/>
          <w:szCs w:val="28"/>
        </w:rPr>
        <w:t xml:space="preserve">.2018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6E413C">
        <w:rPr>
          <w:sz w:val="28"/>
          <w:szCs w:val="28"/>
        </w:rPr>
        <w:t xml:space="preserve"> № 2</w:t>
      </w:r>
      <w:r w:rsidR="00E6582D">
        <w:rPr>
          <w:sz w:val="28"/>
          <w:szCs w:val="28"/>
        </w:rPr>
        <w:t>5</w:t>
      </w:r>
    </w:p>
    <w:p w:rsidR="00E57F2C" w:rsidRDefault="000B0D4F" w:rsidP="000B0D4F">
      <w:pPr>
        <w:jc w:val="center"/>
        <w:rPr>
          <w:sz w:val="28"/>
          <w:szCs w:val="28"/>
        </w:rPr>
      </w:pPr>
      <w:r w:rsidRPr="006E413C">
        <w:rPr>
          <w:sz w:val="20"/>
        </w:rPr>
        <w:t>ст-ца Старощербиновская</w:t>
      </w:r>
    </w:p>
    <w:p w:rsidR="00946521" w:rsidRDefault="00946521" w:rsidP="00E57F2C">
      <w:pPr>
        <w:jc w:val="center"/>
        <w:rPr>
          <w:sz w:val="28"/>
          <w:szCs w:val="28"/>
        </w:rPr>
      </w:pPr>
    </w:p>
    <w:p w:rsidR="00946521" w:rsidRDefault="00946521" w:rsidP="00E57F2C">
      <w:pPr>
        <w:jc w:val="center"/>
        <w:rPr>
          <w:sz w:val="28"/>
          <w:szCs w:val="28"/>
        </w:rPr>
      </w:pPr>
    </w:p>
    <w:p w:rsidR="00E57F2C" w:rsidRDefault="00E57F2C" w:rsidP="00E57F2C">
      <w:pPr>
        <w:jc w:val="center"/>
        <w:rPr>
          <w:sz w:val="28"/>
          <w:szCs w:val="28"/>
        </w:rPr>
      </w:pPr>
    </w:p>
    <w:p w:rsidR="00E57F2C" w:rsidRPr="001E0386" w:rsidRDefault="00E57F2C" w:rsidP="00E57F2C">
      <w:pPr>
        <w:jc w:val="center"/>
        <w:rPr>
          <w:b/>
          <w:sz w:val="28"/>
          <w:szCs w:val="28"/>
        </w:rPr>
      </w:pPr>
      <w:r w:rsidRPr="001E0386">
        <w:rPr>
          <w:b/>
          <w:sz w:val="28"/>
          <w:szCs w:val="28"/>
        </w:rPr>
        <w:t>О внесении изменений в постановление администрации</w:t>
      </w:r>
    </w:p>
    <w:p w:rsidR="00E57F2C" w:rsidRPr="001E0386" w:rsidRDefault="00E57F2C" w:rsidP="00E57F2C">
      <w:pPr>
        <w:jc w:val="center"/>
        <w:rPr>
          <w:b/>
          <w:sz w:val="28"/>
          <w:szCs w:val="28"/>
        </w:rPr>
      </w:pPr>
      <w:r w:rsidRPr="001E0386">
        <w:rPr>
          <w:b/>
          <w:sz w:val="28"/>
          <w:szCs w:val="28"/>
        </w:rPr>
        <w:t>Старощербиновского сельского поселения Щербиновского</w:t>
      </w:r>
    </w:p>
    <w:p w:rsidR="00E57F2C" w:rsidRPr="001E0386" w:rsidRDefault="00E57F2C" w:rsidP="00E57F2C">
      <w:pPr>
        <w:jc w:val="center"/>
        <w:rPr>
          <w:b/>
          <w:sz w:val="28"/>
          <w:szCs w:val="28"/>
        </w:rPr>
      </w:pPr>
      <w:r w:rsidRPr="001E0386">
        <w:rPr>
          <w:b/>
          <w:sz w:val="28"/>
          <w:szCs w:val="28"/>
        </w:rPr>
        <w:t xml:space="preserve">района от 31 октября 2014 года № 520 </w:t>
      </w:r>
    </w:p>
    <w:p w:rsidR="00E57F2C" w:rsidRPr="001E0386" w:rsidRDefault="00E57F2C" w:rsidP="00E57F2C">
      <w:pPr>
        <w:jc w:val="center"/>
        <w:rPr>
          <w:b/>
          <w:sz w:val="28"/>
          <w:szCs w:val="28"/>
        </w:rPr>
      </w:pPr>
      <w:r w:rsidRPr="001E0386">
        <w:rPr>
          <w:b/>
          <w:sz w:val="28"/>
          <w:szCs w:val="28"/>
        </w:rPr>
        <w:t xml:space="preserve">«Об утверждении муниципальной программы </w:t>
      </w:r>
    </w:p>
    <w:p w:rsidR="00E57F2C" w:rsidRPr="001E0386" w:rsidRDefault="00E57F2C" w:rsidP="00E57F2C">
      <w:pPr>
        <w:jc w:val="center"/>
        <w:rPr>
          <w:b/>
          <w:sz w:val="28"/>
          <w:szCs w:val="28"/>
        </w:rPr>
      </w:pPr>
      <w:r w:rsidRPr="001E0386">
        <w:rPr>
          <w:b/>
          <w:sz w:val="28"/>
          <w:szCs w:val="28"/>
        </w:rPr>
        <w:t xml:space="preserve">Старощербиновского сельского поселения </w:t>
      </w:r>
    </w:p>
    <w:p w:rsidR="00E57F2C" w:rsidRPr="001E0386" w:rsidRDefault="00E57F2C" w:rsidP="00E57F2C">
      <w:pPr>
        <w:jc w:val="center"/>
        <w:rPr>
          <w:b/>
          <w:sz w:val="28"/>
          <w:szCs w:val="28"/>
        </w:rPr>
      </w:pPr>
      <w:r w:rsidRPr="001E0386">
        <w:rPr>
          <w:b/>
          <w:sz w:val="28"/>
          <w:szCs w:val="28"/>
        </w:rPr>
        <w:t xml:space="preserve">Щербиновского района «Управление </w:t>
      </w:r>
      <w:proofErr w:type="gramStart"/>
      <w:r w:rsidRPr="001E0386">
        <w:rPr>
          <w:b/>
          <w:sz w:val="28"/>
          <w:szCs w:val="28"/>
        </w:rPr>
        <w:t>муниципальным</w:t>
      </w:r>
      <w:proofErr w:type="gramEnd"/>
    </w:p>
    <w:p w:rsidR="00E57F2C" w:rsidRPr="001E0386" w:rsidRDefault="00E57F2C" w:rsidP="00E57F2C">
      <w:pPr>
        <w:jc w:val="center"/>
        <w:rPr>
          <w:b/>
          <w:sz w:val="28"/>
          <w:szCs w:val="28"/>
        </w:rPr>
      </w:pPr>
      <w:r w:rsidRPr="001E0386">
        <w:rPr>
          <w:b/>
          <w:sz w:val="28"/>
          <w:szCs w:val="28"/>
        </w:rPr>
        <w:t>имуществом Старощербиновского сельского поселения</w:t>
      </w:r>
    </w:p>
    <w:p w:rsidR="00E57F2C" w:rsidRPr="001E0386" w:rsidRDefault="00E57F2C" w:rsidP="00E57F2C">
      <w:pPr>
        <w:jc w:val="center"/>
        <w:rPr>
          <w:b/>
          <w:sz w:val="28"/>
          <w:szCs w:val="28"/>
        </w:rPr>
      </w:pPr>
      <w:r w:rsidRPr="001E0386">
        <w:rPr>
          <w:b/>
          <w:sz w:val="28"/>
          <w:szCs w:val="28"/>
        </w:rPr>
        <w:t>Щербиновского района»</w:t>
      </w:r>
    </w:p>
    <w:p w:rsidR="00E57F2C" w:rsidRPr="001E0386" w:rsidRDefault="00E57F2C" w:rsidP="00E57F2C">
      <w:pPr>
        <w:jc w:val="center"/>
        <w:rPr>
          <w:sz w:val="28"/>
          <w:szCs w:val="28"/>
        </w:rPr>
      </w:pPr>
    </w:p>
    <w:p w:rsidR="00E57F2C" w:rsidRPr="001E0386" w:rsidRDefault="00E57F2C" w:rsidP="00E57F2C">
      <w:pPr>
        <w:jc w:val="center"/>
        <w:rPr>
          <w:sz w:val="28"/>
          <w:szCs w:val="28"/>
        </w:rPr>
      </w:pPr>
    </w:p>
    <w:p w:rsidR="00E57F2C" w:rsidRPr="001E0386" w:rsidRDefault="00E57F2C" w:rsidP="00E57F2C">
      <w:pPr>
        <w:jc w:val="center"/>
        <w:rPr>
          <w:sz w:val="28"/>
          <w:szCs w:val="28"/>
        </w:rPr>
      </w:pPr>
    </w:p>
    <w:p w:rsidR="00E57F2C" w:rsidRPr="001E0386" w:rsidRDefault="0086088F" w:rsidP="00E57F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распоряжения от 25 января 2018 года № 8-р «О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аудиторской проверки в отношении муниципального унитарного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«Ритуал» Старощербиновского сельского поселения Щербиновского района, и в</w:t>
      </w:r>
      <w:r w:rsidR="00E57F2C" w:rsidRPr="001E0386">
        <w:rPr>
          <w:sz w:val="28"/>
          <w:szCs w:val="28"/>
        </w:rPr>
        <w:t xml:space="preserve"> связи с уточнением объемов финансирования мероприятий и в соответствии с постановлением администрации Старощербиновского сел</w:t>
      </w:r>
      <w:r w:rsidR="00E57F2C" w:rsidRPr="001E0386">
        <w:rPr>
          <w:sz w:val="28"/>
          <w:szCs w:val="28"/>
        </w:rPr>
        <w:t>ь</w:t>
      </w:r>
      <w:r w:rsidR="00E57F2C" w:rsidRPr="001E0386">
        <w:rPr>
          <w:sz w:val="28"/>
          <w:szCs w:val="28"/>
        </w:rPr>
        <w:t>ского поселения Щербиновского района от 14 июля 2014 года № 259 «О п</w:t>
      </w:r>
      <w:r w:rsidR="00E57F2C" w:rsidRPr="001E0386">
        <w:rPr>
          <w:sz w:val="28"/>
          <w:szCs w:val="28"/>
        </w:rPr>
        <w:t>о</w:t>
      </w:r>
      <w:r w:rsidR="00E57F2C" w:rsidRPr="001E0386">
        <w:rPr>
          <w:sz w:val="28"/>
          <w:szCs w:val="28"/>
        </w:rPr>
        <w:t>рядке принятия решения о разработке, формирования, реализации и оценки эффективности</w:t>
      </w:r>
      <w:proofErr w:type="gramEnd"/>
      <w:r w:rsidR="00E57F2C" w:rsidRPr="001E0386">
        <w:rPr>
          <w:sz w:val="28"/>
          <w:szCs w:val="28"/>
        </w:rPr>
        <w:t xml:space="preserve"> </w:t>
      </w:r>
      <w:proofErr w:type="gramStart"/>
      <w:r w:rsidR="00E57F2C" w:rsidRPr="001E0386">
        <w:rPr>
          <w:sz w:val="28"/>
          <w:szCs w:val="28"/>
        </w:rPr>
        <w:t>реализации муниципальных программ Старощербиновского сельского поселения Щербиновского района» (с изменениями от 09 сентября</w:t>
      </w:r>
      <w:proofErr w:type="gramEnd"/>
      <w:r w:rsidR="00E57F2C" w:rsidRPr="001E0386">
        <w:rPr>
          <w:sz w:val="28"/>
          <w:szCs w:val="28"/>
        </w:rPr>
        <w:t xml:space="preserve"> 2014 года № 388, от 31 октября 2014 года № 508, от 12 мая 2016 года № 199, от 16 мая 2016 года № 207)  </w:t>
      </w:r>
      <w:proofErr w:type="gramStart"/>
      <w:r w:rsidR="00E57F2C" w:rsidRPr="001E0386">
        <w:rPr>
          <w:sz w:val="28"/>
          <w:szCs w:val="28"/>
        </w:rPr>
        <w:t>п</w:t>
      </w:r>
      <w:proofErr w:type="gramEnd"/>
      <w:r w:rsidR="00E57F2C" w:rsidRPr="001E0386">
        <w:rPr>
          <w:sz w:val="28"/>
          <w:szCs w:val="28"/>
        </w:rPr>
        <w:t xml:space="preserve"> о с т а н о в л я ю:</w:t>
      </w:r>
    </w:p>
    <w:p w:rsidR="00E57F2C" w:rsidRPr="001E0386" w:rsidRDefault="00E57F2C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 xml:space="preserve">1. </w:t>
      </w:r>
      <w:proofErr w:type="gramStart"/>
      <w:r w:rsidRPr="001E0386">
        <w:rPr>
          <w:sz w:val="28"/>
          <w:szCs w:val="28"/>
        </w:rPr>
        <w:t>Внести в постановление администрации Старощербиновского сел</w:t>
      </w:r>
      <w:r w:rsidRPr="001E0386">
        <w:rPr>
          <w:sz w:val="28"/>
          <w:szCs w:val="28"/>
        </w:rPr>
        <w:t>ь</w:t>
      </w:r>
      <w:r w:rsidRPr="001E0386">
        <w:rPr>
          <w:sz w:val="28"/>
          <w:szCs w:val="28"/>
        </w:rPr>
        <w:t>ского поселения Щербиновского района от 31 октября 2014 года № 520 «Об утверждении муниципальной программы Старощербиновского сельского п</w:t>
      </w:r>
      <w:r w:rsidRPr="001E0386">
        <w:rPr>
          <w:sz w:val="28"/>
          <w:szCs w:val="28"/>
        </w:rPr>
        <w:t>о</w:t>
      </w:r>
      <w:r w:rsidRPr="001E0386">
        <w:rPr>
          <w:sz w:val="28"/>
          <w:szCs w:val="28"/>
        </w:rPr>
        <w:t>селения Щербиновского района «Управление муниципальным имуществом Старощербиновского сельского поселения Щербиновского района» (с изм</w:t>
      </w:r>
      <w:r w:rsidRPr="001E0386">
        <w:rPr>
          <w:sz w:val="28"/>
          <w:szCs w:val="28"/>
        </w:rPr>
        <w:t>е</w:t>
      </w:r>
      <w:r w:rsidRPr="001E0386">
        <w:rPr>
          <w:sz w:val="28"/>
          <w:szCs w:val="28"/>
        </w:rPr>
        <w:t>нениями от 26 октября 2016 года № 396, от 08 ноября 2017 года № 302</w:t>
      </w:r>
      <w:r w:rsidR="00946521">
        <w:rPr>
          <w:sz w:val="28"/>
          <w:szCs w:val="28"/>
        </w:rPr>
        <w:t xml:space="preserve">, от </w:t>
      </w:r>
      <w:r w:rsidR="00F06170">
        <w:rPr>
          <w:sz w:val="28"/>
          <w:szCs w:val="28"/>
        </w:rPr>
        <w:t xml:space="preserve">   </w:t>
      </w:r>
      <w:r w:rsidR="00946521">
        <w:rPr>
          <w:sz w:val="28"/>
          <w:szCs w:val="28"/>
        </w:rPr>
        <w:t>21 декабря 2017 года № 371</w:t>
      </w:r>
      <w:r w:rsidRPr="001E0386">
        <w:rPr>
          <w:sz w:val="28"/>
          <w:szCs w:val="28"/>
        </w:rPr>
        <w:t>) (далее - постановление) изменения изложив приложение к постановлению в</w:t>
      </w:r>
      <w:proofErr w:type="gramEnd"/>
      <w:r w:rsidRPr="001E0386">
        <w:rPr>
          <w:sz w:val="28"/>
          <w:szCs w:val="28"/>
        </w:rPr>
        <w:t xml:space="preserve"> новой редакции (прилагается).</w:t>
      </w:r>
    </w:p>
    <w:p w:rsidR="00E57F2C" w:rsidRPr="001E0386" w:rsidRDefault="00E57F2C" w:rsidP="00946521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>2. Финансово-экономическому отделу администрации Старощербино</w:t>
      </w:r>
      <w:r w:rsidRPr="001E0386">
        <w:rPr>
          <w:sz w:val="28"/>
          <w:szCs w:val="28"/>
        </w:rPr>
        <w:t>в</w:t>
      </w:r>
      <w:r w:rsidRPr="001E0386">
        <w:rPr>
          <w:sz w:val="28"/>
          <w:szCs w:val="28"/>
        </w:rPr>
        <w:t xml:space="preserve">ского сельского поселения Щербиновского района (Еремина) предусмотреть </w:t>
      </w:r>
      <w:r w:rsidRPr="001E0386">
        <w:rPr>
          <w:sz w:val="28"/>
          <w:szCs w:val="28"/>
        </w:rPr>
        <w:lastRenderedPageBreak/>
        <w:t>в бюджете Старощербиновского сельского поселения Щербиновского района финансирование муниципальной программы Старощербиновского сельского поселения Щербиновского района «Управление муниципальным имущ</w:t>
      </w:r>
      <w:r w:rsidRPr="001E0386">
        <w:rPr>
          <w:sz w:val="28"/>
          <w:szCs w:val="28"/>
        </w:rPr>
        <w:t>е</w:t>
      </w:r>
      <w:r w:rsidRPr="001E0386">
        <w:rPr>
          <w:sz w:val="28"/>
          <w:szCs w:val="28"/>
        </w:rPr>
        <w:t>ством Старощербиновского сельского поселения Щербиновского района» в соответствии с настоящим постановлением.</w:t>
      </w:r>
    </w:p>
    <w:p w:rsidR="00E57F2C" w:rsidRPr="001E0386" w:rsidRDefault="00E57F2C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>3. Отменить постановление администрации Старощербиновского сел</w:t>
      </w:r>
      <w:r w:rsidRPr="001E0386">
        <w:rPr>
          <w:sz w:val="28"/>
          <w:szCs w:val="28"/>
        </w:rPr>
        <w:t>ь</w:t>
      </w:r>
      <w:r w:rsidRPr="001E0386">
        <w:rPr>
          <w:sz w:val="28"/>
          <w:szCs w:val="28"/>
        </w:rPr>
        <w:t>ского посе</w:t>
      </w:r>
      <w:r w:rsidR="00946521">
        <w:rPr>
          <w:sz w:val="28"/>
          <w:szCs w:val="28"/>
        </w:rPr>
        <w:t>ления Щербиновского района от 21 декабря 2017 года № 371</w:t>
      </w:r>
      <w:r w:rsidRPr="001E0386">
        <w:rPr>
          <w:sz w:val="28"/>
          <w:szCs w:val="28"/>
        </w:rPr>
        <w:t xml:space="preserve"> «О внесении изменений в постановление администрации Старощербиновского сельского поселения Щербиновского района от 31 октября 2014 года № 520 «Об утверждении муниципальной программы Старощербиновского сельск</w:t>
      </w:r>
      <w:r w:rsidRPr="001E0386">
        <w:rPr>
          <w:sz w:val="28"/>
          <w:szCs w:val="28"/>
        </w:rPr>
        <w:t>о</w:t>
      </w:r>
      <w:r w:rsidRPr="001E0386">
        <w:rPr>
          <w:sz w:val="28"/>
          <w:szCs w:val="28"/>
        </w:rPr>
        <w:t>го поселения Щербиновского района «Управление муниципальным имущ</w:t>
      </w:r>
      <w:r w:rsidRPr="001E0386">
        <w:rPr>
          <w:sz w:val="28"/>
          <w:szCs w:val="28"/>
        </w:rPr>
        <w:t>е</w:t>
      </w:r>
      <w:r w:rsidRPr="001E0386">
        <w:rPr>
          <w:sz w:val="28"/>
          <w:szCs w:val="28"/>
        </w:rPr>
        <w:t>ством Старощербиновского сельского поселения Щербиновского района».</w:t>
      </w:r>
    </w:p>
    <w:p w:rsidR="00E57F2C" w:rsidRPr="001E0386" w:rsidRDefault="00E57F2C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>4. Общему отделу администрации Старощербиновского сельского п</w:t>
      </w:r>
      <w:r w:rsidRPr="001E0386">
        <w:rPr>
          <w:sz w:val="28"/>
          <w:szCs w:val="28"/>
        </w:rPr>
        <w:t>о</w:t>
      </w:r>
      <w:r w:rsidRPr="001E0386">
        <w:rPr>
          <w:sz w:val="28"/>
          <w:szCs w:val="28"/>
        </w:rPr>
        <w:t>селения Щербиновского района (Шилова):</w:t>
      </w:r>
    </w:p>
    <w:p w:rsidR="00E57F2C" w:rsidRPr="001E0386" w:rsidRDefault="00E57F2C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 xml:space="preserve">1) </w:t>
      </w:r>
      <w:proofErr w:type="gramStart"/>
      <w:r w:rsidRPr="001E0386">
        <w:rPr>
          <w:sz w:val="28"/>
          <w:szCs w:val="28"/>
        </w:rPr>
        <w:t>разместить</w:t>
      </w:r>
      <w:proofErr w:type="gramEnd"/>
      <w:r w:rsidRPr="001E0386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</w:t>
      </w:r>
      <w:r w:rsidRPr="001E0386">
        <w:rPr>
          <w:sz w:val="28"/>
          <w:szCs w:val="28"/>
        </w:rPr>
        <w:t>а</w:t>
      </w:r>
      <w:r w:rsidRPr="001E0386">
        <w:rPr>
          <w:sz w:val="28"/>
          <w:szCs w:val="28"/>
        </w:rPr>
        <w:t>ции Старощербиновского сельского поселения Щербиновского района (</w:t>
      </w:r>
      <w:hyperlink r:id="rId9" w:history="1">
        <w:r w:rsidRPr="001E038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E0386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1E038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starscherb</w:t>
        </w:r>
        <w:proofErr w:type="spellEnd"/>
        <w:r w:rsidRPr="001E0386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E038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E0386">
        <w:rPr>
          <w:sz w:val="28"/>
          <w:szCs w:val="28"/>
        </w:rPr>
        <w:t>) в меню сайта «Муниципальны</w:t>
      </w:r>
      <w:r w:rsidR="00946521">
        <w:rPr>
          <w:sz w:val="28"/>
          <w:szCs w:val="28"/>
        </w:rPr>
        <w:t>е программы», «Измен</w:t>
      </w:r>
      <w:r w:rsidR="00946521">
        <w:rPr>
          <w:sz w:val="28"/>
          <w:szCs w:val="28"/>
        </w:rPr>
        <w:t>е</w:t>
      </w:r>
      <w:r w:rsidR="00946521">
        <w:rPr>
          <w:sz w:val="28"/>
          <w:szCs w:val="28"/>
        </w:rPr>
        <w:t>ния», «2018</w:t>
      </w:r>
      <w:r w:rsidRPr="001E0386">
        <w:rPr>
          <w:sz w:val="28"/>
          <w:szCs w:val="28"/>
        </w:rPr>
        <w:t xml:space="preserve"> год»;</w:t>
      </w:r>
    </w:p>
    <w:p w:rsidR="00E57F2C" w:rsidRPr="001E0386" w:rsidRDefault="00E57F2C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>2) официально опубликовать настоящее постановление в периодич</w:t>
      </w:r>
      <w:r w:rsidRPr="001E0386">
        <w:rPr>
          <w:sz w:val="28"/>
          <w:szCs w:val="28"/>
        </w:rPr>
        <w:t>е</w:t>
      </w:r>
      <w:r w:rsidRPr="001E0386">
        <w:rPr>
          <w:sz w:val="28"/>
          <w:szCs w:val="28"/>
        </w:rPr>
        <w:t>ском печатном издании «Информационный бюллетень органов местного с</w:t>
      </w:r>
      <w:r w:rsidRPr="001E0386">
        <w:rPr>
          <w:sz w:val="28"/>
          <w:szCs w:val="28"/>
        </w:rPr>
        <w:t>а</w:t>
      </w:r>
      <w:r w:rsidRPr="001E0386">
        <w:rPr>
          <w:sz w:val="28"/>
          <w:szCs w:val="28"/>
        </w:rPr>
        <w:t>моуправления Старощербиновского сельского поселения Щербиновского района».</w:t>
      </w:r>
    </w:p>
    <w:p w:rsidR="00E57F2C" w:rsidRPr="001E0386" w:rsidRDefault="00E57F2C" w:rsidP="00E57F2C">
      <w:pPr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>5. Постановление вступает в силу на следующий день после его офиц</w:t>
      </w:r>
      <w:r w:rsidRPr="001E0386">
        <w:rPr>
          <w:sz w:val="28"/>
          <w:szCs w:val="28"/>
        </w:rPr>
        <w:t>и</w:t>
      </w:r>
      <w:r w:rsidRPr="001E0386">
        <w:rPr>
          <w:sz w:val="28"/>
          <w:szCs w:val="28"/>
        </w:rPr>
        <w:t>ального опубликования.</w:t>
      </w:r>
    </w:p>
    <w:p w:rsidR="00E57F2C" w:rsidRPr="001E0386" w:rsidRDefault="00E57F2C" w:rsidP="00E57F2C">
      <w:pPr>
        <w:jc w:val="both"/>
        <w:rPr>
          <w:sz w:val="28"/>
          <w:szCs w:val="28"/>
        </w:rPr>
      </w:pPr>
    </w:p>
    <w:p w:rsidR="00E57F2C" w:rsidRPr="001E0386" w:rsidRDefault="00E57F2C" w:rsidP="00E57F2C">
      <w:pPr>
        <w:jc w:val="both"/>
        <w:rPr>
          <w:sz w:val="28"/>
          <w:szCs w:val="28"/>
        </w:rPr>
      </w:pPr>
    </w:p>
    <w:p w:rsidR="00E57F2C" w:rsidRPr="001E0386" w:rsidRDefault="00E57F2C" w:rsidP="00E57F2C">
      <w:pPr>
        <w:jc w:val="both"/>
        <w:rPr>
          <w:sz w:val="28"/>
          <w:szCs w:val="28"/>
        </w:rPr>
      </w:pPr>
    </w:p>
    <w:p w:rsidR="00E57F2C" w:rsidRPr="001E0386" w:rsidRDefault="00E57F2C" w:rsidP="00E57F2C">
      <w:pPr>
        <w:jc w:val="both"/>
        <w:rPr>
          <w:sz w:val="28"/>
          <w:szCs w:val="28"/>
        </w:rPr>
      </w:pPr>
      <w:r w:rsidRPr="001E0386">
        <w:rPr>
          <w:sz w:val="28"/>
          <w:szCs w:val="28"/>
        </w:rPr>
        <w:t>Глава</w:t>
      </w:r>
    </w:p>
    <w:p w:rsidR="00E57F2C" w:rsidRPr="001E0386" w:rsidRDefault="00E57F2C" w:rsidP="00E57F2C">
      <w:pPr>
        <w:jc w:val="both"/>
        <w:rPr>
          <w:sz w:val="28"/>
          <w:szCs w:val="28"/>
        </w:rPr>
      </w:pPr>
      <w:r w:rsidRPr="001E0386">
        <w:rPr>
          <w:sz w:val="28"/>
          <w:szCs w:val="28"/>
        </w:rPr>
        <w:t xml:space="preserve">Старощербиновского сельского поселения </w:t>
      </w:r>
    </w:p>
    <w:p w:rsidR="00E57F2C" w:rsidRPr="001E0386" w:rsidRDefault="00E57F2C" w:rsidP="00E57F2C">
      <w:pPr>
        <w:jc w:val="both"/>
        <w:rPr>
          <w:sz w:val="28"/>
          <w:szCs w:val="28"/>
        </w:rPr>
      </w:pPr>
      <w:r w:rsidRPr="001E0386">
        <w:rPr>
          <w:sz w:val="28"/>
          <w:szCs w:val="28"/>
        </w:rPr>
        <w:t>Щербиновского района</w:t>
      </w:r>
      <w:r w:rsidRPr="001E0386">
        <w:rPr>
          <w:sz w:val="28"/>
          <w:szCs w:val="28"/>
        </w:rPr>
        <w:tab/>
      </w:r>
      <w:r w:rsidRPr="001E0386">
        <w:rPr>
          <w:sz w:val="28"/>
          <w:szCs w:val="28"/>
        </w:rPr>
        <w:tab/>
      </w:r>
      <w:r w:rsidRPr="001E0386">
        <w:rPr>
          <w:sz w:val="28"/>
          <w:szCs w:val="28"/>
        </w:rPr>
        <w:tab/>
      </w:r>
      <w:r w:rsidRPr="001E0386">
        <w:rPr>
          <w:sz w:val="28"/>
          <w:szCs w:val="28"/>
        </w:rPr>
        <w:tab/>
      </w:r>
      <w:r w:rsidRPr="001E0386">
        <w:rPr>
          <w:sz w:val="28"/>
          <w:szCs w:val="28"/>
        </w:rPr>
        <w:tab/>
      </w:r>
      <w:r w:rsidRPr="001E0386">
        <w:rPr>
          <w:sz w:val="28"/>
          <w:szCs w:val="28"/>
        </w:rPr>
        <w:tab/>
      </w:r>
      <w:r w:rsidRPr="001E0386">
        <w:rPr>
          <w:sz w:val="28"/>
          <w:szCs w:val="28"/>
        </w:rPr>
        <w:tab/>
      </w:r>
      <w:r w:rsidR="00F06170">
        <w:rPr>
          <w:sz w:val="28"/>
          <w:szCs w:val="28"/>
        </w:rPr>
        <w:t xml:space="preserve">     </w:t>
      </w:r>
      <w:r w:rsidRPr="001E0386">
        <w:rPr>
          <w:sz w:val="28"/>
          <w:szCs w:val="28"/>
        </w:rPr>
        <w:t>В.Г. Подолянко</w:t>
      </w: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4838"/>
      </w:tblGrid>
      <w:tr w:rsidR="00EE36CF" w:rsidRPr="00D73BDE" w:rsidTr="000B0D4F">
        <w:tc>
          <w:tcPr>
            <w:tcW w:w="4733" w:type="dxa"/>
          </w:tcPr>
          <w:p w:rsidR="00EE36CF" w:rsidRPr="00D73BDE" w:rsidRDefault="00EE36CF" w:rsidP="00EE36CF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EE36CF" w:rsidRPr="00D73BDE" w:rsidRDefault="00EE36CF" w:rsidP="00EE36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ПРИЛОЖЕНИЕ</w:t>
            </w:r>
          </w:p>
          <w:p w:rsidR="00EE36CF" w:rsidRPr="00D73BDE" w:rsidRDefault="00EE36CF" w:rsidP="00EE36CF">
            <w:pPr>
              <w:widowControl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 xml:space="preserve">   к постановлению администрации </w:t>
            </w:r>
          </w:p>
          <w:p w:rsidR="00EE36CF" w:rsidRPr="00D73BDE" w:rsidRDefault="00EE36CF" w:rsidP="00EE36CF">
            <w:pPr>
              <w:widowControl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 xml:space="preserve">   Старощербиновского сельского </w:t>
            </w:r>
          </w:p>
          <w:p w:rsidR="00EE36CF" w:rsidRPr="00D73BDE" w:rsidRDefault="00EE36CF" w:rsidP="00EE36CF">
            <w:pPr>
              <w:widowControl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 xml:space="preserve">     поселения Щербиновского района</w:t>
            </w:r>
          </w:p>
          <w:p w:rsidR="00EE36CF" w:rsidRPr="00D73BDE" w:rsidRDefault="000B0D4F" w:rsidP="00EE36CF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36CF" w:rsidRPr="00D73BD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08.02.2018</w:t>
            </w:r>
            <w:r w:rsidR="00EE36CF">
              <w:rPr>
                <w:sz w:val="28"/>
                <w:szCs w:val="28"/>
              </w:rPr>
              <w:t xml:space="preserve"> № </w:t>
            </w:r>
            <w:r w:rsidR="00E6582D">
              <w:rPr>
                <w:sz w:val="28"/>
                <w:szCs w:val="28"/>
              </w:rPr>
              <w:t>25</w:t>
            </w:r>
          </w:p>
          <w:p w:rsidR="00EE36CF" w:rsidRPr="00D73BDE" w:rsidRDefault="00EE36CF" w:rsidP="00EE36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EE36CF" w:rsidRPr="00D73BDE" w:rsidRDefault="00EE36CF" w:rsidP="00EE36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«ПРИЛОЖЕНИЕ</w:t>
            </w:r>
          </w:p>
          <w:p w:rsidR="00EE36CF" w:rsidRPr="00D73BDE" w:rsidRDefault="00EE36CF" w:rsidP="00EE36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EE36CF" w:rsidRPr="00D73BDE" w:rsidRDefault="00EE36CF" w:rsidP="00EE36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УТВЕРЖДЕНА</w:t>
            </w:r>
          </w:p>
          <w:p w:rsidR="00EE36CF" w:rsidRPr="00D73BDE" w:rsidRDefault="00EE36CF" w:rsidP="00EE36CF">
            <w:pPr>
              <w:widowControl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постановлением администрации</w:t>
            </w:r>
          </w:p>
          <w:p w:rsidR="00EE36CF" w:rsidRPr="00D73BDE" w:rsidRDefault="00EE36CF" w:rsidP="00EE36CF">
            <w:pPr>
              <w:widowControl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Старощербиновского сельского</w:t>
            </w:r>
          </w:p>
          <w:p w:rsidR="00EE36CF" w:rsidRPr="00D73BDE" w:rsidRDefault="00EE36CF" w:rsidP="00EE36CF">
            <w:pPr>
              <w:widowControl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поселения Щербиновского района</w:t>
            </w:r>
          </w:p>
          <w:p w:rsidR="00EE36CF" w:rsidRPr="00D73BDE" w:rsidRDefault="00EE36CF" w:rsidP="00EE36CF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от 31 октября 2014 года № 520</w:t>
            </w:r>
          </w:p>
          <w:p w:rsidR="00EE36CF" w:rsidRPr="00D73BDE" w:rsidRDefault="00EE36CF" w:rsidP="00EE36CF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 w:rsidRPr="00D73BDE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EE36CF" w:rsidRPr="00D73BDE" w:rsidRDefault="00EE36CF" w:rsidP="00EE36CF">
            <w:pPr>
              <w:widowControl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 xml:space="preserve">администрации Старощербиновского сельского поселения </w:t>
            </w:r>
          </w:p>
          <w:p w:rsidR="00EE36CF" w:rsidRPr="00D73BDE" w:rsidRDefault="00EE36CF" w:rsidP="00EE36CF">
            <w:pPr>
              <w:widowControl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Щербиновского района</w:t>
            </w:r>
          </w:p>
          <w:p w:rsidR="00EE36CF" w:rsidRPr="00D73BDE" w:rsidRDefault="00EE36CF" w:rsidP="000B0D4F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 xml:space="preserve">от </w:t>
            </w:r>
            <w:r w:rsidR="000B0D4F">
              <w:rPr>
                <w:sz w:val="28"/>
                <w:szCs w:val="28"/>
              </w:rPr>
              <w:t>08.02.2018</w:t>
            </w:r>
            <w:r>
              <w:rPr>
                <w:sz w:val="28"/>
                <w:szCs w:val="28"/>
              </w:rPr>
              <w:t xml:space="preserve"> № </w:t>
            </w:r>
            <w:r w:rsidR="00E6582D">
              <w:rPr>
                <w:sz w:val="28"/>
                <w:szCs w:val="28"/>
              </w:rPr>
              <w:t>25)</w:t>
            </w:r>
            <w:bookmarkStart w:id="0" w:name="_GoBack"/>
            <w:bookmarkEnd w:id="0"/>
          </w:p>
        </w:tc>
      </w:tr>
    </w:tbl>
    <w:p w:rsidR="00EE36CF" w:rsidRPr="00D73BDE" w:rsidRDefault="00EE36CF" w:rsidP="00EE36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6CF" w:rsidRPr="00D73BDE" w:rsidRDefault="00EE36CF" w:rsidP="00EE36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 xml:space="preserve">Муниципальная программа </w:t>
      </w:r>
    </w:p>
    <w:p w:rsidR="00EE36CF" w:rsidRPr="00D73BDE" w:rsidRDefault="00EE36CF" w:rsidP="00EE36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 сельского поселения Щербиновского района</w:t>
      </w:r>
    </w:p>
    <w:p w:rsidR="00EE36CF" w:rsidRPr="00D73BDE" w:rsidRDefault="00EE36CF" w:rsidP="00EE36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«Управление муниципальным имуществом Старощербиновского</w:t>
      </w:r>
    </w:p>
    <w:p w:rsidR="00EE36CF" w:rsidRPr="00D73BDE" w:rsidRDefault="00EE36CF" w:rsidP="00EE36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сельского поселения Щербиновского района»</w:t>
      </w: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EE36CF" w:rsidRPr="00D73BDE" w:rsidTr="00EE36CF">
        <w:tc>
          <w:tcPr>
            <w:tcW w:w="4151" w:type="dxa"/>
          </w:tcPr>
          <w:p w:rsidR="00EE36CF" w:rsidRPr="00D73BDE" w:rsidRDefault="00EE36CF" w:rsidP="00EE36CF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D73BD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D73BD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E36CF" w:rsidRPr="00D97709" w:rsidRDefault="00EE36CF" w:rsidP="00EE36CF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97709">
        <w:rPr>
          <w:sz w:val="28"/>
          <w:szCs w:val="28"/>
        </w:rPr>
        <w:t xml:space="preserve"> Характеристика текущего состояния и прогноз развития </w:t>
      </w:r>
    </w:p>
    <w:p w:rsidR="00EE36CF" w:rsidRPr="00D73BDE" w:rsidRDefault="00EE36CF" w:rsidP="00EE36CF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73BDE">
        <w:rPr>
          <w:sz w:val="28"/>
          <w:szCs w:val="28"/>
        </w:rPr>
        <w:t xml:space="preserve">сферы владения, пользования и распоряжения </w:t>
      </w:r>
    </w:p>
    <w:p w:rsidR="00EE36CF" w:rsidRPr="00D73BDE" w:rsidRDefault="00EE36CF" w:rsidP="00EE36CF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73BDE">
        <w:rPr>
          <w:sz w:val="28"/>
          <w:szCs w:val="28"/>
        </w:rPr>
        <w:t>муниципальным имуществом Старощербиновского</w:t>
      </w:r>
    </w:p>
    <w:p w:rsidR="00EE36CF" w:rsidRPr="00D73BDE" w:rsidRDefault="00EE36CF" w:rsidP="00EE36CF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73BDE">
        <w:rPr>
          <w:sz w:val="28"/>
          <w:szCs w:val="28"/>
        </w:rPr>
        <w:t xml:space="preserve"> сельского поселения Щербиновского района</w:t>
      </w:r>
    </w:p>
    <w:p w:rsidR="00EE36CF" w:rsidRPr="00D73BDE" w:rsidRDefault="00EE36CF" w:rsidP="00EE36CF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</w:p>
    <w:p w:rsidR="00EE36CF" w:rsidRPr="00D73BDE" w:rsidRDefault="00EE36CF" w:rsidP="00EE36CF">
      <w:pPr>
        <w:tabs>
          <w:tab w:val="num" w:pos="0"/>
          <w:tab w:val="left" w:pos="800"/>
        </w:tabs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Одним из важнейших вопросов в сфере управления имуществом явл</w:t>
      </w:r>
      <w:r w:rsidRPr="00D73BDE">
        <w:rPr>
          <w:sz w:val="28"/>
          <w:szCs w:val="28"/>
        </w:rPr>
        <w:t>я</w:t>
      </w:r>
      <w:r w:rsidRPr="00D73BDE">
        <w:rPr>
          <w:sz w:val="28"/>
          <w:szCs w:val="28"/>
        </w:rPr>
        <w:t>ется учет имущества и регистрация права собственности на объекты имущ</w:t>
      </w:r>
      <w:r w:rsidRPr="00D73BDE">
        <w:rPr>
          <w:sz w:val="28"/>
          <w:szCs w:val="28"/>
        </w:rPr>
        <w:t>е</w:t>
      </w:r>
      <w:r w:rsidRPr="00D73BDE">
        <w:rPr>
          <w:sz w:val="28"/>
          <w:szCs w:val="28"/>
        </w:rPr>
        <w:t>ства.</w:t>
      </w:r>
    </w:p>
    <w:p w:rsidR="00EE36CF" w:rsidRPr="00D73BDE" w:rsidRDefault="00EE36CF" w:rsidP="00EE36CF">
      <w:pPr>
        <w:tabs>
          <w:tab w:val="num" w:pos="0"/>
          <w:tab w:val="left" w:pos="800"/>
        </w:tabs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EE36CF" w:rsidRPr="00D73BDE" w:rsidRDefault="00EE36CF" w:rsidP="00EE36CF">
      <w:pPr>
        <w:shd w:val="clear" w:color="auto" w:fill="FFFFFF"/>
        <w:tabs>
          <w:tab w:val="num" w:pos="0"/>
        </w:tabs>
        <w:ind w:right="-81" w:firstLine="709"/>
        <w:jc w:val="both"/>
        <w:rPr>
          <w:color w:val="000000"/>
          <w:spacing w:val="-5"/>
          <w:sz w:val="28"/>
          <w:szCs w:val="28"/>
        </w:rPr>
      </w:pPr>
      <w:r w:rsidRPr="00D73BDE">
        <w:rPr>
          <w:color w:val="000000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D73BDE">
        <w:rPr>
          <w:color w:val="000000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D73BDE">
        <w:rPr>
          <w:color w:val="000000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D73BDE">
        <w:rPr>
          <w:color w:val="000000"/>
          <w:spacing w:val="-5"/>
          <w:sz w:val="28"/>
          <w:szCs w:val="28"/>
        </w:rPr>
        <w:t>качественных характеристиках им</w:t>
      </w:r>
      <w:r w:rsidRPr="00D73BDE">
        <w:rPr>
          <w:color w:val="000000"/>
          <w:spacing w:val="-5"/>
          <w:sz w:val="28"/>
          <w:szCs w:val="28"/>
        </w:rPr>
        <w:t>у</w:t>
      </w:r>
      <w:r w:rsidRPr="00D73BDE">
        <w:rPr>
          <w:color w:val="000000"/>
          <w:spacing w:val="-5"/>
          <w:sz w:val="28"/>
          <w:szCs w:val="28"/>
        </w:rPr>
        <w:t>щества.</w:t>
      </w:r>
    </w:p>
    <w:p w:rsidR="00EE36CF" w:rsidRPr="00D73BDE" w:rsidRDefault="00EE36CF" w:rsidP="00EE36CF">
      <w:pPr>
        <w:shd w:val="clear" w:color="auto" w:fill="FFFFFF"/>
        <w:tabs>
          <w:tab w:val="num" w:pos="0"/>
        </w:tabs>
        <w:ind w:right="-81" w:firstLine="709"/>
        <w:jc w:val="both"/>
        <w:rPr>
          <w:spacing w:val="-2"/>
          <w:sz w:val="28"/>
          <w:szCs w:val="28"/>
        </w:rPr>
      </w:pPr>
      <w:r w:rsidRPr="00D73BDE">
        <w:rPr>
          <w:spacing w:val="-2"/>
          <w:sz w:val="28"/>
          <w:szCs w:val="28"/>
        </w:rPr>
        <w:t>Уполномоченным органом в области управления и распоряжения мун</w:t>
      </w:r>
      <w:r w:rsidRPr="00D73BDE">
        <w:rPr>
          <w:spacing w:val="-2"/>
          <w:sz w:val="28"/>
          <w:szCs w:val="28"/>
        </w:rPr>
        <w:t>и</w:t>
      </w:r>
      <w:r w:rsidRPr="00D73BDE">
        <w:rPr>
          <w:spacing w:val="-2"/>
          <w:sz w:val="28"/>
          <w:szCs w:val="28"/>
        </w:rPr>
        <w:t>ципальным имуществом на территории Старощербиновского сельского пос</w:t>
      </w:r>
      <w:r w:rsidRPr="00D73BDE">
        <w:rPr>
          <w:spacing w:val="-2"/>
          <w:sz w:val="28"/>
          <w:szCs w:val="28"/>
        </w:rPr>
        <w:t>е</w:t>
      </w:r>
      <w:r w:rsidRPr="00D73BDE">
        <w:rPr>
          <w:spacing w:val="-2"/>
          <w:sz w:val="28"/>
          <w:szCs w:val="28"/>
        </w:rPr>
        <w:t xml:space="preserve">ления </w:t>
      </w:r>
    </w:p>
    <w:p w:rsidR="00EE36CF" w:rsidRPr="00D73BDE" w:rsidRDefault="00EE36CF" w:rsidP="00EE36CF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D73BDE">
        <w:rPr>
          <w:spacing w:val="-2"/>
          <w:sz w:val="28"/>
          <w:szCs w:val="28"/>
        </w:rPr>
        <w:lastRenderedPageBreak/>
        <w:t>Щербиновского района, является администрация Старощербиновского сельского поселения Щербиновского района (далее - Администрация).</w:t>
      </w:r>
    </w:p>
    <w:p w:rsidR="00EE36CF" w:rsidRPr="00D73BDE" w:rsidRDefault="00EE36CF" w:rsidP="00EE36CF">
      <w:pPr>
        <w:shd w:val="clear" w:color="auto" w:fill="FFFFFF"/>
        <w:ind w:right="-81" w:firstLine="709"/>
        <w:jc w:val="both"/>
        <w:rPr>
          <w:color w:val="000000"/>
          <w:spacing w:val="-5"/>
          <w:sz w:val="28"/>
          <w:szCs w:val="28"/>
        </w:rPr>
      </w:pPr>
      <w:r w:rsidRPr="00D73BDE">
        <w:rPr>
          <w:color w:val="000000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D73BDE">
        <w:rPr>
          <w:color w:val="000000"/>
          <w:spacing w:val="-5"/>
          <w:sz w:val="28"/>
          <w:szCs w:val="28"/>
        </w:rPr>
        <w:t>наличие правоустанавливающих и право удостоверя</w:t>
      </w:r>
      <w:r w:rsidRPr="00D73BDE">
        <w:rPr>
          <w:color w:val="000000"/>
          <w:spacing w:val="-5"/>
          <w:sz w:val="28"/>
          <w:szCs w:val="28"/>
        </w:rPr>
        <w:t>ю</w:t>
      </w:r>
      <w:r w:rsidRPr="00D73BDE">
        <w:rPr>
          <w:color w:val="000000"/>
          <w:spacing w:val="-5"/>
          <w:sz w:val="28"/>
          <w:szCs w:val="28"/>
        </w:rPr>
        <w:t>щих документов, ведение единого, полного учета объектов муниципальной со</w:t>
      </w:r>
      <w:r w:rsidRPr="00D73BDE">
        <w:rPr>
          <w:color w:val="000000"/>
          <w:spacing w:val="-5"/>
          <w:sz w:val="28"/>
          <w:szCs w:val="28"/>
        </w:rPr>
        <w:t>б</w:t>
      </w:r>
      <w:r w:rsidRPr="00D73BDE">
        <w:rPr>
          <w:color w:val="000000"/>
          <w:spacing w:val="-5"/>
          <w:sz w:val="28"/>
          <w:szCs w:val="28"/>
        </w:rPr>
        <w:t xml:space="preserve">ственности. </w:t>
      </w:r>
    </w:p>
    <w:p w:rsidR="00EE36CF" w:rsidRPr="00D73BDE" w:rsidRDefault="00EE36CF" w:rsidP="00EE36CF">
      <w:pPr>
        <w:shd w:val="clear" w:color="auto" w:fill="FFFFFF"/>
        <w:ind w:right="-81" w:firstLine="709"/>
        <w:jc w:val="both"/>
        <w:rPr>
          <w:color w:val="000000"/>
          <w:spacing w:val="-5"/>
          <w:sz w:val="28"/>
          <w:szCs w:val="28"/>
        </w:rPr>
      </w:pPr>
      <w:r w:rsidRPr="00D73BDE">
        <w:rPr>
          <w:color w:val="000000"/>
          <w:spacing w:val="-1"/>
          <w:sz w:val="28"/>
          <w:szCs w:val="28"/>
        </w:rPr>
        <w:t>Надлежащее оформление права собственности, своевременная технич</w:t>
      </w:r>
      <w:r w:rsidRPr="00D73BDE">
        <w:rPr>
          <w:color w:val="000000"/>
          <w:spacing w:val="-1"/>
          <w:sz w:val="28"/>
          <w:szCs w:val="28"/>
        </w:rPr>
        <w:t>е</w:t>
      </w:r>
      <w:r w:rsidRPr="00D73BDE">
        <w:rPr>
          <w:color w:val="000000"/>
          <w:spacing w:val="-1"/>
          <w:sz w:val="28"/>
          <w:szCs w:val="28"/>
        </w:rPr>
        <w:t xml:space="preserve">ская инвентаризация </w:t>
      </w:r>
      <w:r w:rsidRPr="00D73BDE">
        <w:rPr>
          <w:color w:val="000000"/>
          <w:spacing w:val="-4"/>
          <w:sz w:val="28"/>
          <w:szCs w:val="28"/>
        </w:rPr>
        <w:t xml:space="preserve">объектов недвижимости, находящихся в </w:t>
      </w:r>
      <w:r w:rsidRPr="00D73BDE">
        <w:rPr>
          <w:color w:val="000000"/>
          <w:spacing w:val="-2"/>
          <w:sz w:val="28"/>
          <w:szCs w:val="28"/>
        </w:rPr>
        <w:t>муниципальной собственности Старощербиновского сельского поселения Щербиновского ра</w:t>
      </w:r>
      <w:r w:rsidRPr="00D73BDE">
        <w:rPr>
          <w:color w:val="000000"/>
          <w:spacing w:val="-2"/>
          <w:sz w:val="28"/>
          <w:szCs w:val="28"/>
        </w:rPr>
        <w:t>й</w:t>
      </w:r>
      <w:r w:rsidRPr="00D73BDE">
        <w:rPr>
          <w:color w:val="000000"/>
          <w:spacing w:val="-2"/>
          <w:sz w:val="28"/>
          <w:szCs w:val="28"/>
        </w:rPr>
        <w:t>она</w:t>
      </w:r>
      <w:r w:rsidRPr="00D73BDE">
        <w:rPr>
          <w:color w:val="000000"/>
          <w:spacing w:val="-4"/>
          <w:sz w:val="28"/>
          <w:szCs w:val="28"/>
        </w:rPr>
        <w:t xml:space="preserve">, являются залогом </w:t>
      </w:r>
      <w:r w:rsidRPr="00D73BDE">
        <w:rPr>
          <w:color w:val="000000"/>
          <w:spacing w:val="-5"/>
          <w:sz w:val="28"/>
          <w:szCs w:val="28"/>
        </w:rPr>
        <w:t xml:space="preserve">целостности имущества Старощербиновского сельского поселения Щербиновского района. </w:t>
      </w:r>
    </w:p>
    <w:p w:rsidR="00EE36CF" w:rsidRPr="00D73BDE" w:rsidRDefault="00EE36CF" w:rsidP="00EE36CF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D73BDE">
        <w:rPr>
          <w:spacing w:val="-2"/>
          <w:sz w:val="28"/>
          <w:szCs w:val="28"/>
        </w:rPr>
        <w:t>Комплекс программных мероприятий, направленных на повышение э</w:t>
      </w:r>
      <w:r w:rsidRPr="00D73BDE">
        <w:rPr>
          <w:spacing w:val="-2"/>
          <w:sz w:val="28"/>
          <w:szCs w:val="28"/>
        </w:rPr>
        <w:t>ф</w:t>
      </w:r>
      <w:r w:rsidRPr="00D73BDE">
        <w:rPr>
          <w:spacing w:val="-2"/>
          <w:sz w:val="28"/>
          <w:szCs w:val="28"/>
        </w:rPr>
        <w:t>фективности использования муниципальной собственности Старощербино</w:t>
      </w:r>
      <w:r w:rsidRPr="00D73BDE">
        <w:rPr>
          <w:spacing w:val="-2"/>
          <w:sz w:val="28"/>
          <w:szCs w:val="28"/>
        </w:rPr>
        <w:t>в</w:t>
      </w:r>
      <w:r w:rsidRPr="00D73BDE">
        <w:rPr>
          <w:spacing w:val="-2"/>
          <w:sz w:val="28"/>
          <w:szCs w:val="28"/>
        </w:rPr>
        <w:t>ского сельского поселения Щербиновского района включает в себя меропри</w:t>
      </w:r>
      <w:r w:rsidRPr="00D73BDE">
        <w:rPr>
          <w:spacing w:val="-2"/>
          <w:sz w:val="28"/>
          <w:szCs w:val="28"/>
        </w:rPr>
        <w:t>я</w:t>
      </w:r>
      <w:r w:rsidRPr="00D73BDE">
        <w:rPr>
          <w:spacing w:val="-2"/>
          <w:sz w:val="28"/>
          <w:szCs w:val="28"/>
        </w:rPr>
        <w:t>тия по проведению технической инвентаризации объектов муниципальной собственности Старощербиновского сельского поселения Щербиновского ра</w:t>
      </w:r>
      <w:r w:rsidRPr="00D73BDE">
        <w:rPr>
          <w:spacing w:val="-2"/>
          <w:sz w:val="28"/>
          <w:szCs w:val="28"/>
        </w:rPr>
        <w:t>й</w:t>
      </w:r>
      <w:r w:rsidRPr="00D73BDE">
        <w:rPr>
          <w:spacing w:val="-2"/>
          <w:sz w:val="28"/>
          <w:szCs w:val="28"/>
        </w:rPr>
        <w:t>она, изготовление технических планов и постановкой данных объектов на к</w:t>
      </w:r>
      <w:r w:rsidRPr="00D73BDE">
        <w:rPr>
          <w:spacing w:val="-2"/>
          <w:sz w:val="28"/>
          <w:szCs w:val="28"/>
        </w:rPr>
        <w:t>а</w:t>
      </w:r>
      <w:r w:rsidRPr="00D73BDE">
        <w:rPr>
          <w:spacing w:val="-2"/>
          <w:sz w:val="28"/>
          <w:szCs w:val="28"/>
        </w:rPr>
        <w:t>дастровый учет.</w:t>
      </w:r>
    </w:p>
    <w:p w:rsidR="00EE36CF" w:rsidRPr="00D73BDE" w:rsidRDefault="00EE36CF" w:rsidP="00EE36CF">
      <w:pPr>
        <w:shd w:val="clear" w:color="auto" w:fill="FFFFFF"/>
        <w:ind w:right="-81" w:firstLine="709"/>
        <w:jc w:val="both"/>
        <w:rPr>
          <w:color w:val="000000"/>
          <w:spacing w:val="-6"/>
          <w:sz w:val="28"/>
          <w:szCs w:val="28"/>
        </w:rPr>
      </w:pPr>
      <w:r w:rsidRPr="00D73BDE">
        <w:rPr>
          <w:color w:val="000000"/>
          <w:spacing w:val="-6"/>
          <w:sz w:val="28"/>
          <w:szCs w:val="28"/>
        </w:rPr>
        <w:t>В последние несколько лет Администрация активизировала работу по сб</w:t>
      </w:r>
      <w:r w:rsidRPr="00D73BDE">
        <w:rPr>
          <w:color w:val="000000"/>
          <w:spacing w:val="-6"/>
          <w:sz w:val="28"/>
          <w:szCs w:val="28"/>
        </w:rPr>
        <w:t>о</w:t>
      </w:r>
      <w:r w:rsidRPr="00D73BDE">
        <w:rPr>
          <w:color w:val="000000"/>
          <w:spacing w:val="-6"/>
          <w:sz w:val="28"/>
          <w:szCs w:val="28"/>
        </w:rPr>
        <w:t>ру материалов необходимых для регистрации права муниципальной собственн</w:t>
      </w:r>
      <w:r w:rsidRPr="00D73BDE">
        <w:rPr>
          <w:color w:val="000000"/>
          <w:spacing w:val="-6"/>
          <w:sz w:val="28"/>
          <w:szCs w:val="28"/>
        </w:rPr>
        <w:t>о</w:t>
      </w:r>
      <w:r w:rsidRPr="00D73BDE">
        <w:rPr>
          <w:color w:val="000000"/>
          <w:spacing w:val="-6"/>
          <w:sz w:val="28"/>
          <w:szCs w:val="28"/>
        </w:rPr>
        <w:t>сти Старощербиновского сельского поселения Щербиновского районам на объе</w:t>
      </w:r>
      <w:r w:rsidRPr="00D73BDE">
        <w:rPr>
          <w:color w:val="000000"/>
          <w:spacing w:val="-6"/>
          <w:sz w:val="28"/>
          <w:szCs w:val="28"/>
        </w:rPr>
        <w:t>к</w:t>
      </w:r>
      <w:r w:rsidRPr="00D73BDE">
        <w:rPr>
          <w:color w:val="000000"/>
          <w:spacing w:val="-6"/>
          <w:sz w:val="28"/>
          <w:szCs w:val="28"/>
        </w:rPr>
        <w:t xml:space="preserve">ты муниципальной собственности. </w:t>
      </w:r>
    </w:p>
    <w:p w:rsidR="00EE36CF" w:rsidRPr="00D73BDE" w:rsidRDefault="00EE36CF" w:rsidP="00EE36CF">
      <w:pPr>
        <w:shd w:val="clear" w:color="auto" w:fill="FFFFFF"/>
        <w:ind w:right="-81" w:firstLine="709"/>
        <w:jc w:val="both"/>
        <w:rPr>
          <w:color w:val="000000"/>
          <w:spacing w:val="-6"/>
          <w:sz w:val="28"/>
          <w:szCs w:val="28"/>
        </w:rPr>
      </w:pPr>
      <w:r w:rsidRPr="00D73BDE">
        <w:rPr>
          <w:color w:val="000000"/>
          <w:spacing w:val="-6"/>
          <w:sz w:val="28"/>
          <w:szCs w:val="28"/>
        </w:rPr>
        <w:t>Решение вышеуказанных задач в рамках муниципальной программы по</w:t>
      </w:r>
      <w:r w:rsidRPr="00D73BDE">
        <w:rPr>
          <w:color w:val="000000"/>
          <w:spacing w:val="-6"/>
          <w:sz w:val="28"/>
          <w:szCs w:val="28"/>
        </w:rPr>
        <w:t>з</w:t>
      </w:r>
      <w:r w:rsidRPr="00D73BDE">
        <w:rPr>
          <w:color w:val="000000"/>
          <w:spacing w:val="-6"/>
          <w:sz w:val="28"/>
          <w:szCs w:val="28"/>
        </w:rPr>
        <w:t>волит повысить эффективность расходования средств бюджета Старощербино</w:t>
      </w:r>
      <w:r w:rsidRPr="00D73BDE">
        <w:rPr>
          <w:color w:val="000000"/>
          <w:spacing w:val="-6"/>
          <w:sz w:val="28"/>
          <w:szCs w:val="28"/>
        </w:rPr>
        <w:t>в</w:t>
      </w:r>
      <w:r w:rsidRPr="00D73BDE">
        <w:rPr>
          <w:color w:val="000000"/>
          <w:spacing w:val="-6"/>
          <w:sz w:val="28"/>
          <w:szCs w:val="28"/>
        </w:rPr>
        <w:t>ского сельского поселения Щербиновского района, качество управления муниц</w:t>
      </w:r>
      <w:r w:rsidRPr="00D73BDE">
        <w:rPr>
          <w:color w:val="000000"/>
          <w:spacing w:val="-6"/>
          <w:sz w:val="28"/>
          <w:szCs w:val="28"/>
        </w:rPr>
        <w:t>и</w:t>
      </w:r>
      <w:r w:rsidRPr="00D73BDE">
        <w:rPr>
          <w:color w:val="000000"/>
          <w:spacing w:val="-6"/>
          <w:sz w:val="28"/>
          <w:szCs w:val="28"/>
        </w:rPr>
        <w:t>пальной собственностью Старощербиновского сельского поселения Щербино</w:t>
      </w:r>
      <w:r w:rsidRPr="00D73BDE">
        <w:rPr>
          <w:color w:val="000000"/>
          <w:spacing w:val="-6"/>
          <w:sz w:val="28"/>
          <w:szCs w:val="28"/>
        </w:rPr>
        <w:t>в</w:t>
      </w:r>
      <w:r w:rsidRPr="00D73BDE">
        <w:rPr>
          <w:color w:val="000000"/>
          <w:spacing w:val="-6"/>
          <w:sz w:val="28"/>
          <w:szCs w:val="28"/>
        </w:rPr>
        <w:t>ского района.</w:t>
      </w:r>
    </w:p>
    <w:p w:rsidR="00EE36CF" w:rsidRPr="00D73BDE" w:rsidRDefault="00EE36CF" w:rsidP="00EE36CF">
      <w:pPr>
        <w:tabs>
          <w:tab w:val="left" w:pos="800"/>
        </w:tabs>
        <w:ind w:firstLine="709"/>
        <w:jc w:val="both"/>
        <w:rPr>
          <w:sz w:val="28"/>
          <w:szCs w:val="28"/>
        </w:rPr>
      </w:pPr>
    </w:p>
    <w:p w:rsidR="00EE36CF" w:rsidRPr="00D73BDE" w:rsidRDefault="00EE36CF" w:rsidP="00EE36CF">
      <w:pPr>
        <w:tabs>
          <w:tab w:val="left" w:pos="800"/>
        </w:tabs>
        <w:ind w:firstLine="709"/>
        <w:jc w:val="center"/>
        <w:rPr>
          <w:bCs/>
          <w:color w:val="26282F"/>
          <w:sz w:val="28"/>
          <w:szCs w:val="28"/>
        </w:rPr>
      </w:pPr>
      <w:r w:rsidRPr="00D73BDE">
        <w:rPr>
          <w:sz w:val="28"/>
          <w:szCs w:val="28"/>
        </w:rPr>
        <w:t xml:space="preserve">2. </w:t>
      </w:r>
      <w:r w:rsidRPr="00D73BDE">
        <w:rPr>
          <w:bCs/>
          <w:color w:val="26282F"/>
          <w:sz w:val="28"/>
          <w:szCs w:val="28"/>
        </w:rPr>
        <w:t>Цели, задачи и целевые показатели, сроки</w:t>
      </w:r>
    </w:p>
    <w:p w:rsidR="00EE36CF" w:rsidRPr="00D73BDE" w:rsidRDefault="00EE36CF" w:rsidP="00EE36CF">
      <w:pPr>
        <w:tabs>
          <w:tab w:val="left" w:pos="800"/>
        </w:tabs>
        <w:ind w:firstLine="709"/>
        <w:jc w:val="center"/>
        <w:rPr>
          <w:bCs/>
          <w:color w:val="26282F"/>
          <w:sz w:val="28"/>
          <w:szCs w:val="28"/>
        </w:rPr>
      </w:pPr>
      <w:r w:rsidRPr="00D73BDE">
        <w:rPr>
          <w:bCs/>
          <w:color w:val="26282F"/>
          <w:sz w:val="28"/>
          <w:szCs w:val="28"/>
        </w:rPr>
        <w:t>и этапы реализации муниципальной программы</w:t>
      </w:r>
    </w:p>
    <w:p w:rsidR="00EE36CF" w:rsidRPr="00D73BDE" w:rsidRDefault="00EE36CF" w:rsidP="00EE36CF">
      <w:pPr>
        <w:ind w:firstLine="709"/>
        <w:jc w:val="center"/>
        <w:rPr>
          <w:bCs/>
          <w:color w:val="26282F"/>
          <w:sz w:val="28"/>
          <w:szCs w:val="28"/>
        </w:rPr>
      </w:pPr>
    </w:p>
    <w:p w:rsidR="00EE36CF" w:rsidRPr="00D73BDE" w:rsidRDefault="00EE36CF" w:rsidP="00EE36C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Цель муниципальной программы:</w:t>
      </w:r>
    </w:p>
    <w:p w:rsidR="00EE36CF" w:rsidRPr="00D73BDE" w:rsidRDefault="00EE36CF" w:rsidP="00EE36C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создание эффективной системы управления и распоряжения муниц</w:t>
      </w:r>
      <w:r w:rsidRPr="00D73BDE">
        <w:rPr>
          <w:sz w:val="28"/>
          <w:szCs w:val="28"/>
        </w:rPr>
        <w:t>и</w:t>
      </w:r>
      <w:r w:rsidRPr="00D73BDE">
        <w:rPr>
          <w:sz w:val="28"/>
          <w:szCs w:val="28"/>
        </w:rPr>
        <w:t>пальным имуществом Старощербиновского сельского поселения Щербино</w:t>
      </w:r>
      <w:r w:rsidRPr="00D73BDE">
        <w:rPr>
          <w:sz w:val="28"/>
          <w:szCs w:val="28"/>
        </w:rPr>
        <w:t>в</w:t>
      </w:r>
      <w:r w:rsidRPr="00D73BDE">
        <w:rPr>
          <w:sz w:val="28"/>
          <w:szCs w:val="28"/>
        </w:rPr>
        <w:t xml:space="preserve">ского района. </w:t>
      </w:r>
    </w:p>
    <w:p w:rsidR="00EE36CF" w:rsidRPr="00D73BDE" w:rsidRDefault="00EE36CF" w:rsidP="00EE36C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Задачи муниципальной программы:</w:t>
      </w:r>
    </w:p>
    <w:p w:rsidR="00EE36CF" w:rsidRPr="00D73BDE" w:rsidRDefault="00EE36CF" w:rsidP="00EE36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DE">
        <w:rPr>
          <w:rFonts w:ascii="Times New Roman" w:hAnsi="Times New Roman" w:cs="Times New Roman"/>
          <w:sz w:val="28"/>
          <w:szCs w:val="28"/>
        </w:rPr>
        <w:tab/>
        <w:t>осуществление технической инвентаризации муниципальных объектов недвижимости и постановка их на кадастровый учет;</w:t>
      </w:r>
    </w:p>
    <w:p w:rsidR="00EE36CF" w:rsidRPr="00D73BDE" w:rsidRDefault="00EE36CF" w:rsidP="00EE36C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обеспечение государственной регистрации прав на муниципальное имущество Старощербиновского сельского поселения Щербиновского рай</w:t>
      </w:r>
      <w:r w:rsidRPr="00D73BDE">
        <w:rPr>
          <w:sz w:val="28"/>
          <w:szCs w:val="28"/>
        </w:rPr>
        <w:t>о</w:t>
      </w:r>
      <w:r w:rsidRPr="00D73BDE">
        <w:rPr>
          <w:sz w:val="28"/>
          <w:szCs w:val="28"/>
        </w:rPr>
        <w:t>на.</w:t>
      </w:r>
    </w:p>
    <w:p w:rsidR="00EE36CF" w:rsidRPr="00D73BDE" w:rsidRDefault="00EE36CF" w:rsidP="00EE36C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обеспечение содержания муниципального имущества Старощербино</w:t>
      </w:r>
      <w:r w:rsidRPr="00D73BDE">
        <w:rPr>
          <w:sz w:val="28"/>
          <w:szCs w:val="28"/>
        </w:rPr>
        <w:t>в</w:t>
      </w:r>
      <w:r w:rsidRPr="00D73BDE">
        <w:rPr>
          <w:sz w:val="28"/>
          <w:szCs w:val="28"/>
        </w:rPr>
        <w:t>ского сельского поселения Щербиновского района проведение работ по улучшению муниципального имущества (капитальный ремонт).</w:t>
      </w:r>
    </w:p>
    <w:p w:rsidR="00EE36CF" w:rsidRPr="00D73BDE" w:rsidRDefault="00EE36CF" w:rsidP="00EE36C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lastRenderedPageBreak/>
        <w:t>Перечень целевых показателей основного мероприятия муниципальной программы приведен в приложении № 2 к муниципальной программе.</w:t>
      </w:r>
    </w:p>
    <w:p w:rsidR="00EE36CF" w:rsidRPr="00D73BDE" w:rsidRDefault="00EE36CF" w:rsidP="00EE36C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Сроки реализации муниципальной программы: 2015-2019 годы.</w:t>
      </w:r>
    </w:p>
    <w:p w:rsidR="00EE36CF" w:rsidRPr="00D73BDE" w:rsidRDefault="00EE36CF" w:rsidP="00EE36C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 xml:space="preserve">Этапы реализации муниципальной программы не предусмотрены. </w:t>
      </w:r>
    </w:p>
    <w:p w:rsidR="00EE36CF" w:rsidRPr="00D73BDE" w:rsidRDefault="00EE36CF" w:rsidP="00EE36C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36CF" w:rsidRPr="00D73BDE" w:rsidRDefault="00EE36CF" w:rsidP="00EE36CF">
      <w:pPr>
        <w:ind w:firstLine="709"/>
        <w:jc w:val="center"/>
        <w:rPr>
          <w:sz w:val="28"/>
          <w:szCs w:val="28"/>
        </w:rPr>
      </w:pPr>
      <w:r w:rsidRPr="00D73BDE">
        <w:rPr>
          <w:sz w:val="28"/>
          <w:szCs w:val="28"/>
        </w:rPr>
        <w:t>3. Перечень и краткое описание подпрограмм, ведомственных целевых</w:t>
      </w:r>
    </w:p>
    <w:p w:rsidR="00EE36CF" w:rsidRPr="00D73BDE" w:rsidRDefault="00EE36CF" w:rsidP="00EE36CF">
      <w:pPr>
        <w:ind w:firstLine="709"/>
        <w:jc w:val="center"/>
        <w:rPr>
          <w:sz w:val="28"/>
          <w:szCs w:val="28"/>
        </w:rPr>
      </w:pPr>
      <w:r w:rsidRPr="00D73BDE">
        <w:rPr>
          <w:sz w:val="28"/>
          <w:szCs w:val="28"/>
        </w:rPr>
        <w:t>программ и основных мероприятий муниципальной программы</w:t>
      </w:r>
    </w:p>
    <w:p w:rsidR="00EE36CF" w:rsidRPr="00D73BDE" w:rsidRDefault="00EE36CF" w:rsidP="00EE36CF">
      <w:pPr>
        <w:ind w:firstLine="709"/>
        <w:jc w:val="both"/>
        <w:rPr>
          <w:b/>
          <w:sz w:val="28"/>
          <w:szCs w:val="28"/>
        </w:rPr>
      </w:pPr>
    </w:p>
    <w:p w:rsidR="00EE36CF" w:rsidRPr="00D73BDE" w:rsidRDefault="00EE36CF" w:rsidP="00EE36CF">
      <w:pPr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EE36CF" w:rsidRPr="00D73BDE" w:rsidRDefault="00EE36CF" w:rsidP="00EE36CF">
      <w:pPr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В рамках муниципальной программы реализуются основные меропри</w:t>
      </w:r>
      <w:r w:rsidRPr="00D73BDE">
        <w:rPr>
          <w:sz w:val="28"/>
          <w:szCs w:val="28"/>
        </w:rPr>
        <w:t>я</w:t>
      </w:r>
      <w:r w:rsidRPr="00D73BDE">
        <w:rPr>
          <w:sz w:val="28"/>
          <w:szCs w:val="28"/>
        </w:rPr>
        <w:t>тия:</w:t>
      </w:r>
    </w:p>
    <w:p w:rsidR="00EE36CF" w:rsidRPr="00D73BDE" w:rsidRDefault="00EE36CF" w:rsidP="00EE36CF">
      <w:pPr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Основное мероприятие № 1 «Содержание и обслуживание имущества казны Старощербиновского сельского поселения Щербиновского района».</w:t>
      </w:r>
    </w:p>
    <w:p w:rsidR="00EE36CF" w:rsidRPr="00D73BDE" w:rsidRDefault="00E6582D" w:rsidP="00EE3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08" w:history="1">
        <w:r w:rsidR="00EE36CF" w:rsidRPr="00D73BDE">
          <w:rPr>
            <w:sz w:val="28"/>
            <w:szCs w:val="28"/>
          </w:rPr>
          <w:t>Перечень</w:t>
        </w:r>
      </w:hyperlink>
      <w:r w:rsidR="00EE36CF" w:rsidRPr="00D73BDE">
        <w:rPr>
          <w:sz w:val="28"/>
          <w:szCs w:val="28"/>
        </w:rPr>
        <w:t xml:space="preserve"> основных мероприятий муниципальной программы приведен в приложении № 3 к муниципальной программе. </w:t>
      </w:r>
    </w:p>
    <w:p w:rsidR="00EE36CF" w:rsidRPr="00D73BDE" w:rsidRDefault="00EE36CF" w:rsidP="00EE36CF">
      <w:pPr>
        <w:ind w:firstLine="709"/>
        <w:jc w:val="center"/>
        <w:rPr>
          <w:bCs/>
          <w:color w:val="26282F"/>
          <w:sz w:val="28"/>
          <w:szCs w:val="28"/>
        </w:rPr>
      </w:pPr>
    </w:p>
    <w:p w:rsidR="00EE36CF" w:rsidRPr="00D73BDE" w:rsidRDefault="00EE36CF" w:rsidP="00EE36CF">
      <w:pPr>
        <w:ind w:firstLine="709"/>
        <w:jc w:val="center"/>
        <w:rPr>
          <w:bCs/>
          <w:color w:val="26282F"/>
          <w:sz w:val="28"/>
          <w:szCs w:val="28"/>
        </w:rPr>
      </w:pPr>
      <w:r w:rsidRPr="00D73BDE">
        <w:rPr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EE36CF" w:rsidRPr="00D73BDE" w:rsidRDefault="00EE36CF" w:rsidP="00EE36CF">
      <w:pPr>
        <w:ind w:firstLine="709"/>
        <w:jc w:val="center"/>
        <w:rPr>
          <w:bCs/>
          <w:color w:val="26282F"/>
          <w:sz w:val="28"/>
          <w:szCs w:val="28"/>
        </w:rPr>
      </w:pPr>
    </w:p>
    <w:p w:rsidR="00EE36CF" w:rsidRPr="00D73BDE" w:rsidRDefault="00EE36CF" w:rsidP="00EE36CF">
      <w:pPr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Финансирование муниципальной программы осуществляется за счет средств бюджета Старощербиновского сельского поселения Щербиновского района. Общий объем финансирования муниципальной программы на 2015-2019 годы составляет:</w:t>
      </w:r>
    </w:p>
    <w:p w:rsidR="00EE36CF" w:rsidRPr="00D73BDE" w:rsidRDefault="00EE36CF" w:rsidP="00EE36CF">
      <w:pPr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бюджет Старощербиновского сельского поселения Щербин</w:t>
      </w:r>
      <w:r>
        <w:rPr>
          <w:sz w:val="28"/>
          <w:szCs w:val="28"/>
        </w:rPr>
        <w:t>овского района – 6727280</w:t>
      </w:r>
      <w:r w:rsidRPr="00D73BDE">
        <w:rPr>
          <w:sz w:val="28"/>
          <w:szCs w:val="28"/>
        </w:rPr>
        <w:t>,08 рублей.</w:t>
      </w:r>
    </w:p>
    <w:p w:rsidR="00EE36CF" w:rsidRPr="00D73BDE" w:rsidRDefault="00EE36CF" w:rsidP="00EE36C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276"/>
        <w:gridCol w:w="1134"/>
        <w:gridCol w:w="993"/>
        <w:gridCol w:w="992"/>
        <w:gridCol w:w="992"/>
        <w:gridCol w:w="992"/>
        <w:gridCol w:w="992"/>
      </w:tblGrid>
      <w:tr w:rsidR="00EE36CF" w:rsidRPr="00D73BDE" w:rsidTr="00EE36CF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Наим</w:t>
            </w:r>
            <w:r w:rsidRPr="00D73BDE">
              <w:rPr>
                <w:sz w:val="28"/>
                <w:szCs w:val="28"/>
              </w:rPr>
              <w:t>е</w:t>
            </w:r>
            <w:r w:rsidRPr="00D73BDE">
              <w:rPr>
                <w:sz w:val="28"/>
                <w:szCs w:val="28"/>
              </w:rPr>
              <w:t>нование мер</w:t>
            </w:r>
            <w:r w:rsidRPr="00D73BDE">
              <w:rPr>
                <w:sz w:val="28"/>
                <w:szCs w:val="28"/>
              </w:rPr>
              <w:t>о</w:t>
            </w:r>
            <w:r w:rsidRPr="00D73BDE">
              <w:rPr>
                <w:sz w:val="28"/>
                <w:szCs w:val="2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И</w:t>
            </w:r>
            <w:r w:rsidRPr="00D73BDE">
              <w:rPr>
                <w:sz w:val="28"/>
                <w:szCs w:val="28"/>
              </w:rPr>
              <w:t>с</w:t>
            </w:r>
            <w:r w:rsidRPr="00D73BDE">
              <w:rPr>
                <w:sz w:val="28"/>
                <w:szCs w:val="28"/>
              </w:rPr>
              <w:t>по</w:t>
            </w:r>
            <w:r w:rsidRPr="00D73BDE">
              <w:rPr>
                <w:sz w:val="28"/>
                <w:szCs w:val="28"/>
              </w:rPr>
              <w:t>л</w:t>
            </w:r>
            <w:r w:rsidRPr="00D73BDE">
              <w:rPr>
                <w:sz w:val="28"/>
                <w:szCs w:val="28"/>
              </w:rPr>
              <w:t>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Исто</w:t>
            </w:r>
            <w:r w:rsidRPr="00D73BDE">
              <w:rPr>
                <w:sz w:val="28"/>
                <w:szCs w:val="28"/>
              </w:rPr>
              <w:t>ч</w:t>
            </w:r>
            <w:r w:rsidRPr="00D73BDE">
              <w:rPr>
                <w:sz w:val="28"/>
                <w:szCs w:val="28"/>
              </w:rPr>
              <w:t>ник ф</w:t>
            </w:r>
            <w:r w:rsidRPr="00D73BDE">
              <w:rPr>
                <w:sz w:val="28"/>
                <w:szCs w:val="28"/>
              </w:rPr>
              <w:t>и</w:t>
            </w:r>
            <w:r w:rsidRPr="00D73BDE">
              <w:rPr>
                <w:sz w:val="28"/>
                <w:szCs w:val="28"/>
              </w:rPr>
              <w:t>нансир</w:t>
            </w:r>
            <w:r w:rsidRPr="00D73BDE">
              <w:rPr>
                <w:sz w:val="28"/>
                <w:szCs w:val="28"/>
              </w:rPr>
              <w:t>о</w:t>
            </w:r>
            <w:r w:rsidRPr="00D73BDE">
              <w:rPr>
                <w:sz w:val="28"/>
                <w:szCs w:val="28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Объем фина</w:t>
            </w:r>
            <w:r w:rsidRPr="00D73BDE">
              <w:rPr>
                <w:sz w:val="28"/>
                <w:szCs w:val="28"/>
              </w:rPr>
              <w:t>н</w:t>
            </w:r>
            <w:r w:rsidRPr="00D73BDE">
              <w:rPr>
                <w:sz w:val="28"/>
                <w:szCs w:val="28"/>
              </w:rPr>
              <w:t>сиров</w:t>
            </w:r>
            <w:r w:rsidRPr="00D73BDE">
              <w:rPr>
                <w:sz w:val="28"/>
                <w:szCs w:val="28"/>
              </w:rPr>
              <w:t>а</w:t>
            </w:r>
            <w:r w:rsidRPr="00D73BDE">
              <w:rPr>
                <w:sz w:val="28"/>
                <w:szCs w:val="28"/>
              </w:rPr>
              <w:t>ния, всего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36CF" w:rsidRPr="00D73BDE" w:rsidTr="00EE36CF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2019</w:t>
            </w:r>
          </w:p>
        </w:tc>
      </w:tr>
      <w:tr w:rsidR="00EE36CF" w:rsidRPr="00D73BDE" w:rsidTr="00EE36C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9</w:t>
            </w:r>
          </w:p>
        </w:tc>
      </w:tr>
      <w:tr w:rsidR="00EE36CF" w:rsidRPr="00D73BDE" w:rsidTr="00EE36C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Default="00EE36CF" w:rsidP="00EE36CF">
            <w:pPr>
              <w:pStyle w:val="aa"/>
              <w:tabs>
                <w:tab w:val="left" w:pos="349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3BDE">
              <w:rPr>
                <w:sz w:val="28"/>
                <w:szCs w:val="28"/>
              </w:rPr>
              <w:t xml:space="preserve">сновное мероприятие </w:t>
            </w:r>
          </w:p>
          <w:p w:rsidR="00EE36CF" w:rsidRPr="00D73BDE" w:rsidRDefault="00EE36CF" w:rsidP="00EE36CF">
            <w:pPr>
              <w:pStyle w:val="aa"/>
              <w:tabs>
                <w:tab w:val="left" w:pos="3495"/>
              </w:tabs>
              <w:snapToGrid w:val="0"/>
              <w:jc w:val="both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 xml:space="preserve">№ 1 «Мероприятия по содержанию и обслуживанию </w:t>
            </w:r>
            <w:r w:rsidRPr="00D73BDE">
              <w:rPr>
                <w:sz w:val="28"/>
                <w:szCs w:val="28"/>
              </w:rPr>
              <w:lastRenderedPageBreak/>
              <w:t>имущества казны Старощербиновского сельского поселения  Щербиновского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lastRenderedPageBreak/>
              <w:t>адм</w:t>
            </w:r>
            <w:r w:rsidRPr="00D73BDE">
              <w:rPr>
                <w:sz w:val="28"/>
                <w:szCs w:val="28"/>
              </w:rPr>
              <w:t>и</w:t>
            </w:r>
            <w:r w:rsidRPr="00D73BDE">
              <w:rPr>
                <w:sz w:val="28"/>
                <w:szCs w:val="28"/>
              </w:rPr>
              <w:t>н</w:t>
            </w:r>
            <w:r w:rsidRPr="00D73BDE">
              <w:rPr>
                <w:sz w:val="28"/>
                <w:szCs w:val="28"/>
              </w:rPr>
              <w:t>и</w:t>
            </w:r>
            <w:r w:rsidRPr="00D73BDE">
              <w:rPr>
                <w:sz w:val="28"/>
                <w:szCs w:val="28"/>
              </w:rPr>
              <w:t>стр</w:t>
            </w:r>
            <w:r w:rsidRPr="00D73BDE">
              <w:rPr>
                <w:sz w:val="28"/>
                <w:szCs w:val="28"/>
              </w:rPr>
              <w:t>а</w:t>
            </w:r>
            <w:r w:rsidRPr="00D73BDE">
              <w:rPr>
                <w:sz w:val="28"/>
                <w:szCs w:val="28"/>
              </w:rPr>
              <w:t>ция Ст</w:t>
            </w:r>
            <w:r w:rsidRPr="00D73BDE">
              <w:rPr>
                <w:sz w:val="28"/>
                <w:szCs w:val="28"/>
              </w:rPr>
              <w:t>а</w:t>
            </w:r>
            <w:r w:rsidRPr="00D73BDE">
              <w:rPr>
                <w:sz w:val="28"/>
                <w:szCs w:val="28"/>
              </w:rPr>
              <w:t>р</w:t>
            </w:r>
            <w:r w:rsidRPr="00D73BDE">
              <w:rPr>
                <w:sz w:val="28"/>
                <w:szCs w:val="28"/>
              </w:rPr>
              <w:t>о</w:t>
            </w:r>
            <w:r w:rsidRPr="00D73BDE">
              <w:rPr>
                <w:sz w:val="28"/>
                <w:szCs w:val="28"/>
              </w:rPr>
              <w:t>ще</w:t>
            </w:r>
            <w:r w:rsidRPr="00D73BDE">
              <w:rPr>
                <w:sz w:val="28"/>
                <w:szCs w:val="28"/>
              </w:rPr>
              <w:t>р</w:t>
            </w:r>
            <w:r w:rsidRPr="00D73BDE">
              <w:rPr>
                <w:sz w:val="28"/>
                <w:szCs w:val="28"/>
              </w:rPr>
              <w:t>бино</w:t>
            </w:r>
            <w:r w:rsidRPr="00D73BDE">
              <w:rPr>
                <w:sz w:val="28"/>
                <w:szCs w:val="28"/>
              </w:rPr>
              <w:t>в</w:t>
            </w:r>
            <w:r w:rsidRPr="00D73BDE">
              <w:rPr>
                <w:sz w:val="28"/>
                <w:szCs w:val="28"/>
              </w:rPr>
              <w:t>ского сел</w:t>
            </w:r>
            <w:r w:rsidRPr="00D73BDE">
              <w:rPr>
                <w:sz w:val="28"/>
                <w:szCs w:val="28"/>
              </w:rPr>
              <w:t>ь</w:t>
            </w:r>
            <w:r w:rsidRPr="00D73BDE">
              <w:rPr>
                <w:sz w:val="28"/>
                <w:szCs w:val="28"/>
              </w:rPr>
              <w:t xml:space="preserve">ского </w:t>
            </w:r>
            <w:r w:rsidRPr="00D73BDE">
              <w:rPr>
                <w:sz w:val="28"/>
                <w:szCs w:val="28"/>
              </w:rPr>
              <w:lastRenderedPageBreak/>
              <w:t>пос</w:t>
            </w:r>
            <w:r w:rsidRPr="00D73BDE">
              <w:rPr>
                <w:sz w:val="28"/>
                <w:szCs w:val="28"/>
              </w:rPr>
              <w:t>е</w:t>
            </w:r>
            <w:r w:rsidRPr="00D73BDE">
              <w:rPr>
                <w:sz w:val="28"/>
                <w:szCs w:val="28"/>
              </w:rPr>
              <w:t>ления Ще</w:t>
            </w:r>
            <w:r w:rsidRPr="00D73BDE">
              <w:rPr>
                <w:sz w:val="28"/>
                <w:szCs w:val="28"/>
              </w:rPr>
              <w:t>р</w:t>
            </w:r>
            <w:r w:rsidRPr="00D73BDE">
              <w:rPr>
                <w:sz w:val="28"/>
                <w:szCs w:val="28"/>
              </w:rPr>
              <w:t>бино</w:t>
            </w:r>
            <w:r w:rsidRPr="00D73BDE">
              <w:rPr>
                <w:sz w:val="28"/>
                <w:szCs w:val="28"/>
              </w:rPr>
              <w:t>в</w:t>
            </w:r>
            <w:r w:rsidRPr="00D73BDE">
              <w:rPr>
                <w:sz w:val="28"/>
                <w:szCs w:val="28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lastRenderedPageBreak/>
              <w:t>бюджет Стар</w:t>
            </w:r>
            <w:r w:rsidRPr="00D73BDE">
              <w:rPr>
                <w:sz w:val="28"/>
                <w:szCs w:val="28"/>
              </w:rPr>
              <w:t>о</w:t>
            </w:r>
            <w:r w:rsidRPr="00D73BDE">
              <w:rPr>
                <w:sz w:val="28"/>
                <w:szCs w:val="28"/>
              </w:rPr>
              <w:t>щерб</w:t>
            </w:r>
            <w:r w:rsidRPr="00D73BDE">
              <w:rPr>
                <w:sz w:val="28"/>
                <w:szCs w:val="28"/>
              </w:rPr>
              <w:t>и</w:t>
            </w:r>
            <w:r w:rsidRPr="00D73BDE">
              <w:rPr>
                <w:sz w:val="28"/>
                <w:szCs w:val="28"/>
              </w:rPr>
              <w:t>новского сельск</w:t>
            </w:r>
            <w:r w:rsidRPr="00D73BDE">
              <w:rPr>
                <w:sz w:val="28"/>
                <w:szCs w:val="28"/>
              </w:rPr>
              <w:t>о</w:t>
            </w:r>
            <w:r w:rsidRPr="00D73BDE">
              <w:rPr>
                <w:sz w:val="28"/>
                <w:szCs w:val="28"/>
              </w:rPr>
              <w:t>го пос</w:t>
            </w:r>
            <w:r w:rsidRPr="00D73BDE">
              <w:rPr>
                <w:sz w:val="28"/>
                <w:szCs w:val="28"/>
              </w:rPr>
              <w:t>е</w:t>
            </w:r>
            <w:r w:rsidRPr="00D73BDE">
              <w:rPr>
                <w:sz w:val="28"/>
                <w:szCs w:val="28"/>
              </w:rPr>
              <w:t>ления Щерб</w:t>
            </w:r>
            <w:r w:rsidRPr="00D73BDE">
              <w:rPr>
                <w:sz w:val="28"/>
                <w:szCs w:val="28"/>
              </w:rPr>
              <w:t>и</w:t>
            </w:r>
            <w:r w:rsidRPr="00D73BDE">
              <w:rPr>
                <w:sz w:val="28"/>
                <w:szCs w:val="28"/>
              </w:rPr>
              <w:t>новского района</w:t>
            </w:r>
          </w:p>
          <w:p w:rsidR="00EE36CF" w:rsidRPr="00D73BDE" w:rsidRDefault="00EE36CF" w:rsidP="00EE36C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6727280</w:t>
            </w:r>
            <w:r w:rsidRPr="00D73BDE">
              <w:rPr>
                <w:sz w:val="28"/>
                <w:szCs w:val="28"/>
              </w:rPr>
              <w:t>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858597,57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1515442,79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3496194,70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551739</w:t>
            </w:r>
            <w:r w:rsidRPr="00D73BD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D73BDE" w:rsidRDefault="00EE36CF" w:rsidP="00EE36CF">
            <w:pPr>
              <w:jc w:val="center"/>
              <w:rPr>
                <w:sz w:val="28"/>
                <w:szCs w:val="28"/>
              </w:rPr>
            </w:pPr>
            <w:r w:rsidRPr="00D73BDE">
              <w:rPr>
                <w:sz w:val="28"/>
                <w:szCs w:val="28"/>
              </w:rPr>
              <w:t>305306,02</w:t>
            </w:r>
          </w:p>
        </w:tc>
      </w:tr>
    </w:tbl>
    <w:p w:rsidR="00EE36CF" w:rsidRDefault="00EE36CF" w:rsidP="00EE3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6CF" w:rsidRPr="00D73BDE" w:rsidRDefault="00EE36CF" w:rsidP="00EE36C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73BDE">
        <w:rPr>
          <w:sz w:val="28"/>
          <w:szCs w:val="28"/>
        </w:rPr>
        <w:t>5. Прогноз сводных показателей муниципальных заданий</w:t>
      </w:r>
    </w:p>
    <w:p w:rsidR="00EE36CF" w:rsidRPr="00D73BDE" w:rsidRDefault="00EE36CF" w:rsidP="00EE36C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73BDE">
        <w:rPr>
          <w:sz w:val="28"/>
          <w:szCs w:val="28"/>
        </w:rPr>
        <w:t>на оказание муниципальных услуг (выполнение работ)</w:t>
      </w:r>
    </w:p>
    <w:p w:rsidR="00EE36CF" w:rsidRDefault="00EE36CF" w:rsidP="00EE36C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73BDE">
        <w:rPr>
          <w:sz w:val="28"/>
          <w:szCs w:val="28"/>
        </w:rPr>
        <w:t xml:space="preserve">муниципальными учреждениями Старощербиновского </w:t>
      </w:r>
      <w:proofErr w:type="gramStart"/>
      <w:r w:rsidRPr="00D73BDE">
        <w:rPr>
          <w:sz w:val="28"/>
          <w:szCs w:val="28"/>
        </w:rPr>
        <w:t>сельского</w:t>
      </w:r>
      <w:proofErr w:type="gramEnd"/>
    </w:p>
    <w:p w:rsidR="00EE36CF" w:rsidRPr="00D73BDE" w:rsidRDefault="00EE36CF" w:rsidP="00EE36C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73BDE">
        <w:rPr>
          <w:sz w:val="28"/>
          <w:szCs w:val="28"/>
        </w:rPr>
        <w:t>поселения Щербиновского района в сфере реализации муниципальной программы очередной финансовый год и плановый период</w:t>
      </w:r>
    </w:p>
    <w:p w:rsidR="00EE36CF" w:rsidRPr="00D73BDE" w:rsidRDefault="00EE36CF" w:rsidP="00EE3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36CF" w:rsidRPr="00D73BDE" w:rsidRDefault="00EE36CF" w:rsidP="00EE3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Муниципальной программой не предусмотрено оказание муниципал</w:t>
      </w:r>
      <w:r w:rsidRPr="00D73BDE">
        <w:rPr>
          <w:sz w:val="28"/>
          <w:szCs w:val="28"/>
        </w:rPr>
        <w:t>ь</w:t>
      </w:r>
      <w:r w:rsidRPr="00D73BDE">
        <w:rPr>
          <w:sz w:val="28"/>
          <w:szCs w:val="28"/>
        </w:rPr>
        <w:t>ных услуг (выполнение работ) муниципальными учреждениями Староще</w:t>
      </w:r>
      <w:r w:rsidRPr="00D73BDE">
        <w:rPr>
          <w:sz w:val="28"/>
          <w:szCs w:val="28"/>
        </w:rPr>
        <w:t>р</w:t>
      </w:r>
      <w:r w:rsidRPr="00D73BDE">
        <w:rPr>
          <w:sz w:val="28"/>
          <w:szCs w:val="28"/>
        </w:rPr>
        <w:t xml:space="preserve">биновского сельского поселения Щербиновского района. </w:t>
      </w:r>
    </w:p>
    <w:p w:rsidR="00EE36CF" w:rsidRPr="00D73BDE" w:rsidRDefault="00EE36CF" w:rsidP="00EE36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E36CF" w:rsidRPr="00D73BDE" w:rsidRDefault="00EE36CF" w:rsidP="00EE36CF">
      <w:pPr>
        <w:ind w:firstLine="709"/>
        <w:contextualSpacing/>
        <w:jc w:val="center"/>
        <w:rPr>
          <w:sz w:val="28"/>
          <w:szCs w:val="28"/>
        </w:rPr>
      </w:pPr>
      <w:r w:rsidRPr="00D73BDE">
        <w:rPr>
          <w:sz w:val="28"/>
          <w:szCs w:val="28"/>
        </w:rPr>
        <w:t>6. Методика оценки эффективности реализации Программы</w:t>
      </w:r>
    </w:p>
    <w:p w:rsidR="00EE36CF" w:rsidRPr="00D73BDE" w:rsidRDefault="00EE36CF" w:rsidP="00EE36CF">
      <w:pPr>
        <w:ind w:firstLine="709"/>
        <w:contextualSpacing/>
        <w:rPr>
          <w:sz w:val="28"/>
          <w:szCs w:val="28"/>
        </w:rPr>
      </w:pPr>
    </w:p>
    <w:p w:rsidR="00EE36CF" w:rsidRPr="00D73BDE" w:rsidRDefault="00EE36CF" w:rsidP="00EE36CF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D73BDE">
        <w:rPr>
          <w:sz w:val="28"/>
          <w:szCs w:val="28"/>
        </w:rPr>
        <w:t>Оценка эффективности реализации муниципальной программы ос</w:t>
      </w:r>
      <w:r w:rsidRPr="00D73BDE">
        <w:rPr>
          <w:sz w:val="28"/>
          <w:szCs w:val="28"/>
        </w:rPr>
        <w:t>у</w:t>
      </w:r>
      <w:r w:rsidRPr="00D73BDE">
        <w:rPr>
          <w:sz w:val="28"/>
          <w:szCs w:val="28"/>
        </w:rPr>
        <w:t xml:space="preserve">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Старощербиновского сельского поселения Щербиновского района от 14 июля 2014 года № 259 «О порядке </w:t>
      </w:r>
      <w:r w:rsidRPr="00D73BDE">
        <w:rPr>
          <w:bCs/>
          <w:sz w:val="28"/>
          <w:szCs w:val="28"/>
        </w:rPr>
        <w:t>принятия решения о разр</w:t>
      </w:r>
      <w:r w:rsidRPr="00D73BDE">
        <w:rPr>
          <w:bCs/>
          <w:sz w:val="28"/>
          <w:szCs w:val="28"/>
        </w:rPr>
        <w:t>а</w:t>
      </w:r>
      <w:r w:rsidRPr="00D73BDE">
        <w:rPr>
          <w:bCs/>
          <w:sz w:val="28"/>
          <w:szCs w:val="28"/>
        </w:rPr>
        <w:t>ботке, формирования, реализации и оценки эффективности реализации м</w:t>
      </w:r>
      <w:r w:rsidRPr="00D73BDE">
        <w:rPr>
          <w:bCs/>
          <w:sz w:val="28"/>
          <w:szCs w:val="28"/>
        </w:rPr>
        <w:t>у</w:t>
      </w:r>
      <w:r w:rsidRPr="00D73BDE">
        <w:rPr>
          <w:bCs/>
          <w:sz w:val="28"/>
          <w:szCs w:val="28"/>
        </w:rPr>
        <w:t>ниципальных программ Старощербиновского сельского поселения Щерб</w:t>
      </w:r>
      <w:r w:rsidRPr="00D73BDE">
        <w:rPr>
          <w:bCs/>
          <w:sz w:val="28"/>
          <w:szCs w:val="28"/>
        </w:rPr>
        <w:t>и</w:t>
      </w:r>
      <w:r w:rsidRPr="00D73BDE">
        <w:rPr>
          <w:bCs/>
          <w:sz w:val="28"/>
          <w:szCs w:val="28"/>
        </w:rPr>
        <w:t>новского района».</w:t>
      </w:r>
      <w:proofErr w:type="gramEnd"/>
    </w:p>
    <w:p w:rsidR="00EE36CF" w:rsidRDefault="00EE36CF" w:rsidP="00EE36CF">
      <w:pPr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E36CF" w:rsidRDefault="00EE36CF" w:rsidP="00EE36CF">
      <w:pPr>
        <w:ind w:firstLine="709"/>
        <w:jc w:val="center"/>
        <w:rPr>
          <w:sz w:val="28"/>
          <w:szCs w:val="28"/>
        </w:rPr>
      </w:pPr>
      <w:r w:rsidRPr="00D73BDE">
        <w:rPr>
          <w:sz w:val="28"/>
          <w:szCs w:val="28"/>
        </w:rPr>
        <w:t xml:space="preserve">7. Механизм реализации муниципальной программы </w:t>
      </w:r>
    </w:p>
    <w:p w:rsidR="00EE36CF" w:rsidRPr="00D73BDE" w:rsidRDefault="00EE36CF" w:rsidP="00EE36CF">
      <w:pPr>
        <w:ind w:firstLine="709"/>
        <w:jc w:val="center"/>
        <w:rPr>
          <w:sz w:val="28"/>
          <w:szCs w:val="28"/>
        </w:rPr>
      </w:pPr>
      <w:r w:rsidRPr="00D73BDE">
        <w:rPr>
          <w:sz w:val="28"/>
          <w:szCs w:val="28"/>
        </w:rPr>
        <w:t>и контроль над ее выполнением</w:t>
      </w:r>
    </w:p>
    <w:p w:rsidR="00EE36CF" w:rsidRPr="00D73BDE" w:rsidRDefault="00EE36CF" w:rsidP="00EE36CF">
      <w:pPr>
        <w:ind w:firstLine="709"/>
        <w:jc w:val="center"/>
        <w:rPr>
          <w:sz w:val="28"/>
          <w:szCs w:val="28"/>
        </w:rPr>
      </w:pP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Текущее управление муниципальной программы осуществляет коорд</w:t>
      </w:r>
      <w:r w:rsidRPr="00D73BDE">
        <w:rPr>
          <w:sz w:val="28"/>
          <w:szCs w:val="28"/>
        </w:rPr>
        <w:t>и</w:t>
      </w:r>
      <w:r w:rsidRPr="00D73BDE">
        <w:rPr>
          <w:sz w:val="28"/>
          <w:szCs w:val="28"/>
        </w:rPr>
        <w:t>натор муниципальной программы – организационно-правовой отдел админ</w:t>
      </w:r>
      <w:r w:rsidRPr="00D73BDE">
        <w:rPr>
          <w:sz w:val="28"/>
          <w:szCs w:val="28"/>
        </w:rPr>
        <w:t>и</w:t>
      </w:r>
      <w:r w:rsidRPr="00D73BDE">
        <w:rPr>
          <w:sz w:val="28"/>
          <w:szCs w:val="28"/>
        </w:rPr>
        <w:t>страции Старощербиновского сельского поселения Щербиновского района, который: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обеспечивает разработку муниципальной программы;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 xml:space="preserve">формирует структуру муниципальной программы; 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организует реализацию муниципальной программы;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lastRenderedPageBreak/>
        <w:t>принимает решение о необходимости внесения в установленном п</w:t>
      </w:r>
      <w:r w:rsidRPr="00D73BDE">
        <w:rPr>
          <w:sz w:val="28"/>
          <w:szCs w:val="28"/>
        </w:rPr>
        <w:t>о</w:t>
      </w:r>
      <w:r w:rsidRPr="00D73BDE">
        <w:rPr>
          <w:sz w:val="28"/>
          <w:szCs w:val="28"/>
        </w:rPr>
        <w:t>рядке изменений в муниципальную программу;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 xml:space="preserve">несет ответственность за </w:t>
      </w:r>
      <w:r>
        <w:rPr>
          <w:sz w:val="28"/>
          <w:szCs w:val="28"/>
        </w:rPr>
        <w:t xml:space="preserve">достижение целевых показателей </w:t>
      </w:r>
      <w:r w:rsidRPr="00D73BDE">
        <w:rPr>
          <w:sz w:val="28"/>
          <w:szCs w:val="28"/>
        </w:rPr>
        <w:t>муниц</w:t>
      </w:r>
      <w:r w:rsidRPr="00D73BDE">
        <w:rPr>
          <w:sz w:val="28"/>
          <w:szCs w:val="28"/>
        </w:rPr>
        <w:t>и</w:t>
      </w:r>
      <w:r w:rsidRPr="00D73BDE">
        <w:rPr>
          <w:sz w:val="28"/>
          <w:szCs w:val="28"/>
        </w:rPr>
        <w:t>пальной программы;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готовит ежегодный доклад о ходе реализации муниципальной пр</w:t>
      </w:r>
      <w:r w:rsidRPr="00D73BDE">
        <w:rPr>
          <w:sz w:val="28"/>
          <w:szCs w:val="28"/>
        </w:rPr>
        <w:t>о</w:t>
      </w:r>
      <w:r w:rsidRPr="00D73BDE">
        <w:rPr>
          <w:sz w:val="28"/>
          <w:szCs w:val="28"/>
        </w:rPr>
        <w:t>граммы и оценке эффективности ее реализации (далее - доклад о ходе реал</w:t>
      </w:r>
      <w:r w:rsidRPr="00D73BDE">
        <w:rPr>
          <w:sz w:val="28"/>
          <w:szCs w:val="28"/>
        </w:rPr>
        <w:t>и</w:t>
      </w:r>
      <w:r w:rsidRPr="00D73BDE">
        <w:rPr>
          <w:sz w:val="28"/>
          <w:szCs w:val="28"/>
        </w:rPr>
        <w:t>зации муниципальной программы);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проводит информационную и разъяснительную работу, направленную на освещение целей и задач муниципальной программы в печатных сре</w:t>
      </w:r>
      <w:r w:rsidRPr="00D73BDE">
        <w:rPr>
          <w:sz w:val="28"/>
          <w:szCs w:val="28"/>
        </w:rPr>
        <w:t>д</w:t>
      </w:r>
      <w:r w:rsidRPr="00D73BDE">
        <w:rPr>
          <w:sz w:val="28"/>
          <w:szCs w:val="28"/>
        </w:rPr>
        <w:t>ствах массовой информации, на официальном сайте администрации Стар</w:t>
      </w:r>
      <w:r w:rsidRPr="00D73BDE">
        <w:rPr>
          <w:sz w:val="28"/>
          <w:szCs w:val="28"/>
        </w:rPr>
        <w:t>о</w:t>
      </w:r>
      <w:r w:rsidRPr="00D73BDE">
        <w:rPr>
          <w:sz w:val="28"/>
          <w:szCs w:val="28"/>
        </w:rPr>
        <w:t>щербиновского сельского поселения Щербиновского района в информацио</w:t>
      </w:r>
      <w:r w:rsidRPr="00D73BDE">
        <w:rPr>
          <w:sz w:val="28"/>
          <w:szCs w:val="28"/>
        </w:rPr>
        <w:t>н</w:t>
      </w:r>
      <w:r w:rsidRPr="00D73BDE">
        <w:rPr>
          <w:sz w:val="28"/>
          <w:szCs w:val="28"/>
        </w:rPr>
        <w:t>но-телекоммуникационной сети «Интернет»;</w:t>
      </w:r>
    </w:p>
    <w:p w:rsidR="00EE36CF" w:rsidRPr="007A67BC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Стар</w:t>
      </w:r>
      <w:r w:rsidRPr="00D73BDE">
        <w:rPr>
          <w:sz w:val="28"/>
          <w:szCs w:val="28"/>
        </w:rPr>
        <w:t>о</w:t>
      </w:r>
      <w:r w:rsidRPr="00D73BDE">
        <w:rPr>
          <w:sz w:val="28"/>
          <w:szCs w:val="28"/>
        </w:rPr>
        <w:t xml:space="preserve">щербиновского сельского поселения Щербиновского района в </w:t>
      </w:r>
      <w:r w:rsidRPr="007A67BC">
        <w:rPr>
          <w:sz w:val="28"/>
          <w:szCs w:val="28"/>
        </w:rPr>
        <w:t>информацио</w:t>
      </w:r>
      <w:r w:rsidRPr="007A67BC">
        <w:rPr>
          <w:sz w:val="28"/>
          <w:szCs w:val="28"/>
        </w:rPr>
        <w:t>н</w:t>
      </w:r>
      <w:r w:rsidRPr="007A67BC">
        <w:rPr>
          <w:sz w:val="28"/>
          <w:szCs w:val="28"/>
        </w:rPr>
        <w:t>но-телекоммуникационной сети «Интернет».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73BDE">
        <w:rPr>
          <w:sz w:val="28"/>
          <w:szCs w:val="28"/>
        </w:rPr>
        <w:t xml:space="preserve">Координатор муниципальной программы ежегодно, не позднее </w:t>
      </w:r>
      <w:r w:rsidR="00C614B7">
        <w:rPr>
          <w:sz w:val="28"/>
          <w:szCs w:val="28"/>
        </w:rPr>
        <w:t xml:space="preserve">              </w:t>
      </w:r>
      <w:r w:rsidRPr="00D73BDE">
        <w:rPr>
          <w:sz w:val="28"/>
          <w:szCs w:val="28"/>
        </w:rPr>
        <w:t xml:space="preserve">1 декабря текущего финансового года, утверждает </w:t>
      </w:r>
      <w:hyperlink r:id="rId10" w:anchor="Par1729" w:history="1">
        <w:r w:rsidRPr="00C614B7">
          <w:rPr>
            <w:rStyle w:val="a3"/>
            <w:color w:val="000000"/>
            <w:sz w:val="28"/>
            <w:szCs w:val="28"/>
            <w:u w:val="none"/>
          </w:rPr>
          <w:t>план</w:t>
        </w:r>
      </w:hyperlink>
      <w:r w:rsidRPr="00D73BDE">
        <w:rPr>
          <w:sz w:val="28"/>
          <w:szCs w:val="28"/>
        </w:rPr>
        <w:t xml:space="preserve"> реализации муниц</w:t>
      </w:r>
      <w:r w:rsidRPr="00D73BDE">
        <w:rPr>
          <w:sz w:val="28"/>
          <w:szCs w:val="28"/>
        </w:rPr>
        <w:t>и</w:t>
      </w:r>
      <w:r w:rsidRPr="00D73BDE">
        <w:rPr>
          <w:sz w:val="28"/>
          <w:szCs w:val="28"/>
        </w:rPr>
        <w:t>пальной программы на очередной год и плановый период (далее - план ре</w:t>
      </w:r>
      <w:r w:rsidRPr="00D73BDE">
        <w:rPr>
          <w:sz w:val="28"/>
          <w:szCs w:val="28"/>
        </w:rPr>
        <w:t>а</w:t>
      </w:r>
      <w:r w:rsidRPr="00D73BDE">
        <w:rPr>
          <w:sz w:val="28"/>
          <w:szCs w:val="28"/>
        </w:rPr>
        <w:t xml:space="preserve">лизации муниципальной программы) по форме согласно приложению № 9 к порядку </w:t>
      </w:r>
      <w:r w:rsidRPr="00D73BDE">
        <w:rPr>
          <w:bCs/>
          <w:sz w:val="28"/>
          <w:szCs w:val="28"/>
        </w:rPr>
        <w:t>принятия решения о разработке, формирования, реализации и оце</w:t>
      </w:r>
      <w:r w:rsidRPr="00D73BDE">
        <w:rPr>
          <w:bCs/>
          <w:sz w:val="28"/>
          <w:szCs w:val="28"/>
        </w:rPr>
        <w:t>н</w:t>
      </w:r>
      <w:r w:rsidRPr="00D73BDE">
        <w:rPr>
          <w:bCs/>
          <w:sz w:val="28"/>
          <w:szCs w:val="28"/>
        </w:rPr>
        <w:t>ки эффективности реализации программ Старощербиновского сельского п</w:t>
      </w:r>
      <w:r w:rsidRPr="00D73BDE">
        <w:rPr>
          <w:bCs/>
          <w:sz w:val="28"/>
          <w:szCs w:val="28"/>
        </w:rPr>
        <w:t>о</w:t>
      </w:r>
      <w:r w:rsidRPr="00D73BDE">
        <w:rPr>
          <w:bCs/>
          <w:sz w:val="28"/>
          <w:szCs w:val="28"/>
        </w:rPr>
        <w:t>селения Щербиновского района, утвержденному постановлением админ</w:t>
      </w:r>
      <w:r w:rsidRPr="00D73BDE">
        <w:rPr>
          <w:bCs/>
          <w:sz w:val="28"/>
          <w:szCs w:val="28"/>
        </w:rPr>
        <w:t>и</w:t>
      </w:r>
      <w:r w:rsidRPr="00D73BDE">
        <w:rPr>
          <w:bCs/>
          <w:sz w:val="28"/>
          <w:szCs w:val="28"/>
        </w:rPr>
        <w:t>страции Старощербиновского сельского поселения Щербиновского района от 14</w:t>
      </w:r>
      <w:proofErr w:type="gramEnd"/>
      <w:r w:rsidRPr="00D73BDE">
        <w:rPr>
          <w:bCs/>
          <w:sz w:val="28"/>
          <w:szCs w:val="28"/>
        </w:rPr>
        <w:t xml:space="preserve"> июля 2014 года № 259 «</w:t>
      </w:r>
      <w:r w:rsidRPr="00D73BDE">
        <w:rPr>
          <w:sz w:val="28"/>
          <w:szCs w:val="28"/>
        </w:rPr>
        <w:t xml:space="preserve">О порядке </w:t>
      </w:r>
      <w:r w:rsidRPr="00D73BDE">
        <w:rPr>
          <w:bCs/>
          <w:sz w:val="28"/>
          <w:szCs w:val="28"/>
        </w:rPr>
        <w:t>принятия решения о разработке, фо</w:t>
      </w:r>
      <w:r w:rsidRPr="00D73BDE">
        <w:rPr>
          <w:bCs/>
          <w:sz w:val="28"/>
          <w:szCs w:val="28"/>
        </w:rPr>
        <w:t>р</w:t>
      </w:r>
      <w:r w:rsidRPr="00D73BDE">
        <w:rPr>
          <w:bCs/>
          <w:sz w:val="28"/>
          <w:szCs w:val="28"/>
        </w:rPr>
        <w:t>мирования, реализации и оценки эффективности реализации программ Ст</w:t>
      </w:r>
      <w:r w:rsidRPr="00D73BDE">
        <w:rPr>
          <w:bCs/>
          <w:sz w:val="28"/>
          <w:szCs w:val="28"/>
        </w:rPr>
        <w:t>а</w:t>
      </w:r>
      <w:r w:rsidRPr="00D73BDE">
        <w:rPr>
          <w:bCs/>
          <w:sz w:val="28"/>
          <w:szCs w:val="28"/>
        </w:rPr>
        <w:t>рощербиновского сельского поселения Щербиновского района» (далее – П</w:t>
      </w:r>
      <w:r w:rsidRPr="00D73BDE">
        <w:rPr>
          <w:bCs/>
          <w:sz w:val="28"/>
          <w:szCs w:val="28"/>
        </w:rPr>
        <w:t>о</w:t>
      </w:r>
      <w:r w:rsidRPr="00D73BDE">
        <w:rPr>
          <w:bCs/>
          <w:sz w:val="28"/>
          <w:szCs w:val="28"/>
        </w:rPr>
        <w:t xml:space="preserve">рядок). 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73BDE">
        <w:rPr>
          <w:sz w:val="28"/>
          <w:szCs w:val="28"/>
        </w:rPr>
        <w:t>В целях обеспечения эффективного мониторинга реализации муниц</w:t>
      </w:r>
      <w:r w:rsidRPr="00D73BDE">
        <w:rPr>
          <w:sz w:val="28"/>
          <w:szCs w:val="28"/>
        </w:rPr>
        <w:t>и</w:t>
      </w:r>
      <w:r w:rsidRPr="00D73BDE">
        <w:rPr>
          <w:sz w:val="28"/>
          <w:szCs w:val="28"/>
        </w:rPr>
        <w:t xml:space="preserve">пальной программы координатор муниципальной программы ежегодно, не позднее 31 декабря текущего финансового года, разрабатывает и утверждает детальный </w:t>
      </w:r>
      <w:hyperlink r:id="rId11" w:anchor="Par2051" w:history="1">
        <w:r w:rsidRPr="007A67BC">
          <w:rPr>
            <w:rStyle w:val="a3"/>
            <w:color w:val="000000"/>
            <w:sz w:val="28"/>
            <w:szCs w:val="28"/>
            <w:u w:val="none"/>
          </w:rPr>
          <w:t>план-график</w:t>
        </w:r>
      </w:hyperlink>
      <w:r w:rsidRPr="00D73BDE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</w:t>
      </w:r>
      <w:r w:rsidRPr="00D73BDE">
        <w:rPr>
          <w:bCs/>
          <w:sz w:val="28"/>
          <w:szCs w:val="28"/>
        </w:rPr>
        <w:t xml:space="preserve">. 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В целях обеспечения контроля над выполнением муниципальной пр</w:t>
      </w:r>
      <w:r w:rsidRPr="00D73BDE">
        <w:rPr>
          <w:sz w:val="28"/>
          <w:szCs w:val="28"/>
        </w:rPr>
        <w:t>о</w:t>
      </w:r>
      <w:r w:rsidRPr="00D73BDE">
        <w:rPr>
          <w:sz w:val="28"/>
          <w:szCs w:val="28"/>
        </w:rPr>
        <w:t>граммы ее координатор представляет в финансово-экономический отдел а</w:t>
      </w:r>
      <w:r w:rsidRPr="00D73BDE">
        <w:rPr>
          <w:sz w:val="28"/>
          <w:szCs w:val="28"/>
        </w:rPr>
        <w:t>д</w:t>
      </w:r>
      <w:r w:rsidRPr="00D73BDE">
        <w:rPr>
          <w:sz w:val="28"/>
          <w:szCs w:val="28"/>
        </w:rPr>
        <w:t>министрации Старощербиновского сельского поселения Щербиновского района (далее - финансово-экономический отдел) план реализации муниц</w:t>
      </w:r>
      <w:r w:rsidRPr="00D73BDE">
        <w:rPr>
          <w:sz w:val="28"/>
          <w:szCs w:val="28"/>
        </w:rPr>
        <w:t>и</w:t>
      </w:r>
      <w:r w:rsidRPr="00D73BDE">
        <w:rPr>
          <w:sz w:val="28"/>
          <w:szCs w:val="28"/>
        </w:rPr>
        <w:lastRenderedPageBreak/>
        <w:t>пальной программы и детальный план-график в течение 3 рабочих дней п</w:t>
      </w:r>
      <w:r w:rsidRPr="00D73BDE">
        <w:rPr>
          <w:sz w:val="28"/>
          <w:szCs w:val="28"/>
        </w:rPr>
        <w:t>о</w:t>
      </w:r>
      <w:r w:rsidRPr="00D73BDE">
        <w:rPr>
          <w:sz w:val="28"/>
          <w:szCs w:val="28"/>
        </w:rPr>
        <w:t>сле их утверждения.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</w:t>
      </w:r>
      <w:r w:rsidRPr="00D73BDE">
        <w:rPr>
          <w:sz w:val="28"/>
          <w:szCs w:val="28"/>
        </w:rPr>
        <w:t>е</w:t>
      </w:r>
      <w:r w:rsidRPr="00D73BDE">
        <w:rPr>
          <w:sz w:val="28"/>
          <w:szCs w:val="28"/>
        </w:rPr>
        <w:t>тальный план-график он уведомляет об этом финансово-экономический о</w:t>
      </w:r>
      <w:r w:rsidRPr="00D73BDE">
        <w:rPr>
          <w:sz w:val="28"/>
          <w:szCs w:val="28"/>
        </w:rPr>
        <w:t>т</w:t>
      </w:r>
      <w:r w:rsidRPr="00D73BDE">
        <w:rPr>
          <w:sz w:val="28"/>
          <w:szCs w:val="28"/>
        </w:rPr>
        <w:t>дел в течение 3 рабочих дней после их корректировки.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Координатор муниципальной программы ежеквартально, до 20-го чи</w:t>
      </w:r>
      <w:r w:rsidRPr="00D73BDE">
        <w:rPr>
          <w:sz w:val="28"/>
          <w:szCs w:val="28"/>
        </w:rPr>
        <w:t>с</w:t>
      </w:r>
      <w:r w:rsidRPr="00D73BDE">
        <w:rPr>
          <w:sz w:val="28"/>
          <w:szCs w:val="28"/>
        </w:rPr>
        <w:t>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финансово-экономический о</w:t>
      </w:r>
      <w:r w:rsidRPr="00D73BDE">
        <w:rPr>
          <w:sz w:val="28"/>
          <w:szCs w:val="28"/>
        </w:rPr>
        <w:t>т</w:t>
      </w:r>
      <w:r w:rsidRPr="00D73BDE">
        <w:rPr>
          <w:sz w:val="28"/>
          <w:szCs w:val="28"/>
        </w:rPr>
        <w:t>дел доклад о ходе реализации муниципальной программы на бумажных и электронных носителях.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Доклад о ходе реализации муниципальной программы должен соде</w:t>
      </w:r>
      <w:r w:rsidRPr="00D73BDE">
        <w:rPr>
          <w:sz w:val="28"/>
          <w:szCs w:val="28"/>
        </w:rPr>
        <w:t>р</w:t>
      </w:r>
      <w:r w:rsidRPr="00D73BDE">
        <w:rPr>
          <w:sz w:val="28"/>
          <w:szCs w:val="28"/>
        </w:rPr>
        <w:t>жать: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сведения о фактических объемах финансирования муниципальной пр</w:t>
      </w:r>
      <w:r w:rsidRPr="00D73BDE">
        <w:rPr>
          <w:sz w:val="28"/>
          <w:szCs w:val="28"/>
        </w:rPr>
        <w:t>о</w:t>
      </w:r>
      <w:r w:rsidRPr="00D73BDE">
        <w:rPr>
          <w:sz w:val="28"/>
          <w:szCs w:val="28"/>
        </w:rPr>
        <w:t>граммы в целом и основных мероприятий в разрезе источников финансир</w:t>
      </w:r>
      <w:r w:rsidRPr="00D73BDE">
        <w:rPr>
          <w:sz w:val="28"/>
          <w:szCs w:val="28"/>
        </w:rPr>
        <w:t>о</w:t>
      </w:r>
      <w:r w:rsidRPr="00D73BDE">
        <w:rPr>
          <w:sz w:val="28"/>
          <w:szCs w:val="28"/>
        </w:rPr>
        <w:t>вания и главных распорядителей (распорядителей) средств бюджета Стар</w:t>
      </w:r>
      <w:r w:rsidRPr="00D73BDE">
        <w:rPr>
          <w:sz w:val="28"/>
          <w:szCs w:val="28"/>
        </w:rPr>
        <w:t>о</w:t>
      </w:r>
      <w:r w:rsidRPr="00D73BDE">
        <w:rPr>
          <w:sz w:val="28"/>
          <w:szCs w:val="28"/>
        </w:rPr>
        <w:t>щербиновского сельского поселения Щербиновского района;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сведения о фактическом выполнении основных мероприятий с указ</w:t>
      </w:r>
      <w:r w:rsidRPr="00D73BDE">
        <w:rPr>
          <w:sz w:val="28"/>
          <w:szCs w:val="28"/>
        </w:rPr>
        <w:t>а</w:t>
      </w:r>
      <w:r w:rsidRPr="00D73BDE">
        <w:rPr>
          <w:sz w:val="28"/>
          <w:szCs w:val="28"/>
        </w:rPr>
        <w:t>нием причин их невыполнения или неполного выполнения;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программы;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</w:t>
      </w:r>
      <w:r w:rsidRPr="00D73BDE">
        <w:rPr>
          <w:sz w:val="28"/>
          <w:szCs w:val="28"/>
        </w:rPr>
        <w:t>и</w:t>
      </w:r>
      <w:r w:rsidRPr="00D73BDE">
        <w:rPr>
          <w:sz w:val="28"/>
          <w:szCs w:val="28"/>
        </w:rPr>
        <w:t xml:space="preserve">пальной программы проводится анализ </w:t>
      </w:r>
      <w:proofErr w:type="gramStart"/>
      <w:r w:rsidRPr="00D73BDE">
        <w:rPr>
          <w:sz w:val="28"/>
          <w:szCs w:val="28"/>
        </w:rPr>
        <w:t>факторов</w:t>
      </w:r>
      <w:proofErr w:type="gramEnd"/>
      <w:r w:rsidRPr="00D73BDE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В год завершения муниципальной программы координатор муниц</w:t>
      </w:r>
      <w:r w:rsidRPr="00D73BDE">
        <w:rPr>
          <w:sz w:val="28"/>
          <w:szCs w:val="28"/>
        </w:rPr>
        <w:t>и</w:t>
      </w:r>
      <w:r w:rsidRPr="00D73BDE">
        <w:rPr>
          <w:sz w:val="28"/>
          <w:szCs w:val="28"/>
        </w:rPr>
        <w:t>пальной программы представляет в финансово-экономический отдел доклад о результат муниципальной программы за истекший год и весь период реал</w:t>
      </w:r>
      <w:r w:rsidRPr="00D73BDE">
        <w:rPr>
          <w:sz w:val="28"/>
          <w:szCs w:val="28"/>
        </w:rPr>
        <w:t>и</w:t>
      </w:r>
      <w:r w:rsidRPr="00D73BDE">
        <w:rPr>
          <w:sz w:val="28"/>
          <w:szCs w:val="28"/>
        </w:rPr>
        <w:t>зации муниципальной программы.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Администрация Старощербиновского сельского поселения Щербино</w:t>
      </w:r>
      <w:r w:rsidRPr="00D73BDE">
        <w:rPr>
          <w:sz w:val="28"/>
          <w:szCs w:val="28"/>
        </w:rPr>
        <w:t>в</w:t>
      </w:r>
      <w:r w:rsidRPr="00D73BDE">
        <w:rPr>
          <w:sz w:val="28"/>
          <w:szCs w:val="28"/>
        </w:rPr>
        <w:t>ского района, как муниципальный заказчик: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заключает муниципальные контракты в установленном законодател</w:t>
      </w:r>
      <w:r w:rsidRPr="00D73BDE">
        <w:rPr>
          <w:sz w:val="28"/>
          <w:szCs w:val="28"/>
        </w:rPr>
        <w:t>ь</w:t>
      </w:r>
      <w:r w:rsidRPr="00D73BDE">
        <w:rPr>
          <w:sz w:val="28"/>
          <w:szCs w:val="28"/>
        </w:rPr>
        <w:t xml:space="preserve">ством порядке согласно Федеральному </w:t>
      </w:r>
      <w:hyperlink r:id="rId12" w:history="1">
        <w:r w:rsidRPr="007A67BC">
          <w:rPr>
            <w:rStyle w:val="a3"/>
            <w:color w:val="000000"/>
            <w:sz w:val="28"/>
            <w:szCs w:val="28"/>
            <w:u w:val="none"/>
          </w:rPr>
          <w:t>закону</w:t>
        </w:r>
      </w:hyperlink>
      <w:r w:rsidRPr="00D73BDE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</w:t>
      </w:r>
      <w:r w:rsidRPr="00D73BDE">
        <w:rPr>
          <w:sz w:val="28"/>
          <w:szCs w:val="28"/>
        </w:rPr>
        <w:t>е</w:t>
      </w:r>
      <w:r w:rsidRPr="00D73BDE">
        <w:rPr>
          <w:sz w:val="28"/>
          <w:szCs w:val="28"/>
        </w:rPr>
        <w:t>ния государственных и муниципальных нужд»;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проводит анализ выполнения мероприятия;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lastRenderedPageBreak/>
        <w:t>осуществляет согласование с координатором муниципальной програ</w:t>
      </w:r>
      <w:r w:rsidRPr="00D73BDE">
        <w:rPr>
          <w:sz w:val="28"/>
          <w:szCs w:val="28"/>
        </w:rPr>
        <w:t>м</w:t>
      </w:r>
      <w:r w:rsidRPr="00D73BDE">
        <w:rPr>
          <w:sz w:val="28"/>
          <w:szCs w:val="28"/>
        </w:rPr>
        <w:t>мы (подпрограммы) возможных сроков выполнения мероприятия, предлож</w:t>
      </w:r>
      <w:r w:rsidRPr="00D73BDE">
        <w:rPr>
          <w:sz w:val="28"/>
          <w:szCs w:val="28"/>
        </w:rPr>
        <w:t>е</w:t>
      </w:r>
      <w:r w:rsidRPr="00D73BDE">
        <w:rPr>
          <w:sz w:val="28"/>
          <w:szCs w:val="28"/>
        </w:rPr>
        <w:t>ний по объемам и источникам финансирования;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формирует бюджетные заявки на финансирование мероприятия по</w:t>
      </w:r>
      <w:r w:rsidRPr="00D73BDE">
        <w:rPr>
          <w:sz w:val="28"/>
          <w:szCs w:val="28"/>
        </w:rPr>
        <w:t>д</w:t>
      </w:r>
      <w:r w:rsidRPr="00D73BDE">
        <w:rPr>
          <w:sz w:val="28"/>
          <w:szCs w:val="28"/>
        </w:rPr>
        <w:t>программы (основного мероприятия).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Администрация Старощербиновского сельского поселения Щербино</w:t>
      </w:r>
      <w:r w:rsidRPr="00D73BDE">
        <w:rPr>
          <w:sz w:val="28"/>
          <w:szCs w:val="28"/>
        </w:rPr>
        <w:t>в</w:t>
      </w:r>
      <w:r w:rsidRPr="00D73BDE">
        <w:rPr>
          <w:sz w:val="28"/>
          <w:szCs w:val="28"/>
        </w:rPr>
        <w:t>ского района, как главный распорядитель средств бюджета Старощербино</w:t>
      </w:r>
      <w:r w:rsidRPr="00D73BDE">
        <w:rPr>
          <w:sz w:val="28"/>
          <w:szCs w:val="28"/>
        </w:rPr>
        <w:t>в</w:t>
      </w:r>
      <w:r w:rsidRPr="00D73BDE">
        <w:rPr>
          <w:sz w:val="28"/>
          <w:szCs w:val="28"/>
        </w:rPr>
        <w:t>ского сельского поселения Щербиновского района в пределах полномочий, установленных бюджетным законодательством Российской Федерации: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обеспечивает результативность, адресность и целевой характер испол</w:t>
      </w:r>
      <w:r w:rsidRPr="00D73BDE">
        <w:rPr>
          <w:sz w:val="28"/>
          <w:szCs w:val="28"/>
        </w:rPr>
        <w:t>ь</w:t>
      </w:r>
      <w:r w:rsidRPr="00D73BDE">
        <w:rPr>
          <w:sz w:val="28"/>
          <w:szCs w:val="28"/>
        </w:rPr>
        <w:t>зования бюджетных сре</w:t>
      </w:r>
      <w:proofErr w:type="gramStart"/>
      <w:r w:rsidRPr="00D73BDE">
        <w:rPr>
          <w:sz w:val="28"/>
          <w:szCs w:val="28"/>
        </w:rPr>
        <w:t>дств в с</w:t>
      </w:r>
      <w:proofErr w:type="gramEnd"/>
      <w:r w:rsidRPr="00D73BDE">
        <w:rPr>
          <w:sz w:val="28"/>
          <w:szCs w:val="28"/>
        </w:rPr>
        <w:t>оответствии с утвержденными ему бюдже</w:t>
      </w:r>
      <w:r w:rsidRPr="00D73BDE">
        <w:rPr>
          <w:sz w:val="28"/>
          <w:szCs w:val="28"/>
        </w:rPr>
        <w:t>т</w:t>
      </w:r>
      <w:r w:rsidRPr="00D73BDE">
        <w:rPr>
          <w:sz w:val="28"/>
          <w:szCs w:val="28"/>
        </w:rPr>
        <w:t>ными ассигнованиями и лимитами бюджетных обязательств;</w:t>
      </w:r>
    </w:p>
    <w:p w:rsidR="00EE36CF" w:rsidRPr="00D73BDE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3BDE">
        <w:rPr>
          <w:sz w:val="28"/>
          <w:szCs w:val="28"/>
        </w:rPr>
        <w:t>обеспечивает предоставление субсидий, субвенций и иных межбю</w:t>
      </w:r>
      <w:r w:rsidRPr="00D73BDE">
        <w:rPr>
          <w:sz w:val="28"/>
          <w:szCs w:val="28"/>
        </w:rPr>
        <w:t>д</w:t>
      </w:r>
      <w:r w:rsidRPr="00D73BDE">
        <w:rPr>
          <w:sz w:val="28"/>
          <w:szCs w:val="28"/>
        </w:rPr>
        <w:t>жетных трансфертов, а также иных субсидий и бюджетных инвестиций в установленном порядке;</w:t>
      </w:r>
    </w:p>
    <w:p w:rsidR="00EE36CF" w:rsidRPr="00904EE3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04EE3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</w:t>
      </w:r>
      <w:r w:rsidRPr="00904EE3">
        <w:rPr>
          <w:sz w:val="28"/>
          <w:szCs w:val="28"/>
        </w:rPr>
        <w:t>и</w:t>
      </w:r>
      <w:r w:rsidRPr="00904EE3">
        <w:rPr>
          <w:sz w:val="28"/>
          <w:szCs w:val="28"/>
        </w:rPr>
        <w:t>ций условий, целей и порядка, установленных при их предоставлении.</w:t>
      </w:r>
    </w:p>
    <w:p w:rsidR="00EE36CF" w:rsidRPr="00904EE3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04EE3">
        <w:rPr>
          <w:sz w:val="28"/>
          <w:szCs w:val="28"/>
        </w:rPr>
        <w:t>Организационно-правовой отдел администрации Старощербиновского сельского поселения Щербиновского района, как исполнитель мероприятия:</w:t>
      </w:r>
    </w:p>
    <w:p w:rsidR="00EE36CF" w:rsidRPr="00904EE3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04EE3">
        <w:rPr>
          <w:sz w:val="28"/>
          <w:szCs w:val="28"/>
        </w:rPr>
        <w:t>обеспечивает реализацию мероприятия и проводит анализ его выпо</w:t>
      </w:r>
      <w:r w:rsidRPr="00904EE3">
        <w:rPr>
          <w:sz w:val="28"/>
          <w:szCs w:val="28"/>
        </w:rPr>
        <w:t>л</w:t>
      </w:r>
      <w:r w:rsidRPr="00904EE3">
        <w:rPr>
          <w:sz w:val="28"/>
          <w:szCs w:val="28"/>
        </w:rPr>
        <w:t>нения;</w:t>
      </w:r>
    </w:p>
    <w:p w:rsidR="00EE36CF" w:rsidRPr="00904EE3" w:rsidRDefault="00EE36CF" w:rsidP="00EE3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04EE3">
        <w:rPr>
          <w:sz w:val="28"/>
          <w:szCs w:val="28"/>
        </w:rPr>
        <w:t>осуществляет полномочия, установленные муниципальной програ</w:t>
      </w:r>
      <w:r w:rsidRPr="00904EE3">
        <w:rPr>
          <w:sz w:val="28"/>
          <w:szCs w:val="28"/>
        </w:rPr>
        <w:t>м</w:t>
      </w:r>
      <w:r w:rsidRPr="00904EE3">
        <w:rPr>
          <w:sz w:val="28"/>
          <w:szCs w:val="28"/>
        </w:rPr>
        <w:t>мой.</w:t>
      </w:r>
    </w:p>
    <w:p w:rsidR="00EE36CF" w:rsidRPr="00904EE3" w:rsidRDefault="00EE36CF" w:rsidP="00EE36CF">
      <w:pPr>
        <w:autoSpaceDN w:val="0"/>
        <w:adjustRightInd w:val="0"/>
        <w:rPr>
          <w:sz w:val="28"/>
          <w:szCs w:val="28"/>
        </w:rPr>
      </w:pPr>
    </w:p>
    <w:p w:rsidR="00EE36CF" w:rsidRPr="00904EE3" w:rsidRDefault="00EE36CF" w:rsidP="00EE36CF">
      <w:pPr>
        <w:autoSpaceDN w:val="0"/>
        <w:adjustRightInd w:val="0"/>
        <w:rPr>
          <w:sz w:val="28"/>
          <w:szCs w:val="28"/>
        </w:rPr>
      </w:pPr>
    </w:p>
    <w:p w:rsidR="00EE36CF" w:rsidRPr="00904EE3" w:rsidRDefault="00EE36CF" w:rsidP="00EE36CF">
      <w:pPr>
        <w:autoSpaceDN w:val="0"/>
        <w:adjustRightInd w:val="0"/>
        <w:rPr>
          <w:sz w:val="28"/>
          <w:szCs w:val="28"/>
        </w:rPr>
      </w:pPr>
    </w:p>
    <w:p w:rsidR="00EE36CF" w:rsidRPr="00904EE3" w:rsidRDefault="00EE36CF" w:rsidP="00EE36CF">
      <w:pPr>
        <w:autoSpaceDN w:val="0"/>
        <w:adjustRightInd w:val="0"/>
        <w:rPr>
          <w:sz w:val="28"/>
          <w:szCs w:val="28"/>
        </w:rPr>
      </w:pPr>
      <w:r w:rsidRPr="00904EE3">
        <w:rPr>
          <w:sz w:val="28"/>
          <w:szCs w:val="28"/>
        </w:rPr>
        <w:t>Начальник</w:t>
      </w:r>
    </w:p>
    <w:p w:rsidR="00EE36CF" w:rsidRPr="00904EE3" w:rsidRDefault="00EE36CF" w:rsidP="00EE36CF">
      <w:pPr>
        <w:autoSpaceDN w:val="0"/>
        <w:adjustRightInd w:val="0"/>
        <w:rPr>
          <w:sz w:val="28"/>
          <w:szCs w:val="28"/>
        </w:rPr>
      </w:pPr>
      <w:r w:rsidRPr="00904EE3">
        <w:rPr>
          <w:sz w:val="28"/>
          <w:szCs w:val="28"/>
        </w:rPr>
        <w:t xml:space="preserve">организационно-правового </w:t>
      </w:r>
    </w:p>
    <w:p w:rsidR="00EE36CF" w:rsidRPr="00904EE3" w:rsidRDefault="00EE36CF" w:rsidP="00EE36CF">
      <w:pPr>
        <w:autoSpaceDN w:val="0"/>
        <w:adjustRightInd w:val="0"/>
        <w:rPr>
          <w:sz w:val="28"/>
          <w:szCs w:val="28"/>
        </w:rPr>
      </w:pPr>
      <w:r w:rsidRPr="00904EE3">
        <w:rPr>
          <w:sz w:val="28"/>
          <w:szCs w:val="28"/>
        </w:rPr>
        <w:t>отдела администрации</w:t>
      </w:r>
    </w:p>
    <w:p w:rsidR="00EE36CF" w:rsidRPr="00904EE3" w:rsidRDefault="00EE36CF" w:rsidP="00EE36CF">
      <w:pPr>
        <w:autoSpaceDN w:val="0"/>
        <w:adjustRightInd w:val="0"/>
        <w:rPr>
          <w:sz w:val="28"/>
          <w:szCs w:val="28"/>
        </w:rPr>
      </w:pPr>
      <w:r w:rsidRPr="00904EE3">
        <w:rPr>
          <w:sz w:val="28"/>
          <w:szCs w:val="28"/>
        </w:rPr>
        <w:t>Старощербиновского</w:t>
      </w:r>
    </w:p>
    <w:p w:rsidR="00EE36CF" w:rsidRPr="00904EE3" w:rsidRDefault="00EE36CF" w:rsidP="00EE36CF">
      <w:pPr>
        <w:autoSpaceDN w:val="0"/>
        <w:adjustRightInd w:val="0"/>
        <w:rPr>
          <w:sz w:val="28"/>
          <w:szCs w:val="28"/>
        </w:rPr>
      </w:pPr>
      <w:r w:rsidRPr="00904EE3">
        <w:rPr>
          <w:sz w:val="28"/>
          <w:szCs w:val="28"/>
        </w:rPr>
        <w:t xml:space="preserve">сельского поселения </w:t>
      </w:r>
    </w:p>
    <w:p w:rsidR="00EE36CF" w:rsidRPr="00904EE3" w:rsidRDefault="00EE36CF" w:rsidP="00EE36CF">
      <w:pPr>
        <w:autoSpaceDN w:val="0"/>
        <w:adjustRightInd w:val="0"/>
        <w:rPr>
          <w:sz w:val="28"/>
          <w:szCs w:val="28"/>
        </w:rPr>
      </w:pPr>
      <w:r w:rsidRPr="00904EE3">
        <w:rPr>
          <w:sz w:val="28"/>
          <w:szCs w:val="28"/>
        </w:rPr>
        <w:t xml:space="preserve">Щербиновского района                                 </w:t>
      </w:r>
      <w:r>
        <w:rPr>
          <w:sz w:val="28"/>
          <w:szCs w:val="28"/>
        </w:rPr>
        <w:t xml:space="preserve">                            </w:t>
      </w:r>
      <w:r w:rsidRPr="00904EE3">
        <w:rPr>
          <w:sz w:val="28"/>
          <w:szCs w:val="28"/>
        </w:rPr>
        <w:t xml:space="preserve">     А.Г. Голиченко</w:t>
      </w:r>
    </w:p>
    <w:p w:rsidR="00EE36CF" w:rsidRPr="00904EE3" w:rsidRDefault="00EE36CF" w:rsidP="00EE36CF">
      <w:pPr>
        <w:jc w:val="both"/>
        <w:rPr>
          <w:sz w:val="28"/>
          <w:szCs w:val="28"/>
        </w:rPr>
      </w:pPr>
    </w:p>
    <w:p w:rsidR="00EE36CF" w:rsidRPr="005843CE" w:rsidRDefault="00EE36CF" w:rsidP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6"/>
        <w:gridCol w:w="5245"/>
      </w:tblGrid>
      <w:tr w:rsidR="00EE36CF" w:rsidRPr="0047116E" w:rsidTr="00EE36CF">
        <w:trPr>
          <w:jc w:val="center"/>
        </w:trPr>
        <w:tc>
          <w:tcPr>
            <w:tcW w:w="4503" w:type="dxa"/>
          </w:tcPr>
          <w:p w:rsidR="00EE36CF" w:rsidRPr="0047116E" w:rsidRDefault="00EE36CF" w:rsidP="00EE3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EE36CF" w:rsidRPr="0047116E" w:rsidRDefault="00EE36CF" w:rsidP="00EE36CF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ПРИЛОЖЕНИЕ № 1</w:t>
            </w:r>
          </w:p>
          <w:p w:rsidR="00EE36CF" w:rsidRPr="0047116E" w:rsidRDefault="00EE36CF" w:rsidP="00EE36CF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EE36CF" w:rsidRPr="0047116E" w:rsidRDefault="00EE36CF" w:rsidP="00EE36CF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EE36CF" w:rsidRPr="0047116E" w:rsidRDefault="00EE36CF" w:rsidP="00EE36CF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47116E">
              <w:rPr>
                <w:sz w:val="28"/>
                <w:szCs w:val="28"/>
              </w:rPr>
              <w:t>муниципальным</w:t>
            </w:r>
            <w:proofErr w:type="gramEnd"/>
          </w:p>
          <w:p w:rsidR="00EE36CF" w:rsidRDefault="00EE36CF" w:rsidP="00EE36CF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имуществом Старощербиновского</w:t>
            </w:r>
          </w:p>
          <w:p w:rsidR="00EE36CF" w:rsidRPr="0047116E" w:rsidRDefault="00EE36CF" w:rsidP="00EE36CF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EE36CF" w:rsidRPr="0047116E" w:rsidRDefault="00EE36CF" w:rsidP="00EE36CF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EE36CF" w:rsidRPr="0047116E" w:rsidRDefault="00EE36CF" w:rsidP="00EE36CF">
            <w:pPr>
              <w:jc w:val="both"/>
              <w:rPr>
                <w:sz w:val="28"/>
                <w:szCs w:val="28"/>
              </w:rPr>
            </w:pPr>
          </w:p>
        </w:tc>
      </w:tr>
    </w:tbl>
    <w:p w:rsidR="00EE36CF" w:rsidRPr="0047116E" w:rsidRDefault="00EE36CF" w:rsidP="00EE36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6CF" w:rsidRPr="0047116E" w:rsidRDefault="00EE36CF" w:rsidP="00EE36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16E">
        <w:rPr>
          <w:sz w:val="28"/>
          <w:szCs w:val="28"/>
        </w:rPr>
        <w:t>Паспорт</w:t>
      </w:r>
    </w:p>
    <w:p w:rsidR="00EE36CF" w:rsidRPr="0047116E" w:rsidRDefault="00EE36CF" w:rsidP="00EE36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16E">
        <w:rPr>
          <w:sz w:val="28"/>
          <w:szCs w:val="28"/>
        </w:rPr>
        <w:t>муниципальной программы Старощербиновского</w:t>
      </w:r>
    </w:p>
    <w:p w:rsidR="00EE36CF" w:rsidRPr="0047116E" w:rsidRDefault="00EE36CF" w:rsidP="00EE36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16E">
        <w:rPr>
          <w:sz w:val="28"/>
          <w:szCs w:val="28"/>
        </w:rPr>
        <w:t>сельского поселения Щербиновского района</w:t>
      </w:r>
    </w:p>
    <w:p w:rsidR="00EE36CF" w:rsidRPr="0047116E" w:rsidRDefault="00EE36CF" w:rsidP="00EE36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16E">
        <w:rPr>
          <w:sz w:val="28"/>
          <w:szCs w:val="28"/>
        </w:rPr>
        <w:t>«Управление муниципальным имуществом Старощербиновского</w:t>
      </w:r>
    </w:p>
    <w:p w:rsidR="00EE36CF" w:rsidRPr="0047116E" w:rsidRDefault="00EE36CF" w:rsidP="00EE36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16E">
        <w:rPr>
          <w:sz w:val="28"/>
          <w:szCs w:val="28"/>
        </w:rPr>
        <w:t>сельского поселения Щербиновского района»</w:t>
      </w:r>
    </w:p>
    <w:p w:rsidR="00EE36CF" w:rsidRPr="0047116E" w:rsidRDefault="00EE36CF" w:rsidP="00EE36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муниципальная программа Стар</w:t>
            </w:r>
            <w:r w:rsidRPr="0047116E">
              <w:rPr>
                <w:sz w:val="28"/>
                <w:szCs w:val="28"/>
              </w:rPr>
              <w:t>о</w:t>
            </w:r>
            <w:r w:rsidRPr="0047116E">
              <w:rPr>
                <w:sz w:val="28"/>
                <w:szCs w:val="28"/>
              </w:rPr>
              <w:t>щербиновского сельского поселения Щербиновского района «Управление муниципальным имуществом Стар</w:t>
            </w:r>
            <w:r w:rsidRPr="0047116E">
              <w:rPr>
                <w:sz w:val="28"/>
                <w:szCs w:val="28"/>
              </w:rPr>
              <w:t>о</w:t>
            </w:r>
            <w:r w:rsidRPr="0047116E">
              <w:rPr>
                <w:sz w:val="28"/>
                <w:szCs w:val="28"/>
              </w:rPr>
              <w:t>щербиновского сельского поселения Щербиновского района» (далее - м</w:t>
            </w:r>
            <w:r w:rsidRPr="0047116E">
              <w:rPr>
                <w:sz w:val="28"/>
                <w:szCs w:val="28"/>
              </w:rPr>
              <w:t>у</w:t>
            </w:r>
            <w:r w:rsidRPr="0047116E">
              <w:rPr>
                <w:sz w:val="28"/>
                <w:szCs w:val="28"/>
              </w:rPr>
              <w:t>ниципальная программа)</w:t>
            </w: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организационно-правовой отдел а</w:t>
            </w:r>
            <w:r w:rsidRPr="0047116E">
              <w:rPr>
                <w:sz w:val="28"/>
                <w:szCs w:val="28"/>
              </w:rPr>
              <w:t>д</w:t>
            </w:r>
            <w:r w:rsidRPr="0047116E">
              <w:rPr>
                <w:sz w:val="28"/>
                <w:szCs w:val="28"/>
              </w:rPr>
              <w:t>министрации Старощербиновского сельского поселения Щербиновского района</w:t>
            </w: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Координаторы подпрограмм </w:t>
            </w: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не предусмотрены</w:t>
            </w: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47116E">
              <w:rPr>
                <w:sz w:val="28"/>
                <w:szCs w:val="28"/>
              </w:rPr>
              <w:t>муниципальной</w:t>
            </w:r>
            <w:proofErr w:type="gramEnd"/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отдел жилищно-коммунального х</w:t>
            </w:r>
            <w:r w:rsidRPr="0047116E">
              <w:rPr>
                <w:sz w:val="28"/>
                <w:szCs w:val="28"/>
              </w:rPr>
              <w:t>о</w:t>
            </w:r>
            <w:r w:rsidRPr="0047116E">
              <w:rPr>
                <w:sz w:val="28"/>
                <w:szCs w:val="28"/>
              </w:rPr>
              <w:t>зяйства и благоустройства админ</w:t>
            </w:r>
            <w:r w:rsidRPr="0047116E">
              <w:rPr>
                <w:sz w:val="28"/>
                <w:szCs w:val="28"/>
              </w:rPr>
              <w:t>и</w:t>
            </w:r>
            <w:r w:rsidRPr="0047116E">
              <w:rPr>
                <w:sz w:val="28"/>
                <w:szCs w:val="28"/>
              </w:rPr>
              <w:t>страции Старощербиновского сел</w:t>
            </w:r>
            <w:r w:rsidRPr="0047116E">
              <w:rPr>
                <w:sz w:val="28"/>
                <w:szCs w:val="28"/>
              </w:rPr>
              <w:t>ь</w:t>
            </w:r>
            <w:r w:rsidRPr="0047116E">
              <w:rPr>
                <w:sz w:val="28"/>
                <w:szCs w:val="28"/>
              </w:rPr>
              <w:t>ского поселения Щербиновского ра</w:t>
            </w:r>
            <w:r w:rsidRPr="0047116E">
              <w:rPr>
                <w:sz w:val="28"/>
                <w:szCs w:val="28"/>
              </w:rPr>
              <w:t>й</w:t>
            </w:r>
            <w:r w:rsidRPr="0047116E">
              <w:rPr>
                <w:sz w:val="28"/>
                <w:szCs w:val="28"/>
              </w:rPr>
              <w:t>она</w:t>
            </w: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не предусмотрены</w:t>
            </w: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Ведомственные целевые </w:t>
            </w:r>
          </w:p>
          <w:p w:rsidR="00EE36CF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Программы</w:t>
            </w: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не предусмотрены</w:t>
            </w: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lastRenderedPageBreak/>
              <w:t>Основные мероприятия мун</w:t>
            </w:r>
            <w:r w:rsidRPr="0047116E">
              <w:rPr>
                <w:sz w:val="28"/>
                <w:szCs w:val="28"/>
              </w:rPr>
              <w:t>и</w:t>
            </w:r>
            <w:r w:rsidRPr="0047116E">
              <w:rPr>
                <w:sz w:val="28"/>
                <w:szCs w:val="28"/>
              </w:rPr>
              <w:t>ципальной программы</w:t>
            </w: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содержание и обслуживание имущ</w:t>
            </w:r>
            <w:r w:rsidRPr="0047116E">
              <w:rPr>
                <w:sz w:val="28"/>
                <w:szCs w:val="28"/>
              </w:rPr>
              <w:t>е</w:t>
            </w:r>
            <w:r w:rsidRPr="0047116E">
              <w:rPr>
                <w:sz w:val="28"/>
                <w:szCs w:val="28"/>
              </w:rPr>
              <w:t>ства казны Старощербиновского сельского поселения Щербиновского района</w:t>
            </w: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Цели муниципальной </w:t>
            </w: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создание эффективной системы управления и распоряжения му</w:t>
            </w:r>
            <w:r w:rsidRPr="0047116E">
              <w:rPr>
                <w:sz w:val="28"/>
                <w:szCs w:val="28"/>
              </w:rPr>
              <w:softHyphen/>
              <w:t>ниципальным имуществом Стар</w:t>
            </w:r>
            <w:r w:rsidRPr="0047116E">
              <w:rPr>
                <w:sz w:val="28"/>
                <w:szCs w:val="28"/>
              </w:rPr>
              <w:t>о</w:t>
            </w:r>
            <w:r w:rsidRPr="0047116E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Задачи муниципальной </w:t>
            </w: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инвент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объектов недвижимости и постановка их на к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дастровый учет;</w:t>
            </w:r>
          </w:p>
          <w:p w:rsidR="00EE36CF" w:rsidRPr="0047116E" w:rsidRDefault="00EE36CF" w:rsidP="00EE36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 на муниципальное имущество Старощербиновского сельского поселения Щербиновского района; </w:t>
            </w:r>
          </w:p>
          <w:p w:rsidR="00EE36CF" w:rsidRPr="0047116E" w:rsidRDefault="00EE36CF" w:rsidP="00EE36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содержание муниц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пального имущества, проведения р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бот по улучшению муниципального имущества (капитальный ремонт) Старощербиновского сельского пос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116E">
              <w:rPr>
                <w:rFonts w:ascii="Times New Roman" w:hAnsi="Times New Roman" w:cs="Times New Roman"/>
                <w:sz w:val="28"/>
                <w:szCs w:val="28"/>
              </w:rPr>
              <w:t xml:space="preserve">ления Щербиновского района </w:t>
            </w: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количество объектов муниципального имущества, прошедших госуда</w:t>
            </w:r>
            <w:r w:rsidRPr="0047116E">
              <w:rPr>
                <w:sz w:val="28"/>
                <w:szCs w:val="28"/>
              </w:rPr>
              <w:t>р</w:t>
            </w:r>
            <w:r w:rsidRPr="0047116E">
              <w:rPr>
                <w:sz w:val="28"/>
                <w:szCs w:val="28"/>
              </w:rPr>
              <w:t>ственную регистрацию права со</w:t>
            </w:r>
            <w:r w:rsidRPr="0047116E">
              <w:rPr>
                <w:sz w:val="28"/>
                <w:szCs w:val="28"/>
              </w:rPr>
              <w:t>б</w:t>
            </w:r>
            <w:r w:rsidRPr="0047116E">
              <w:rPr>
                <w:sz w:val="28"/>
                <w:szCs w:val="28"/>
              </w:rPr>
              <w:t>ственности Старощербиновского сельского поселения Щербиновского района;</w:t>
            </w: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количество технических паспортов на объекты муниципального имущества Старощербиновского сельского пос</w:t>
            </w:r>
            <w:r w:rsidRPr="0047116E">
              <w:rPr>
                <w:sz w:val="28"/>
                <w:szCs w:val="28"/>
              </w:rPr>
              <w:t>е</w:t>
            </w:r>
            <w:r w:rsidRPr="0047116E">
              <w:rPr>
                <w:sz w:val="28"/>
                <w:szCs w:val="28"/>
              </w:rPr>
              <w:t>ления Щербиновского района;</w:t>
            </w:r>
          </w:p>
          <w:p w:rsidR="00EE36CF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количество технических планов на объекты муниципального имущества Старощербиновского сельского пос</w:t>
            </w:r>
            <w:r w:rsidRPr="0047116E">
              <w:rPr>
                <w:sz w:val="28"/>
                <w:szCs w:val="28"/>
              </w:rPr>
              <w:t>е</w:t>
            </w:r>
            <w:r w:rsidRPr="0047116E">
              <w:rPr>
                <w:sz w:val="28"/>
                <w:szCs w:val="28"/>
              </w:rPr>
              <w:t>ления Щербиновского района</w:t>
            </w:r>
          </w:p>
          <w:p w:rsidR="00FB6EE1" w:rsidRPr="0047116E" w:rsidRDefault="00FB6EE1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сроки реализации муниципальной программы 2015-2019 годы;</w:t>
            </w: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Объемы бюджетных ассигнов</w:t>
            </w:r>
            <w:r w:rsidRPr="0047116E">
              <w:rPr>
                <w:sz w:val="28"/>
                <w:szCs w:val="28"/>
              </w:rPr>
              <w:t>а</w:t>
            </w:r>
            <w:r w:rsidRPr="0047116E">
              <w:rPr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объем бюджетных ассигнований м</w:t>
            </w:r>
            <w:r w:rsidRPr="0047116E">
              <w:rPr>
                <w:sz w:val="28"/>
                <w:szCs w:val="28"/>
              </w:rPr>
              <w:t>у</w:t>
            </w:r>
            <w:r w:rsidRPr="0047116E">
              <w:rPr>
                <w:sz w:val="28"/>
                <w:szCs w:val="28"/>
              </w:rPr>
              <w:t>ниципаль</w:t>
            </w:r>
            <w:r>
              <w:rPr>
                <w:sz w:val="28"/>
                <w:szCs w:val="28"/>
              </w:rPr>
              <w:t>ной программы составляет 6727280</w:t>
            </w:r>
            <w:r w:rsidRPr="0047116E">
              <w:rPr>
                <w:sz w:val="28"/>
                <w:szCs w:val="28"/>
              </w:rPr>
              <w:t xml:space="preserve">,08 рублей, в том числе; </w:t>
            </w:r>
          </w:p>
          <w:p w:rsidR="00EE36CF" w:rsidRPr="0047116E" w:rsidRDefault="00EE36CF" w:rsidP="00EE3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2015 год – 858597,57 рублей;</w:t>
            </w:r>
          </w:p>
          <w:p w:rsidR="00EE36CF" w:rsidRPr="0047116E" w:rsidRDefault="00EE36CF" w:rsidP="00EE3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2016 год – 1515442,79 рубля;</w:t>
            </w:r>
          </w:p>
          <w:p w:rsidR="00EE36CF" w:rsidRPr="0047116E" w:rsidRDefault="00EE36CF" w:rsidP="00EE3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2017 год – 3496194,70 рубля;</w:t>
            </w:r>
          </w:p>
          <w:p w:rsidR="00EE36CF" w:rsidRPr="0047116E" w:rsidRDefault="00EE36CF" w:rsidP="00EE3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551739</w:t>
            </w:r>
            <w:r w:rsidRPr="0047116E">
              <w:rPr>
                <w:sz w:val="28"/>
                <w:szCs w:val="28"/>
              </w:rPr>
              <w:t>,00 рубл</w:t>
            </w:r>
            <w:r>
              <w:rPr>
                <w:sz w:val="28"/>
                <w:szCs w:val="28"/>
              </w:rPr>
              <w:t>ей</w:t>
            </w:r>
            <w:r w:rsidRPr="0047116E">
              <w:rPr>
                <w:sz w:val="28"/>
                <w:szCs w:val="28"/>
              </w:rPr>
              <w:t>;</w:t>
            </w:r>
          </w:p>
          <w:p w:rsidR="00EE36CF" w:rsidRPr="0047116E" w:rsidRDefault="00EE36CF" w:rsidP="00EE3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2019 год – 305306,02 рублей</w:t>
            </w: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источник финансирования - средства бюджета Старощербиновского сел</w:t>
            </w:r>
            <w:r w:rsidRPr="0047116E">
              <w:rPr>
                <w:sz w:val="28"/>
                <w:szCs w:val="28"/>
              </w:rPr>
              <w:t>ь</w:t>
            </w:r>
            <w:r w:rsidRPr="0047116E">
              <w:rPr>
                <w:sz w:val="28"/>
                <w:szCs w:val="28"/>
              </w:rPr>
              <w:t>ского поселения Щербиновского ра</w:t>
            </w:r>
            <w:r w:rsidRPr="0047116E">
              <w:rPr>
                <w:sz w:val="28"/>
                <w:szCs w:val="28"/>
              </w:rPr>
              <w:t>й</w:t>
            </w:r>
            <w:r w:rsidRPr="0047116E">
              <w:rPr>
                <w:sz w:val="28"/>
                <w:szCs w:val="28"/>
              </w:rPr>
              <w:t xml:space="preserve">она </w:t>
            </w: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6CF" w:rsidRPr="0047116E" w:rsidTr="00EE36CF">
        <w:tc>
          <w:tcPr>
            <w:tcW w:w="4151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7116E">
              <w:rPr>
                <w:sz w:val="28"/>
                <w:szCs w:val="28"/>
              </w:rPr>
              <w:t>Контроль за</w:t>
            </w:r>
            <w:proofErr w:type="gramEnd"/>
            <w:r w:rsidRPr="0047116E">
              <w:rPr>
                <w:sz w:val="28"/>
                <w:szCs w:val="28"/>
              </w:rPr>
              <w:t xml:space="preserve"> выполнением </w:t>
            </w:r>
          </w:p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E36CF" w:rsidRPr="0047116E" w:rsidRDefault="00EE36CF" w:rsidP="00EE36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организационно-правовой отдел      администрации Старощербиновского сельского поселения Щербиновского района.</w:t>
            </w:r>
          </w:p>
        </w:tc>
      </w:tr>
    </w:tbl>
    <w:p w:rsidR="00EE36CF" w:rsidRPr="0047116E" w:rsidRDefault="00EE36CF" w:rsidP="00EE36CF">
      <w:pPr>
        <w:rPr>
          <w:sz w:val="28"/>
          <w:szCs w:val="28"/>
        </w:rPr>
      </w:pPr>
    </w:p>
    <w:p w:rsidR="00EE36CF" w:rsidRPr="0047116E" w:rsidRDefault="00EE36CF" w:rsidP="00EE36CF">
      <w:pPr>
        <w:rPr>
          <w:sz w:val="28"/>
          <w:szCs w:val="28"/>
        </w:rPr>
      </w:pPr>
    </w:p>
    <w:p w:rsidR="00EE36CF" w:rsidRPr="0047116E" w:rsidRDefault="00EE36CF" w:rsidP="00EE36CF">
      <w:pPr>
        <w:rPr>
          <w:sz w:val="28"/>
          <w:szCs w:val="28"/>
        </w:rPr>
      </w:pPr>
    </w:p>
    <w:p w:rsidR="00EE36CF" w:rsidRPr="0047116E" w:rsidRDefault="00EE36CF" w:rsidP="00EE36CF">
      <w:pPr>
        <w:rPr>
          <w:sz w:val="28"/>
          <w:szCs w:val="28"/>
        </w:rPr>
      </w:pPr>
      <w:r w:rsidRPr="0047116E">
        <w:rPr>
          <w:sz w:val="28"/>
          <w:szCs w:val="28"/>
        </w:rPr>
        <w:t>Начальник</w:t>
      </w:r>
    </w:p>
    <w:p w:rsidR="00EE36CF" w:rsidRPr="0047116E" w:rsidRDefault="00EE36CF" w:rsidP="00EE36CF">
      <w:pPr>
        <w:rPr>
          <w:sz w:val="28"/>
          <w:szCs w:val="28"/>
        </w:rPr>
      </w:pPr>
      <w:r w:rsidRPr="0047116E">
        <w:rPr>
          <w:sz w:val="28"/>
          <w:szCs w:val="28"/>
        </w:rPr>
        <w:t xml:space="preserve">организационно-правового </w:t>
      </w:r>
    </w:p>
    <w:p w:rsidR="00EE36CF" w:rsidRPr="0047116E" w:rsidRDefault="00EE36CF" w:rsidP="00EE36CF">
      <w:pPr>
        <w:rPr>
          <w:sz w:val="28"/>
          <w:szCs w:val="28"/>
        </w:rPr>
      </w:pPr>
      <w:r w:rsidRPr="0047116E">
        <w:rPr>
          <w:sz w:val="28"/>
          <w:szCs w:val="28"/>
        </w:rPr>
        <w:t>отдела администрации</w:t>
      </w:r>
    </w:p>
    <w:p w:rsidR="00EE36CF" w:rsidRPr="0047116E" w:rsidRDefault="00EE36CF" w:rsidP="00EE36CF">
      <w:pPr>
        <w:rPr>
          <w:sz w:val="28"/>
          <w:szCs w:val="28"/>
        </w:rPr>
      </w:pPr>
      <w:r w:rsidRPr="0047116E">
        <w:rPr>
          <w:sz w:val="28"/>
          <w:szCs w:val="28"/>
        </w:rPr>
        <w:t>Старощербиновского</w:t>
      </w:r>
    </w:p>
    <w:p w:rsidR="00EE36CF" w:rsidRPr="0047116E" w:rsidRDefault="00EE36CF" w:rsidP="00EE36CF">
      <w:pPr>
        <w:rPr>
          <w:sz w:val="28"/>
          <w:szCs w:val="28"/>
        </w:rPr>
      </w:pPr>
      <w:r w:rsidRPr="0047116E">
        <w:rPr>
          <w:sz w:val="28"/>
          <w:szCs w:val="28"/>
        </w:rPr>
        <w:t xml:space="preserve">сельского поселения </w:t>
      </w:r>
    </w:p>
    <w:p w:rsidR="00EE36CF" w:rsidRPr="0047116E" w:rsidRDefault="00EE36CF" w:rsidP="00EE36CF">
      <w:pPr>
        <w:rPr>
          <w:sz w:val="28"/>
          <w:szCs w:val="28"/>
        </w:rPr>
      </w:pPr>
      <w:r w:rsidRPr="0047116E">
        <w:rPr>
          <w:sz w:val="28"/>
          <w:szCs w:val="28"/>
        </w:rPr>
        <w:t>Щербиновского района                                                             А.Г. Голиченко</w:t>
      </w:r>
    </w:p>
    <w:p w:rsidR="00EE36CF" w:rsidRPr="00473446" w:rsidRDefault="00EE36CF" w:rsidP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  <w:sectPr w:rsidR="00EE36CF" w:rsidSect="000B0D4F">
          <w:headerReference w:type="default" r:id="rId13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219" w:type="dxa"/>
        <w:tblLayout w:type="fixed"/>
        <w:tblLook w:val="01E0" w:firstRow="1" w:lastRow="1" w:firstColumn="1" w:lastColumn="1" w:noHBand="0" w:noVBand="0"/>
      </w:tblPr>
      <w:tblGrid>
        <w:gridCol w:w="4739"/>
        <w:gridCol w:w="4739"/>
        <w:gridCol w:w="4741"/>
      </w:tblGrid>
      <w:tr w:rsidR="00EE36CF" w:rsidRPr="00C14A0F" w:rsidTr="00EE36CF">
        <w:tc>
          <w:tcPr>
            <w:tcW w:w="4739" w:type="dxa"/>
          </w:tcPr>
          <w:p w:rsidR="00EE36CF" w:rsidRPr="00C14A0F" w:rsidRDefault="00EE36CF" w:rsidP="00EE36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:rsidR="00EE36CF" w:rsidRPr="00C14A0F" w:rsidRDefault="00EE36CF" w:rsidP="00EE36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ПРИЛОЖЕНИЕ № 2</w:t>
            </w:r>
          </w:p>
          <w:p w:rsidR="00EE36CF" w:rsidRPr="00C14A0F" w:rsidRDefault="00EE36CF" w:rsidP="00EE36CF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к муниципальной программе</w:t>
            </w:r>
          </w:p>
          <w:p w:rsidR="00EE36CF" w:rsidRPr="00C14A0F" w:rsidRDefault="00EE36CF" w:rsidP="00EE36CF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Старощербиновского сельского</w:t>
            </w:r>
          </w:p>
          <w:p w:rsidR="00EE36CF" w:rsidRPr="00C14A0F" w:rsidRDefault="00EE36CF" w:rsidP="00EE36CF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C14A0F">
              <w:rPr>
                <w:sz w:val="28"/>
                <w:szCs w:val="28"/>
              </w:rPr>
              <w:t>муниципальным</w:t>
            </w:r>
            <w:proofErr w:type="gramEnd"/>
          </w:p>
          <w:p w:rsidR="00EE36CF" w:rsidRPr="00C14A0F" w:rsidRDefault="00EE36CF" w:rsidP="00EE36CF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:rsidR="00EE36CF" w:rsidRPr="00A60890" w:rsidRDefault="00EE36CF" w:rsidP="00EE36CF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EE36CF" w:rsidRDefault="00EE36CF" w:rsidP="00EE36CF">
      <w:pPr>
        <w:jc w:val="center"/>
        <w:rPr>
          <w:bCs/>
          <w:sz w:val="28"/>
          <w:szCs w:val="28"/>
        </w:rPr>
      </w:pPr>
      <w:r w:rsidRPr="00C14A0F">
        <w:rPr>
          <w:bCs/>
          <w:sz w:val="28"/>
          <w:szCs w:val="28"/>
        </w:rPr>
        <w:t xml:space="preserve">Целевые показатели </w:t>
      </w:r>
    </w:p>
    <w:p w:rsidR="00EE36CF" w:rsidRDefault="00EE36CF" w:rsidP="00EE36CF">
      <w:pPr>
        <w:jc w:val="center"/>
        <w:rPr>
          <w:sz w:val="28"/>
          <w:szCs w:val="28"/>
        </w:rPr>
      </w:pPr>
      <w:r w:rsidRPr="00C14A0F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</w:t>
      </w:r>
      <w:r w:rsidRPr="00C14A0F">
        <w:rPr>
          <w:sz w:val="28"/>
          <w:szCs w:val="28"/>
        </w:rPr>
        <w:t xml:space="preserve">Старощербиновского сельского поселения </w:t>
      </w:r>
    </w:p>
    <w:p w:rsidR="00EE36CF" w:rsidRDefault="00EE36CF" w:rsidP="00EE36CF">
      <w:pPr>
        <w:jc w:val="center"/>
        <w:rPr>
          <w:sz w:val="28"/>
          <w:szCs w:val="28"/>
        </w:rPr>
      </w:pPr>
      <w:r w:rsidRPr="00C14A0F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</w:t>
      </w:r>
      <w:r w:rsidRPr="00C14A0F">
        <w:rPr>
          <w:color w:val="000000"/>
          <w:sz w:val="28"/>
          <w:szCs w:val="28"/>
        </w:rPr>
        <w:t>«</w:t>
      </w:r>
      <w:r w:rsidRPr="00C14A0F">
        <w:rPr>
          <w:sz w:val="28"/>
          <w:szCs w:val="28"/>
        </w:rPr>
        <w:t xml:space="preserve">Управление муниципальным имуществом </w:t>
      </w:r>
    </w:p>
    <w:p w:rsidR="00EE36CF" w:rsidRPr="00A60890" w:rsidRDefault="00EE36CF" w:rsidP="00EE36CF">
      <w:pPr>
        <w:jc w:val="center"/>
        <w:rPr>
          <w:bCs/>
          <w:sz w:val="28"/>
          <w:szCs w:val="28"/>
        </w:rPr>
      </w:pPr>
      <w:r w:rsidRPr="00C14A0F">
        <w:rPr>
          <w:sz w:val="28"/>
          <w:szCs w:val="28"/>
        </w:rPr>
        <w:t xml:space="preserve">Старощербиновского сельского поселения Щербиновского района» </w:t>
      </w:r>
    </w:p>
    <w:p w:rsidR="00EE36CF" w:rsidRPr="00C14A0F" w:rsidRDefault="00EE36CF" w:rsidP="00EE36CF">
      <w:pPr>
        <w:jc w:val="center"/>
        <w:rPr>
          <w:sz w:val="28"/>
          <w:szCs w:val="28"/>
        </w:rPr>
      </w:pPr>
    </w:p>
    <w:tbl>
      <w:tblPr>
        <w:tblW w:w="1446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289"/>
        <w:gridCol w:w="1532"/>
        <w:gridCol w:w="27"/>
        <w:gridCol w:w="1843"/>
        <w:gridCol w:w="1842"/>
        <w:gridCol w:w="1701"/>
        <w:gridCol w:w="1843"/>
        <w:gridCol w:w="1853"/>
      </w:tblGrid>
      <w:tr w:rsidR="00EE36CF" w:rsidRPr="00C14A0F" w:rsidTr="00EE36CF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№ </w:t>
            </w:r>
            <w:proofErr w:type="gramStart"/>
            <w:r w:rsidRPr="00C14A0F">
              <w:rPr>
                <w:sz w:val="28"/>
                <w:szCs w:val="28"/>
              </w:rPr>
              <w:t>п</w:t>
            </w:r>
            <w:proofErr w:type="gramEnd"/>
            <w:r w:rsidRPr="00C14A0F">
              <w:rPr>
                <w:sz w:val="28"/>
                <w:szCs w:val="28"/>
              </w:rPr>
              <w:t>/п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Наименование</w:t>
            </w:r>
          </w:p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Единица</w:t>
            </w:r>
          </w:p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измерения</w:t>
            </w:r>
          </w:p>
        </w:tc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Значение показателей</w:t>
            </w:r>
          </w:p>
        </w:tc>
      </w:tr>
      <w:tr w:rsidR="00EE36CF" w:rsidRPr="00C14A0F" w:rsidTr="00EE36C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2018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2019 год</w:t>
            </w:r>
          </w:p>
        </w:tc>
      </w:tr>
      <w:tr w:rsidR="00EE36CF" w:rsidRPr="00C14A0F" w:rsidTr="00EE36C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8</w:t>
            </w:r>
          </w:p>
        </w:tc>
      </w:tr>
      <w:tr w:rsidR="00EE36CF" w:rsidRPr="00C14A0F" w:rsidTr="00EE36C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</w:t>
            </w:r>
          </w:p>
        </w:tc>
        <w:tc>
          <w:tcPr>
            <w:tcW w:w="13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CF" w:rsidRPr="00C14A0F" w:rsidRDefault="00EE36CF" w:rsidP="00EE36CF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Муниципальная программа Старощербиновского сельского поселения Щербиновского района «Управление м</w:t>
            </w:r>
            <w:r w:rsidRPr="00C14A0F">
              <w:rPr>
                <w:sz w:val="28"/>
                <w:szCs w:val="28"/>
              </w:rPr>
              <w:t>у</w:t>
            </w:r>
            <w:r w:rsidRPr="00C14A0F">
              <w:rPr>
                <w:sz w:val="28"/>
                <w:szCs w:val="28"/>
              </w:rPr>
              <w:t>ниципальным имуществом Старощербиновского сельского поселения Щербиновского района»</w:t>
            </w:r>
          </w:p>
        </w:tc>
      </w:tr>
      <w:tr w:rsidR="00EE36CF" w:rsidRPr="00C14A0F" w:rsidTr="00EE36C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1.1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Default="00EE36CF" w:rsidP="00EE36CF">
            <w:pPr>
              <w:snapToGrid w:val="0"/>
              <w:jc w:val="both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Количество изготовле</w:t>
            </w:r>
            <w:r w:rsidRPr="00C14A0F">
              <w:rPr>
                <w:sz w:val="28"/>
                <w:szCs w:val="28"/>
              </w:rPr>
              <w:t>н</w:t>
            </w:r>
            <w:r w:rsidRPr="00C14A0F">
              <w:rPr>
                <w:sz w:val="28"/>
                <w:szCs w:val="28"/>
              </w:rPr>
              <w:t>ных технических паспо</w:t>
            </w:r>
            <w:r w:rsidRPr="00C14A0F">
              <w:rPr>
                <w:sz w:val="28"/>
                <w:szCs w:val="28"/>
              </w:rPr>
              <w:t>р</w:t>
            </w:r>
            <w:r w:rsidRPr="00C14A0F">
              <w:rPr>
                <w:sz w:val="28"/>
                <w:szCs w:val="28"/>
              </w:rPr>
              <w:t>тов на объекты муниц</w:t>
            </w:r>
            <w:r w:rsidRPr="00C14A0F">
              <w:rPr>
                <w:sz w:val="28"/>
                <w:szCs w:val="28"/>
              </w:rPr>
              <w:t>и</w:t>
            </w:r>
            <w:r w:rsidRPr="00C14A0F">
              <w:rPr>
                <w:sz w:val="28"/>
                <w:szCs w:val="28"/>
              </w:rPr>
              <w:t>пального имущества Ст</w:t>
            </w:r>
            <w:r w:rsidRPr="00C14A0F">
              <w:rPr>
                <w:sz w:val="28"/>
                <w:szCs w:val="28"/>
              </w:rPr>
              <w:t>а</w:t>
            </w:r>
            <w:r w:rsidRPr="00C14A0F">
              <w:rPr>
                <w:sz w:val="28"/>
                <w:szCs w:val="28"/>
              </w:rPr>
              <w:t>рощербиновского сел</w:t>
            </w:r>
            <w:r w:rsidRPr="00C14A0F">
              <w:rPr>
                <w:sz w:val="28"/>
                <w:szCs w:val="28"/>
              </w:rPr>
              <w:t>ь</w:t>
            </w:r>
            <w:r w:rsidRPr="00C14A0F">
              <w:rPr>
                <w:sz w:val="28"/>
                <w:szCs w:val="28"/>
              </w:rPr>
              <w:t>ского поселения Щерб</w:t>
            </w:r>
            <w:r w:rsidRPr="00C14A0F">
              <w:rPr>
                <w:sz w:val="28"/>
                <w:szCs w:val="28"/>
              </w:rPr>
              <w:t>и</w:t>
            </w:r>
            <w:r w:rsidRPr="00C14A0F">
              <w:rPr>
                <w:sz w:val="28"/>
                <w:szCs w:val="28"/>
              </w:rPr>
              <w:t>новского района</w:t>
            </w:r>
          </w:p>
          <w:p w:rsidR="00FB6EE1" w:rsidRPr="00C14A0F" w:rsidRDefault="00FB6EE1" w:rsidP="00EE36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штук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24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24</w:t>
            </w:r>
          </w:p>
        </w:tc>
      </w:tr>
      <w:tr w:rsidR="00EE36CF" w:rsidRPr="00C14A0F" w:rsidTr="00EE36C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8</w:t>
            </w:r>
          </w:p>
        </w:tc>
      </w:tr>
      <w:tr w:rsidR="00EE36CF" w:rsidRPr="00C14A0F" w:rsidTr="00EE36C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1.2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both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Количество изготовле</w:t>
            </w:r>
            <w:r w:rsidRPr="00C14A0F">
              <w:rPr>
                <w:sz w:val="28"/>
                <w:szCs w:val="28"/>
              </w:rPr>
              <w:t>н</w:t>
            </w:r>
            <w:r w:rsidRPr="00C14A0F">
              <w:rPr>
                <w:sz w:val="28"/>
                <w:szCs w:val="28"/>
              </w:rPr>
              <w:t>ных технических планов на объекты муниципал</w:t>
            </w:r>
            <w:r w:rsidRPr="00C14A0F">
              <w:rPr>
                <w:sz w:val="28"/>
                <w:szCs w:val="28"/>
              </w:rPr>
              <w:t>ь</w:t>
            </w:r>
            <w:r w:rsidRPr="00C14A0F">
              <w:rPr>
                <w:sz w:val="28"/>
                <w:szCs w:val="28"/>
              </w:rPr>
              <w:t>ного имущества Стар</w:t>
            </w:r>
            <w:r w:rsidRPr="00C14A0F">
              <w:rPr>
                <w:sz w:val="28"/>
                <w:szCs w:val="28"/>
              </w:rPr>
              <w:t>о</w:t>
            </w:r>
            <w:r w:rsidRPr="00C14A0F">
              <w:rPr>
                <w:sz w:val="28"/>
                <w:szCs w:val="28"/>
              </w:rPr>
              <w:t>щербиновского сельского поселения Щербиновск</w:t>
            </w:r>
            <w:r w:rsidRPr="00C14A0F">
              <w:rPr>
                <w:sz w:val="28"/>
                <w:szCs w:val="28"/>
              </w:rPr>
              <w:t>о</w:t>
            </w:r>
            <w:r w:rsidRPr="00C14A0F">
              <w:rPr>
                <w:sz w:val="28"/>
                <w:szCs w:val="28"/>
              </w:rPr>
              <w:t xml:space="preserve">го района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штук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24</w:t>
            </w:r>
          </w:p>
        </w:tc>
      </w:tr>
      <w:tr w:rsidR="00EE36CF" w:rsidRPr="00C14A0F" w:rsidTr="00EE36C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1.3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both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Количество изготовле</w:t>
            </w:r>
            <w:r w:rsidRPr="00C14A0F">
              <w:rPr>
                <w:sz w:val="28"/>
                <w:szCs w:val="28"/>
              </w:rPr>
              <w:t>н</w:t>
            </w:r>
            <w:r w:rsidRPr="00C14A0F">
              <w:rPr>
                <w:sz w:val="28"/>
                <w:szCs w:val="28"/>
              </w:rPr>
              <w:t>ных технических закл</w:t>
            </w:r>
            <w:r w:rsidRPr="00C14A0F">
              <w:rPr>
                <w:sz w:val="28"/>
                <w:szCs w:val="28"/>
              </w:rPr>
              <w:t>ю</w:t>
            </w:r>
            <w:r w:rsidRPr="00C14A0F">
              <w:rPr>
                <w:sz w:val="28"/>
                <w:szCs w:val="28"/>
              </w:rPr>
              <w:t>чений на объекты мун</w:t>
            </w:r>
            <w:r w:rsidRPr="00C14A0F">
              <w:rPr>
                <w:sz w:val="28"/>
                <w:szCs w:val="28"/>
              </w:rPr>
              <w:t>и</w:t>
            </w:r>
            <w:r w:rsidRPr="00C14A0F">
              <w:rPr>
                <w:sz w:val="28"/>
                <w:szCs w:val="28"/>
              </w:rPr>
              <w:t xml:space="preserve">ципального имущества Старощербиновского сельского поселения Щербиновского района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штук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</w:tr>
      <w:tr w:rsidR="00EE36CF" w:rsidRPr="00C14A0F" w:rsidTr="00EE36C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1.4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both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Отсутствие задолж</w:t>
            </w:r>
            <w:r>
              <w:rPr>
                <w:sz w:val="28"/>
                <w:szCs w:val="28"/>
              </w:rPr>
              <w:t>ен</w:t>
            </w:r>
            <w:r w:rsidRPr="00C14A0F">
              <w:rPr>
                <w:sz w:val="28"/>
                <w:szCs w:val="28"/>
              </w:rPr>
              <w:t>н</w:t>
            </w:r>
            <w:r w:rsidRPr="00C14A0F">
              <w:rPr>
                <w:sz w:val="28"/>
                <w:szCs w:val="28"/>
              </w:rPr>
              <w:t>о</w:t>
            </w:r>
            <w:r w:rsidRPr="00C14A0F">
              <w:rPr>
                <w:sz w:val="28"/>
                <w:szCs w:val="28"/>
              </w:rPr>
              <w:t xml:space="preserve">сти по коммунальным платежам </w:t>
            </w:r>
            <w:proofErr w:type="gramStart"/>
            <w:r w:rsidRPr="00C14A0F">
              <w:rPr>
                <w:sz w:val="28"/>
                <w:szCs w:val="28"/>
              </w:rPr>
              <w:t>много кварти</w:t>
            </w:r>
            <w:r w:rsidRPr="00C14A0F">
              <w:rPr>
                <w:sz w:val="28"/>
                <w:szCs w:val="28"/>
              </w:rPr>
              <w:t>р</w:t>
            </w:r>
            <w:r w:rsidRPr="00C14A0F">
              <w:rPr>
                <w:sz w:val="28"/>
                <w:szCs w:val="28"/>
              </w:rPr>
              <w:t>ного</w:t>
            </w:r>
            <w:proofErr w:type="gramEnd"/>
            <w:r w:rsidRPr="00C14A0F">
              <w:rPr>
                <w:sz w:val="28"/>
                <w:szCs w:val="28"/>
              </w:rPr>
              <w:t xml:space="preserve"> дома по квартирам находящимся в собстве</w:t>
            </w:r>
            <w:r w:rsidRPr="00C14A0F">
              <w:rPr>
                <w:sz w:val="28"/>
                <w:szCs w:val="28"/>
              </w:rPr>
              <w:t>н</w:t>
            </w:r>
            <w:r w:rsidRPr="00C14A0F">
              <w:rPr>
                <w:sz w:val="28"/>
                <w:szCs w:val="28"/>
              </w:rPr>
              <w:t>ности Старощербино</w:t>
            </w:r>
            <w:r w:rsidRPr="00C14A0F">
              <w:rPr>
                <w:sz w:val="28"/>
                <w:szCs w:val="28"/>
              </w:rPr>
              <w:t>в</w:t>
            </w:r>
            <w:r w:rsidRPr="00C14A0F">
              <w:rPr>
                <w:sz w:val="28"/>
                <w:szCs w:val="28"/>
              </w:rPr>
              <w:t>ского сельского посел</w:t>
            </w:r>
            <w:r w:rsidRPr="00C14A0F">
              <w:rPr>
                <w:sz w:val="28"/>
                <w:szCs w:val="28"/>
              </w:rPr>
              <w:t>е</w:t>
            </w:r>
            <w:r w:rsidRPr="00C14A0F">
              <w:rPr>
                <w:sz w:val="28"/>
                <w:szCs w:val="28"/>
              </w:rPr>
              <w:t>ния Щербиновского ра</w:t>
            </w:r>
            <w:r w:rsidRPr="00C14A0F">
              <w:rPr>
                <w:sz w:val="28"/>
                <w:szCs w:val="28"/>
              </w:rPr>
              <w:t>й</w:t>
            </w:r>
            <w:r w:rsidRPr="00C14A0F">
              <w:rPr>
                <w:sz w:val="28"/>
                <w:szCs w:val="28"/>
              </w:rPr>
              <w:t>она расположенные по адресу: станица Стар</w:t>
            </w:r>
            <w:r w:rsidRPr="00C14A0F">
              <w:rPr>
                <w:sz w:val="28"/>
                <w:szCs w:val="28"/>
              </w:rPr>
              <w:t>о</w:t>
            </w:r>
            <w:r w:rsidRPr="00C14A0F">
              <w:rPr>
                <w:sz w:val="28"/>
                <w:szCs w:val="28"/>
              </w:rPr>
              <w:t>щербиновская, улица Шевченко 95/1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%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</w:tr>
      <w:tr w:rsidR="00EE36CF" w:rsidRPr="00C14A0F" w:rsidTr="00EE36C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both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Отсутствие задолженн</w:t>
            </w:r>
            <w:r w:rsidRPr="00C14A0F">
              <w:rPr>
                <w:sz w:val="28"/>
                <w:szCs w:val="28"/>
              </w:rPr>
              <w:t>о</w:t>
            </w:r>
            <w:r w:rsidRPr="00C14A0F">
              <w:rPr>
                <w:sz w:val="28"/>
                <w:szCs w:val="28"/>
              </w:rPr>
              <w:t>сти за работы по соде</w:t>
            </w:r>
            <w:r w:rsidRPr="00C14A0F">
              <w:rPr>
                <w:sz w:val="28"/>
                <w:szCs w:val="28"/>
              </w:rPr>
              <w:t>р</w:t>
            </w:r>
            <w:r w:rsidRPr="00C14A0F">
              <w:rPr>
                <w:sz w:val="28"/>
                <w:szCs w:val="28"/>
              </w:rPr>
              <w:t>жанию и текущему р</w:t>
            </w:r>
            <w:r w:rsidRPr="00C14A0F">
              <w:rPr>
                <w:sz w:val="28"/>
                <w:szCs w:val="28"/>
              </w:rPr>
              <w:t>е</w:t>
            </w:r>
            <w:r w:rsidRPr="00C14A0F">
              <w:rPr>
                <w:sz w:val="28"/>
                <w:szCs w:val="28"/>
              </w:rPr>
              <w:t>монту общего имущества в многоквартирном доме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%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</w:tr>
      <w:tr w:rsidR="00EE36CF" w:rsidRPr="00C14A0F" w:rsidTr="00EE36C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1.6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both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Инвентаризационная оценка объектов муниц</w:t>
            </w:r>
            <w:r w:rsidRPr="00C14A0F">
              <w:rPr>
                <w:sz w:val="28"/>
                <w:szCs w:val="28"/>
              </w:rPr>
              <w:t>и</w:t>
            </w:r>
            <w:r w:rsidRPr="00C14A0F">
              <w:rPr>
                <w:sz w:val="28"/>
                <w:szCs w:val="28"/>
              </w:rPr>
              <w:t>пальной собственности с выдачей справки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штук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</w:tr>
      <w:tr w:rsidR="00EE36CF" w:rsidRPr="00C14A0F" w:rsidTr="00EE36CF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1.7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36CF" w:rsidRDefault="00EE36CF" w:rsidP="00EE36CF">
            <w:pPr>
              <w:snapToGrid w:val="0"/>
              <w:jc w:val="both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Выполнение всего объема работ по ремонту ко</w:t>
            </w:r>
            <w:r w:rsidRPr="00C14A0F">
              <w:rPr>
                <w:sz w:val="28"/>
                <w:szCs w:val="28"/>
              </w:rPr>
              <w:t>м</w:t>
            </w:r>
            <w:r w:rsidRPr="00C14A0F">
              <w:rPr>
                <w:sz w:val="28"/>
                <w:szCs w:val="28"/>
              </w:rPr>
              <w:t>плексной спортивно-игровой площадки, ра</w:t>
            </w:r>
            <w:r w:rsidRPr="00C14A0F">
              <w:rPr>
                <w:sz w:val="28"/>
                <w:szCs w:val="28"/>
              </w:rPr>
              <w:t>с</w:t>
            </w:r>
            <w:r w:rsidRPr="00C14A0F">
              <w:rPr>
                <w:sz w:val="28"/>
                <w:szCs w:val="28"/>
              </w:rPr>
              <w:t>положенной по адресу: станица Старощербино</w:t>
            </w:r>
            <w:r w:rsidRPr="00C14A0F">
              <w:rPr>
                <w:sz w:val="28"/>
                <w:szCs w:val="28"/>
              </w:rPr>
              <w:t>в</w:t>
            </w:r>
            <w:r w:rsidRPr="00C14A0F">
              <w:rPr>
                <w:sz w:val="28"/>
                <w:szCs w:val="28"/>
              </w:rPr>
              <w:t>ская, ул. Красноарме</w:t>
            </w:r>
            <w:r w:rsidRPr="00C14A0F">
              <w:rPr>
                <w:sz w:val="28"/>
                <w:szCs w:val="28"/>
              </w:rPr>
              <w:t>й</w:t>
            </w:r>
            <w:r w:rsidRPr="00C14A0F">
              <w:rPr>
                <w:sz w:val="28"/>
                <w:szCs w:val="28"/>
              </w:rPr>
              <w:t>ская, № 16/1</w:t>
            </w:r>
          </w:p>
          <w:p w:rsidR="00EE36CF" w:rsidRDefault="00EE36CF" w:rsidP="00EE36C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E36CF" w:rsidRPr="00C14A0F" w:rsidRDefault="00EE36CF" w:rsidP="00EE36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%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0</w:t>
            </w:r>
          </w:p>
        </w:tc>
      </w:tr>
      <w:tr w:rsidR="00EE36CF" w:rsidRPr="00C14A0F" w:rsidTr="00EE36CF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36CF" w:rsidRPr="001660A8" w:rsidRDefault="00EE36CF" w:rsidP="00EE36CF">
            <w:pPr>
              <w:snapToGrid w:val="0"/>
              <w:ind w:right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по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татам аудиторской </w:t>
            </w:r>
            <w:r w:rsidRPr="001660A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верки финансово-хозяйственной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</w:t>
            </w:r>
            <w:r w:rsidRPr="001660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унитарного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тия «Ритуал» </w:t>
            </w:r>
            <w:r w:rsidRPr="001660A8">
              <w:rPr>
                <w:sz w:val="28"/>
                <w:szCs w:val="28"/>
              </w:rPr>
              <w:t>Стар</w:t>
            </w:r>
            <w:r w:rsidRPr="001660A8">
              <w:rPr>
                <w:sz w:val="28"/>
                <w:szCs w:val="28"/>
              </w:rPr>
              <w:t>о</w:t>
            </w:r>
            <w:r w:rsidRPr="001660A8">
              <w:rPr>
                <w:sz w:val="28"/>
                <w:szCs w:val="28"/>
              </w:rPr>
              <w:t>ще</w:t>
            </w:r>
            <w:r>
              <w:rPr>
                <w:sz w:val="28"/>
                <w:szCs w:val="28"/>
              </w:rPr>
              <w:t>рбиновского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 xml:space="preserve">ского поселения </w:t>
            </w:r>
            <w:r w:rsidRPr="001660A8">
              <w:rPr>
                <w:sz w:val="28"/>
                <w:szCs w:val="28"/>
              </w:rPr>
              <w:t>Ще</w:t>
            </w:r>
            <w:r w:rsidRPr="001660A8">
              <w:rPr>
                <w:sz w:val="28"/>
                <w:szCs w:val="28"/>
              </w:rPr>
              <w:t>р</w:t>
            </w:r>
            <w:r w:rsidRPr="001660A8">
              <w:rPr>
                <w:sz w:val="28"/>
                <w:szCs w:val="28"/>
              </w:rPr>
              <w:t>биновского района за 2015-2017 годы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CF" w:rsidRPr="00C14A0F" w:rsidRDefault="00EE36CF" w:rsidP="00EE3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E36CF" w:rsidRPr="00C14A0F" w:rsidRDefault="00EE36CF" w:rsidP="00EE36CF">
      <w:pPr>
        <w:ind w:firstLine="720"/>
        <w:jc w:val="right"/>
        <w:rPr>
          <w:color w:val="000000"/>
          <w:sz w:val="28"/>
          <w:szCs w:val="28"/>
        </w:rPr>
      </w:pPr>
    </w:p>
    <w:p w:rsidR="00EE36CF" w:rsidRPr="00C14A0F" w:rsidRDefault="00EE36CF" w:rsidP="00EE36CF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  <w:r w:rsidRPr="00C14A0F">
        <w:rPr>
          <w:b/>
          <w:bCs/>
          <w:sz w:val="28"/>
          <w:szCs w:val="28"/>
        </w:rPr>
        <w:tab/>
      </w:r>
      <w:r w:rsidRPr="00C14A0F">
        <w:rPr>
          <w:b/>
          <w:bCs/>
          <w:sz w:val="28"/>
          <w:szCs w:val="28"/>
        </w:rPr>
        <w:tab/>
      </w:r>
    </w:p>
    <w:p w:rsidR="00EE36CF" w:rsidRPr="00C14A0F" w:rsidRDefault="00EE36CF" w:rsidP="00EE36CF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EE36CF" w:rsidRPr="00C14A0F" w:rsidRDefault="00EE36CF" w:rsidP="00EE36CF">
      <w:pPr>
        <w:rPr>
          <w:sz w:val="28"/>
          <w:szCs w:val="28"/>
        </w:rPr>
      </w:pPr>
      <w:r w:rsidRPr="00C14A0F">
        <w:rPr>
          <w:sz w:val="28"/>
          <w:szCs w:val="28"/>
        </w:rPr>
        <w:t xml:space="preserve">Начальник </w:t>
      </w:r>
      <w:proofErr w:type="gramStart"/>
      <w:r w:rsidRPr="00C14A0F">
        <w:rPr>
          <w:sz w:val="28"/>
          <w:szCs w:val="28"/>
        </w:rPr>
        <w:t>организационно-правового</w:t>
      </w:r>
      <w:proofErr w:type="gramEnd"/>
    </w:p>
    <w:p w:rsidR="00EE36CF" w:rsidRPr="00C14A0F" w:rsidRDefault="00EE36CF" w:rsidP="00EE36CF">
      <w:pPr>
        <w:rPr>
          <w:sz w:val="28"/>
          <w:szCs w:val="28"/>
        </w:rPr>
      </w:pPr>
      <w:r w:rsidRPr="00C14A0F">
        <w:rPr>
          <w:sz w:val="28"/>
          <w:szCs w:val="28"/>
        </w:rPr>
        <w:t>отдела администрации</w:t>
      </w:r>
    </w:p>
    <w:p w:rsidR="00EE36CF" w:rsidRPr="00C14A0F" w:rsidRDefault="00EE36CF" w:rsidP="00EE36CF">
      <w:pPr>
        <w:rPr>
          <w:sz w:val="28"/>
          <w:szCs w:val="28"/>
        </w:rPr>
      </w:pPr>
      <w:r w:rsidRPr="00C14A0F">
        <w:rPr>
          <w:sz w:val="28"/>
          <w:szCs w:val="28"/>
        </w:rPr>
        <w:t xml:space="preserve">Старощербиновского сельского поселения </w:t>
      </w:r>
    </w:p>
    <w:p w:rsidR="00EE36CF" w:rsidRPr="00C14A0F" w:rsidRDefault="00EE36CF" w:rsidP="00EE36CF">
      <w:pPr>
        <w:rPr>
          <w:sz w:val="28"/>
          <w:szCs w:val="28"/>
        </w:rPr>
      </w:pPr>
      <w:r w:rsidRPr="00C14A0F"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C14A0F">
        <w:rPr>
          <w:sz w:val="28"/>
          <w:szCs w:val="28"/>
        </w:rPr>
        <w:t xml:space="preserve"> А.Г. Голиченко</w:t>
      </w:r>
    </w:p>
    <w:p w:rsidR="00EE36CF" w:rsidRPr="00C14A0F" w:rsidRDefault="00EE36CF" w:rsidP="00EE36CF">
      <w:pPr>
        <w:rPr>
          <w:sz w:val="28"/>
          <w:szCs w:val="28"/>
        </w:rPr>
      </w:pPr>
    </w:p>
    <w:p w:rsidR="00EE36CF" w:rsidRPr="0005627D" w:rsidRDefault="00EE36CF" w:rsidP="00EE36CF">
      <w:pPr>
        <w:rPr>
          <w:sz w:val="28"/>
          <w:szCs w:val="28"/>
        </w:rPr>
      </w:pPr>
    </w:p>
    <w:p w:rsidR="00EE36CF" w:rsidRDefault="00EE36CF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p w:rsidR="00EF58D0" w:rsidRDefault="00EF58D0">
      <w:pPr>
        <w:rPr>
          <w:sz w:val="28"/>
          <w:szCs w:val="28"/>
        </w:rPr>
      </w:pPr>
    </w:p>
    <w:tbl>
      <w:tblPr>
        <w:tblW w:w="14786" w:type="dxa"/>
        <w:tblLayout w:type="fixed"/>
        <w:tblLook w:val="01E0" w:firstRow="1" w:lastRow="1" w:firstColumn="1" w:lastColumn="1" w:noHBand="0" w:noVBand="0"/>
      </w:tblPr>
      <w:tblGrid>
        <w:gridCol w:w="4928"/>
        <w:gridCol w:w="4928"/>
        <w:gridCol w:w="4930"/>
      </w:tblGrid>
      <w:tr w:rsidR="00EF58D0" w:rsidRPr="00EF58D0" w:rsidTr="00C614B7">
        <w:tc>
          <w:tcPr>
            <w:tcW w:w="4928" w:type="dxa"/>
          </w:tcPr>
          <w:p w:rsidR="00EF58D0" w:rsidRPr="00EF58D0" w:rsidRDefault="00EF58D0" w:rsidP="00EF58D0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EF58D0" w:rsidRPr="00EF58D0" w:rsidRDefault="00EF58D0" w:rsidP="00EF58D0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F58D0" w:rsidRPr="00EF58D0" w:rsidRDefault="00EF58D0" w:rsidP="00EF58D0">
            <w:pPr>
              <w:snapToGrid w:val="0"/>
              <w:jc w:val="center"/>
              <w:rPr>
                <w:sz w:val="28"/>
                <w:szCs w:val="28"/>
              </w:rPr>
            </w:pPr>
            <w:r w:rsidRPr="00EF58D0">
              <w:rPr>
                <w:sz w:val="28"/>
                <w:szCs w:val="28"/>
              </w:rPr>
              <w:t>ПРИЛОЖЕНИЕ № 3</w:t>
            </w:r>
          </w:p>
          <w:p w:rsidR="00EF58D0" w:rsidRPr="00EF58D0" w:rsidRDefault="00EF58D0" w:rsidP="00EF58D0">
            <w:pPr>
              <w:jc w:val="center"/>
              <w:rPr>
                <w:sz w:val="28"/>
                <w:szCs w:val="28"/>
              </w:rPr>
            </w:pPr>
            <w:r w:rsidRPr="00EF58D0">
              <w:rPr>
                <w:sz w:val="28"/>
                <w:szCs w:val="28"/>
              </w:rPr>
              <w:t xml:space="preserve">к муниципальной программе </w:t>
            </w:r>
          </w:p>
          <w:p w:rsidR="00EF58D0" w:rsidRPr="00EF58D0" w:rsidRDefault="00EF58D0" w:rsidP="00EF58D0">
            <w:pPr>
              <w:jc w:val="center"/>
              <w:rPr>
                <w:sz w:val="28"/>
                <w:szCs w:val="28"/>
              </w:rPr>
            </w:pPr>
            <w:r w:rsidRPr="00EF58D0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EF58D0" w:rsidRPr="00EF58D0" w:rsidRDefault="00EF58D0" w:rsidP="00EF58D0">
            <w:pPr>
              <w:jc w:val="center"/>
              <w:rPr>
                <w:sz w:val="28"/>
                <w:szCs w:val="28"/>
              </w:rPr>
            </w:pPr>
            <w:r w:rsidRPr="00EF58D0">
              <w:rPr>
                <w:sz w:val="28"/>
                <w:szCs w:val="28"/>
              </w:rPr>
              <w:t xml:space="preserve">поселения Щербиновского района </w:t>
            </w:r>
          </w:p>
          <w:p w:rsidR="00EF58D0" w:rsidRPr="00EF58D0" w:rsidRDefault="00EF58D0" w:rsidP="00EF58D0">
            <w:pPr>
              <w:jc w:val="center"/>
              <w:rPr>
                <w:sz w:val="28"/>
                <w:szCs w:val="28"/>
              </w:rPr>
            </w:pPr>
            <w:r w:rsidRPr="00EF58D0">
              <w:rPr>
                <w:sz w:val="28"/>
                <w:szCs w:val="28"/>
              </w:rPr>
              <w:t xml:space="preserve">«Управление </w:t>
            </w:r>
            <w:proofErr w:type="gramStart"/>
            <w:r w:rsidRPr="00EF58D0">
              <w:rPr>
                <w:sz w:val="28"/>
                <w:szCs w:val="28"/>
              </w:rPr>
              <w:t>муниципальным</w:t>
            </w:r>
            <w:proofErr w:type="gramEnd"/>
          </w:p>
          <w:p w:rsidR="00EF58D0" w:rsidRPr="00EF58D0" w:rsidRDefault="00EF58D0" w:rsidP="00EF58D0">
            <w:pPr>
              <w:jc w:val="center"/>
              <w:rPr>
                <w:sz w:val="28"/>
                <w:szCs w:val="28"/>
              </w:rPr>
            </w:pPr>
            <w:r w:rsidRPr="00EF58D0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:rsidR="00EF58D0" w:rsidRPr="00EF58D0" w:rsidRDefault="00EF58D0" w:rsidP="00EF58D0">
            <w:pPr>
              <w:jc w:val="center"/>
              <w:rPr>
                <w:sz w:val="28"/>
                <w:szCs w:val="28"/>
              </w:rPr>
            </w:pPr>
            <w:r w:rsidRPr="00EF58D0">
              <w:rPr>
                <w:sz w:val="28"/>
                <w:szCs w:val="28"/>
              </w:rPr>
              <w:t>Щербиновского района»</w:t>
            </w:r>
          </w:p>
          <w:p w:rsidR="00EF58D0" w:rsidRPr="00EF58D0" w:rsidRDefault="00EF58D0" w:rsidP="00EF58D0">
            <w:pPr>
              <w:rPr>
                <w:sz w:val="28"/>
                <w:szCs w:val="28"/>
              </w:rPr>
            </w:pPr>
          </w:p>
        </w:tc>
      </w:tr>
    </w:tbl>
    <w:p w:rsidR="00EF58D0" w:rsidRPr="00EF58D0" w:rsidRDefault="00EF58D0" w:rsidP="00EF58D0">
      <w:pPr>
        <w:rPr>
          <w:sz w:val="28"/>
          <w:szCs w:val="28"/>
        </w:rPr>
      </w:pPr>
    </w:p>
    <w:p w:rsidR="00EF58D0" w:rsidRPr="00EF58D0" w:rsidRDefault="00EF58D0" w:rsidP="00EF58D0">
      <w:pPr>
        <w:jc w:val="center"/>
        <w:rPr>
          <w:sz w:val="28"/>
          <w:szCs w:val="28"/>
        </w:rPr>
      </w:pPr>
      <w:r w:rsidRPr="00EF58D0">
        <w:rPr>
          <w:sz w:val="28"/>
          <w:szCs w:val="28"/>
        </w:rPr>
        <w:t xml:space="preserve">Перечень основных мероприятий </w:t>
      </w:r>
    </w:p>
    <w:p w:rsidR="00EF58D0" w:rsidRPr="00EF58D0" w:rsidRDefault="00EF58D0" w:rsidP="00EF58D0">
      <w:pPr>
        <w:jc w:val="center"/>
        <w:rPr>
          <w:sz w:val="28"/>
          <w:szCs w:val="28"/>
        </w:rPr>
      </w:pPr>
      <w:r w:rsidRPr="00EF58D0">
        <w:rPr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:rsidR="00EF58D0" w:rsidRPr="00EF58D0" w:rsidRDefault="00EF58D0" w:rsidP="00EF58D0">
      <w:pPr>
        <w:jc w:val="center"/>
        <w:rPr>
          <w:sz w:val="28"/>
          <w:szCs w:val="28"/>
        </w:rPr>
      </w:pPr>
      <w:r w:rsidRPr="00EF58D0">
        <w:rPr>
          <w:color w:val="000000"/>
          <w:sz w:val="28"/>
          <w:szCs w:val="28"/>
        </w:rPr>
        <w:t>«</w:t>
      </w:r>
      <w:r w:rsidRPr="00EF58D0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EF58D0" w:rsidRPr="00EF58D0" w:rsidRDefault="00EF58D0" w:rsidP="00EF58D0">
      <w:pPr>
        <w:jc w:val="center"/>
        <w:rPr>
          <w:color w:val="000000"/>
          <w:sz w:val="28"/>
          <w:szCs w:val="28"/>
        </w:rPr>
      </w:pPr>
    </w:p>
    <w:tbl>
      <w:tblPr>
        <w:tblW w:w="1532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45"/>
        <w:gridCol w:w="1389"/>
        <w:gridCol w:w="1418"/>
        <w:gridCol w:w="1418"/>
        <w:gridCol w:w="1417"/>
        <w:gridCol w:w="1418"/>
        <w:gridCol w:w="1419"/>
        <w:gridCol w:w="1418"/>
        <w:gridCol w:w="1427"/>
      </w:tblGrid>
      <w:tr w:rsidR="00EF58D0" w:rsidRPr="00EF58D0" w:rsidTr="00C614B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 xml:space="preserve">№ </w:t>
            </w:r>
            <w:proofErr w:type="gramStart"/>
            <w:r w:rsidRPr="00EF58D0">
              <w:t>п</w:t>
            </w:r>
            <w:proofErr w:type="gramEnd"/>
            <w:r w:rsidRPr="00EF58D0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Наименование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Источник финансир</w:t>
            </w:r>
            <w:r w:rsidRPr="00EF58D0">
              <w:t>о</w:t>
            </w:r>
            <w:r w:rsidRPr="00EF58D0">
              <w:t>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Объем</w:t>
            </w:r>
          </w:p>
          <w:p w:rsidR="00EF58D0" w:rsidRPr="00EF58D0" w:rsidRDefault="00EF58D0" w:rsidP="00EF58D0">
            <w:pPr>
              <w:snapToGrid w:val="0"/>
              <w:jc w:val="center"/>
            </w:pPr>
            <w:r w:rsidRPr="00EF58D0">
              <w:t>финансир</w:t>
            </w:r>
            <w:r w:rsidRPr="00EF58D0">
              <w:t>о</w:t>
            </w:r>
            <w:r w:rsidRPr="00EF58D0">
              <w:t>вания,</w:t>
            </w:r>
          </w:p>
          <w:p w:rsidR="00EF58D0" w:rsidRPr="00EF58D0" w:rsidRDefault="00EF58D0" w:rsidP="00EF58D0">
            <w:pPr>
              <w:snapToGrid w:val="0"/>
              <w:jc w:val="center"/>
            </w:pPr>
            <w:r w:rsidRPr="00EF58D0">
              <w:t>всего (руб.)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Непосре</w:t>
            </w:r>
            <w:r w:rsidRPr="00EF58D0">
              <w:t>д</w:t>
            </w:r>
            <w:r w:rsidRPr="00EF58D0">
              <w:t>ственный результат реализации меропри</w:t>
            </w:r>
            <w:r w:rsidRPr="00EF58D0">
              <w:t>я</w:t>
            </w:r>
            <w:r w:rsidRPr="00EF58D0">
              <w:t>тия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Муниц</w:t>
            </w:r>
            <w:r w:rsidRPr="00EF58D0">
              <w:t>и</w:t>
            </w:r>
            <w:r w:rsidRPr="00EF58D0">
              <w:t>пальный заказчик, главный распоряд</w:t>
            </w:r>
            <w:r w:rsidRPr="00EF58D0">
              <w:t>и</w:t>
            </w:r>
            <w:r w:rsidRPr="00EF58D0">
              <w:t>тель (ра</w:t>
            </w:r>
            <w:r w:rsidRPr="00EF58D0">
              <w:t>с</w:t>
            </w:r>
            <w:r w:rsidRPr="00EF58D0">
              <w:t>порядитель) бюджетных средств, и</w:t>
            </w:r>
            <w:r w:rsidRPr="00EF58D0">
              <w:t>с</w:t>
            </w:r>
            <w:r w:rsidRPr="00EF58D0">
              <w:t>полнитель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2015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2016 год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 xml:space="preserve">2017 год </w:t>
            </w:r>
          </w:p>
          <w:p w:rsidR="00EF58D0" w:rsidRPr="00EF58D0" w:rsidRDefault="00EF58D0" w:rsidP="00EF58D0">
            <w:pPr>
              <w:jc w:val="center"/>
            </w:pPr>
            <w:r w:rsidRPr="00EF58D0"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 xml:space="preserve">2018 год </w:t>
            </w:r>
          </w:p>
          <w:p w:rsidR="00EF58D0" w:rsidRPr="00EF58D0" w:rsidRDefault="00EF58D0" w:rsidP="00EF58D0">
            <w:pPr>
              <w:jc w:val="center"/>
            </w:pPr>
            <w:r w:rsidRPr="00EF58D0">
              <w:t>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 xml:space="preserve">2019 год </w:t>
            </w:r>
          </w:p>
          <w:p w:rsidR="00EF58D0" w:rsidRPr="00EF58D0" w:rsidRDefault="00EF58D0" w:rsidP="00EF58D0">
            <w:pPr>
              <w:jc w:val="center"/>
            </w:pPr>
            <w:r w:rsidRPr="00EF58D0">
              <w:t>реализации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11</w:t>
            </w:r>
          </w:p>
        </w:tc>
      </w:tr>
      <w:tr w:rsidR="00EF58D0" w:rsidRPr="00EF58D0" w:rsidTr="00C61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Цель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1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создание эффективной системы управления и распоряжения муниципальным имуществом Старощербино</w:t>
            </w:r>
            <w:r w:rsidRPr="00EF58D0">
              <w:t>в</w:t>
            </w:r>
            <w:r w:rsidRPr="00EF58D0">
              <w:t xml:space="preserve">ского сельского поселения Щербиновского района </w:t>
            </w:r>
          </w:p>
          <w:p w:rsidR="00EF58D0" w:rsidRDefault="00EF58D0" w:rsidP="00EF58D0"/>
          <w:p w:rsidR="00FB6EE1" w:rsidRPr="00EF58D0" w:rsidRDefault="00FB6EE1" w:rsidP="00EF58D0"/>
        </w:tc>
      </w:tr>
      <w:tr w:rsidR="00EF58D0" w:rsidRPr="00EF58D0" w:rsidTr="00C61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lastRenderedPageBreak/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Задача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1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autoSpaceDE w:val="0"/>
              <w:autoSpaceDN w:val="0"/>
              <w:adjustRightInd w:val="0"/>
              <w:snapToGrid w:val="0"/>
              <w:jc w:val="both"/>
            </w:pPr>
            <w:r w:rsidRPr="00EF58D0"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EF58D0" w:rsidRPr="00EF58D0" w:rsidRDefault="00EF58D0" w:rsidP="00EF58D0">
            <w:pPr>
              <w:widowControl w:val="0"/>
              <w:suppressLineNumbers/>
              <w:tabs>
                <w:tab w:val="left" w:pos="3495"/>
              </w:tabs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EF58D0">
              <w:rPr>
                <w:lang w:eastAsia="ar-SA"/>
              </w:rPr>
              <w:t xml:space="preserve">обеспечение государственной регистрации прав на муниципальное имущество Старощербиновского сельского поселения Щербиновского района; </w:t>
            </w:r>
          </w:p>
          <w:p w:rsidR="00EF58D0" w:rsidRPr="00EF58D0" w:rsidRDefault="00EF58D0" w:rsidP="00EF58D0">
            <w:pPr>
              <w:jc w:val="both"/>
            </w:pPr>
            <w:r w:rsidRPr="00EF58D0">
              <w:t>обеспечение содержание муниципального имущества Старощербиновского сельского поселения; Щерб</w:t>
            </w:r>
            <w:r w:rsidRPr="00EF58D0">
              <w:t>и</w:t>
            </w:r>
            <w:r w:rsidRPr="00EF58D0">
              <w:t>новского района, проведение работ по улучшению муниципального имущества (капитальный ремонт).</w:t>
            </w:r>
          </w:p>
        </w:tc>
      </w:tr>
      <w:tr w:rsidR="00EF58D0" w:rsidRPr="00EF58D0" w:rsidTr="00C614B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Основное м</w:t>
            </w:r>
            <w:r w:rsidRPr="00EF58D0">
              <w:t>е</w:t>
            </w:r>
            <w:r w:rsidRPr="00EF58D0">
              <w:t xml:space="preserve">роприятие </w:t>
            </w:r>
          </w:p>
          <w:p w:rsidR="00EF58D0" w:rsidRPr="00EF58D0" w:rsidRDefault="00EF58D0" w:rsidP="00EF58D0">
            <w:pPr>
              <w:snapToGrid w:val="0"/>
              <w:jc w:val="both"/>
            </w:pPr>
            <w:r w:rsidRPr="00EF58D0">
              <w:t xml:space="preserve">№ 1 </w:t>
            </w:r>
          </w:p>
          <w:p w:rsidR="00EF58D0" w:rsidRPr="00EF58D0" w:rsidRDefault="00EF58D0" w:rsidP="00EF58D0">
            <w:pPr>
              <w:snapToGrid w:val="0"/>
              <w:jc w:val="both"/>
            </w:pPr>
            <w:r w:rsidRPr="00EF58D0">
              <w:t>«Содержание и обслужив</w:t>
            </w:r>
            <w:r w:rsidRPr="00EF58D0">
              <w:t>а</w:t>
            </w:r>
            <w:r w:rsidRPr="00EF58D0">
              <w:t>ние казны Старощерб</w:t>
            </w:r>
            <w:r w:rsidRPr="00EF58D0">
              <w:t>и</w:t>
            </w:r>
            <w:r w:rsidRPr="00EF58D0">
              <w:t>новского сел</w:t>
            </w:r>
            <w:r w:rsidRPr="00EF58D0">
              <w:t>ь</w:t>
            </w:r>
            <w:r w:rsidRPr="00EF58D0">
              <w:t>ского посел</w:t>
            </w:r>
            <w:r w:rsidRPr="00EF58D0">
              <w:t>е</w:t>
            </w:r>
            <w:r w:rsidRPr="00EF58D0">
              <w:t>ния Щерб</w:t>
            </w:r>
            <w:r w:rsidRPr="00EF58D0">
              <w:t>и</w:t>
            </w:r>
            <w:r w:rsidRPr="00EF58D0">
              <w:t>новского ра</w:t>
            </w:r>
            <w:r w:rsidRPr="00EF58D0">
              <w:t>й</w:t>
            </w:r>
            <w:r w:rsidRPr="00EF58D0">
              <w:t>она»</w:t>
            </w:r>
          </w:p>
          <w:p w:rsidR="00EF58D0" w:rsidRPr="00EF58D0" w:rsidRDefault="00EF58D0" w:rsidP="00EF58D0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6727280,08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858597,57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1515442,79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3496194,70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551739,00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305306,02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 xml:space="preserve">на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6727280,08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858597,57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1515442,79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3496194,70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551739,00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305306,02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оформление права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ной со</w:t>
            </w:r>
            <w:r w:rsidRPr="00EF58D0">
              <w:t>б</w:t>
            </w:r>
            <w:r w:rsidRPr="00EF58D0">
              <w:t>ственности на объекты муниц</w:t>
            </w:r>
            <w:r w:rsidRPr="00EF58D0">
              <w:t>и</w:t>
            </w:r>
            <w:r w:rsidRPr="00EF58D0">
              <w:t>пального имущества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 xml:space="preserve">на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админ</w:t>
            </w:r>
            <w:r w:rsidRPr="00EF58D0">
              <w:t>и</w:t>
            </w:r>
            <w:r w:rsidRPr="00EF58D0">
              <w:t>страция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  <w:p w:rsidR="00EF58D0" w:rsidRPr="00EF58D0" w:rsidRDefault="00EF58D0" w:rsidP="00EF58D0">
            <w:pPr>
              <w:snapToGrid w:val="0"/>
              <w:jc w:val="both"/>
            </w:pPr>
          </w:p>
          <w:p w:rsidR="00EF58D0" w:rsidRPr="00EF58D0" w:rsidRDefault="00EF58D0" w:rsidP="00EF58D0">
            <w:pPr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1.1.1.1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 xml:space="preserve">Мероприятие №1 </w:t>
            </w:r>
          </w:p>
          <w:p w:rsidR="00EF58D0" w:rsidRPr="00EF58D0" w:rsidRDefault="00EF58D0" w:rsidP="00EF58D0">
            <w:pPr>
              <w:snapToGrid w:val="0"/>
              <w:jc w:val="both"/>
            </w:pPr>
            <w:r w:rsidRPr="00EF58D0">
              <w:t>Изго</w:t>
            </w:r>
            <w:r w:rsidR="00C614B7">
              <w:t xml:space="preserve">товление технических паспортов </w:t>
            </w:r>
            <w:r w:rsidRPr="00EF58D0">
              <w:t>на объекты м</w:t>
            </w:r>
            <w:r w:rsidRPr="00EF58D0">
              <w:t>у</w:t>
            </w:r>
            <w:r w:rsidRPr="00EF58D0">
              <w:t>ниципального имущества Старощерб</w:t>
            </w:r>
            <w:r w:rsidRPr="00EF58D0">
              <w:t>и</w:t>
            </w:r>
            <w:r w:rsidRPr="00EF58D0">
              <w:t>новского сел</w:t>
            </w:r>
            <w:r w:rsidRPr="00EF58D0">
              <w:t>ь</w:t>
            </w:r>
            <w:r w:rsidRPr="00EF58D0">
              <w:t>ского посел</w:t>
            </w:r>
            <w:r w:rsidRPr="00EF58D0">
              <w:t>е</w:t>
            </w:r>
            <w:r w:rsidRPr="00EF58D0">
              <w:t>ния Щерб</w:t>
            </w:r>
            <w:r w:rsidRPr="00EF58D0">
              <w:t>и</w:t>
            </w:r>
            <w:r w:rsidRPr="00EF58D0">
              <w:t>новского ра</w:t>
            </w:r>
            <w:r w:rsidRPr="00EF58D0">
              <w:t>й</w:t>
            </w:r>
            <w:r w:rsidRPr="00EF58D0">
              <w:t>она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1952158,15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392099,64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431000,00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835745,29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130010,00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163303,22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 xml:space="preserve">на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1952158,15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392099,64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431000,00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835745,29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130010,00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163303,22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технич</w:t>
            </w:r>
            <w:r w:rsidRPr="00EF58D0">
              <w:t>е</w:t>
            </w:r>
            <w:r w:rsidRPr="00EF58D0">
              <w:t>ские па</w:t>
            </w:r>
            <w:r w:rsidRPr="00EF58D0">
              <w:t>с</w:t>
            </w:r>
            <w:r w:rsidRPr="00EF58D0">
              <w:t>порта на объекты муниц</w:t>
            </w:r>
            <w:r w:rsidRPr="00EF58D0">
              <w:t>и</w:t>
            </w:r>
            <w:r w:rsidRPr="00EF58D0">
              <w:t>пального имущества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админ</w:t>
            </w:r>
            <w:r w:rsidRPr="00EF58D0">
              <w:t>и</w:t>
            </w:r>
            <w:r w:rsidRPr="00EF58D0">
              <w:t>страция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-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-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-</w:t>
            </w:r>
          </w:p>
        </w:tc>
      </w:tr>
      <w:tr w:rsidR="00EF58D0" w:rsidRPr="00EF58D0" w:rsidTr="00C614B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Мероприятие № 2</w:t>
            </w:r>
          </w:p>
          <w:p w:rsidR="00EF58D0" w:rsidRPr="00EF58D0" w:rsidRDefault="00EF58D0" w:rsidP="00EF58D0">
            <w:pPr>
              <w:jc w:val="both"/>
            </w:pPr>
            <w:r w:rsidRPr="00EF58D0">
              <w:t>Изготовление технических планов на об</w:t>
            </w:r>
            <w:r w:rsidRPr="00EF58D0">
              <w:t>ъ</w:t>
            </w:r>
            <w:r w:rsidRPr="00EF58D0">
              <w:t>екты муниц</w:t>
            </w:r>
            <w:r w:rsidRPr="00EF58D0">
              <w:t>и</w:t>
            </w:r>
            <w:r w:rsidRPr="00EF58D0">
              <w:t>пального имущества Старощерб</w:t>
            </w:r>
            <w:r w:rsidRPr="00EF58D0">
              <w:t>и</w:t>
            </w:r>
            <w:r w:rsidRPr="00EF58D0">
              <w:t>новского сел</w:t>
            </w:r>
            <w:r w:rsidRPr="00EF58D0">
              <w:t>ь</w:t>
            </w:r>
            <w:r w:rsidRPr="00EF58D0">
              <w:t>ского посел</w:t>
            </w:r>
            <w:r w:rsidRPr="00EF58D0">
              <w:t>е</w:t>
            </w:r>
            <w:r w:rsidRPr="00EF58D0">
              <w:t>ния Щерб</w:t>
            </w:r>
            <w:r w:rsidRPr="00EF58D0">
              <w:t>и</w:t>
            </w:r>
            <w:r w:rsidRPr="00EF58D0">
              <w:t>новского ра</w:t>
            </w:r>
            <w:r w:rsidRPr="00EF58D0">
              <w:t>й</w:t>
            </w:r>
            <w:r w:rsidRPr="00EF58D0">
              <w:t>она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2285570,17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69963,61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846806,76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976735,00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250062,00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142002,80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 xml:space="preserve">на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2285570,17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69963,61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846806,76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976735,00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250062,00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142002,80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технич</w:t>
            </w:r>
            <w:r w:rsidRPr="00EF58D0">
              <w:t>е</w:t>
            </w:r>
            <w:r w:rsidRPr="00EF58D0">
              <w:t>ские планы на объекты муниц</w:t>
            </w:r>
            <w:r w:rsidRPr="00EF58D0">
              <w:t>и</w:t>
            </w:r>
            <w:r w:rsidRPr="00EF58D0">
              <w:t>пального имущества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админ</w:t>
            </w:r>
            <w:r w:rsidRPr="00EF58D0">
              <w:t>и</w:t>
            </w:r>
            <w:r w:rsidRPr="00EF58D0">
              <w:t>страция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  <w:p w:rsidR="00EF58D0" w:rsidRPr="00EF58D0" w:rsidRDefault="00EF58D0" w:rsidP="00EF58D0">
            <w:pPr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Мероприятие № 3</w:t>
            </w:r>
          </w:p>
          <w:p w:rsidR="00EF58D0" w:rsidRPr="00EF58D0" w:rsidRDefault="00EF58D0" w:rsidP="00EF58D0">
            <w:pPr>
              <w:snapToGrid w:val="0"/>
              <w:jc w:val="both"/>
            </w:pPr>
            <w:r w:rsidRPr="00EF58D0">
              <w:t>«Замена око</w:t>
            </w:r>
            <w:r w:rsidRPr="00EF58D0">
              <w:t>н</w:t>
            </w:r>
            <w:r w:rsidRPr="00EF58D0">
              <w:t>ных блоков администр</w:t>
            </w:r>
            <w:r w:rsidRPr="00EF58D0">
              <w:t>а</w:t>
            </w:r>
            <w:r w:rsidRPr="00EF58D0">
              <w:t>тивно-произво</w:t>
            </w:r>
            <w:r w:rsidRPr="00EF58D0">
              <w:t>д</w:t>
            </w:r>
            <w:r w:rsidRPr="00EF58D0">
              <w:t>ственного зд</w:t>
            </w:r>
            <w:r w:rsidRPr="00EF58D0">
              <w:t>а</w:t>
            </w:r>
            <w:r w:rsidRPr="00EF58D0">
              <w:t>ния по улице Степана Раз</w:t>
            </w:r>
            <w:r w:rsidRPr="00EF58D0">
              <w:t>и</w:t>
            </w:r>
            <w:r w:rsidRPr="00EF58D0">
              <w:t>на. 53»</w:t>
            </w:r>
          </w:p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251616,00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251616,00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 xml:space="preserve">на </w:t>
            </w:r>
          </w:p>
          <w:p w:rsidR="00EF58D0" w:rsidRPr="00EF58D0" w:rsidRDefault="00EF58D0" w:rsidP="00EF58D0">
            <w:pPr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251616,00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251616,00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установка оконных блоков в админ</w:t>
            </w:r>
            <w:r w:rsidRPr="00EF58D0">
              <w:t>и</w:t>
            </w:r>
            <w:r w:rsidRPr="00EF58D0">
              <w:t>стративно-произво</w:t>
            </w:r>
            <w:r w:rsidRPr="00EF58D0">
              <w:t>д</w:t>
            </w:r>
            <w:r w:rsidRPr="00EF58D0">
              <w:t>ственном здании по улице Ст</w:t>
            </w:r>
            <w:r w:rsidRPr="00EF58D0">
              <w:t>е</w:t>
            </w:r>
            <w:r w:rsidRPr="00EF58D0">
              <w:t>пана Раз</w:t>
            </w:r>
            <w:r w:rsidRPr="00EF58D0">
              <w:t>и</w:t>
            </w:r>
            <w:r w:rsidRPr="00EF58D0">
              <w:t>на. 53» в соотве</w:t>
            </w:r>
            <w:r w:rsidRPr="00EF58D0">
              <w:t>т</w:t>
            </w:r>
            <w:r w:rsidRPr="00EF58D0">
              <w:t>ствии з</w:t>
            </w:r>
            <w:r w:rsidRPr="00EF58D0">
              <w:t>а</w:t>
            </w:r>
            <w:r w:rsidRPr="00EF58D0">
              <w:t>ключенным муниц</w:t>
            </w:r>
            <w:r w:rsidRPr="00EF58D0">
              <w:t>и</w:t>
            </w:r>
            <w:r w:rsidRPr="00EF58D0">
              <w:t>пальным контрактом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админ</w:t>
            </w:r>
            <w:r w:rsidRPr="00EF58D0">
              <w:t>и</w:t>
            </w:r>
            <w:r w:rsidRPr="00EF58D0">
              <w:t>страция</w:t>
            </w:r>
          </w:p>
          <w:p w:rsidR="00EF58D0" w:rsidRPr="00EF58D0" w:rsidRDefault="00EF58D0" w:rsidP="00EF58D0">
            <w:r w:rsidRPr="00EF58D0">
              <w:t>Староще</w:t>
            </w:r>
            <w:r w:rsidRPr="00EF58D0">
              <w:t>р</w:t>
            </w:r>
            <w:r w:rsidRPr="00EF58D0">
              <w:t xml:space="preserve">биновского </w:t>
            </w:r>
          </w:p>
          <w:p w:rsidR="00EF58D0" w:rsidRPr="00EF58D0" w:rsidRDefault="00EF58D0" w:rsidP="00EF58D0">
            <w:pPr>
              <w:jc w:val="both"/>
            </w:pPr>
            <w:r w:rsidRPr="00EF58D0">
              <w:t>Сельского поселения</w:t>
            </w:r>
          </w:p>
          <w:p w:rsidR="00EF58D0" w:rsidRPr="00EF58D0" w:rsidRDefault="00EF58D0" w:rsidP="00EF58D0">
            <w:pPr>
              <w:snapToGrid w:val="0"/>
              <w:jc w:val="both"/>
            </w:pPr>
            <w:r w:rsidRPr="00EF58D0">
              <w:t>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both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 xml:space="preserve">зования </w:t>
            </w:r>
            <w:r w:rsidRPr="00EF58D0">
              <w:lastRenderedPageBreak/>
              <w:t>Щербино</w:t>
            </w:r>
            <w:r w:rsidRPr="00EF58D0">
              <w:t>в</w:t>
            </w:r>
            <w:r w:rsidRPr="00EF58D0">
              <w:t>ский район</w:t>
            </w:r>
          </w:p>
          <w:p w:rsidR="00EF58D0" w:rsidRPr="00EF58D0" w:rsidRDefault="00EF58D0" w:rsidP="00EF58D0">
            <w:pPr>
              <w:jc w:val="both"/>
            </w:pPr>
          </w:p>
          <w:p w:rsidR="00EF58D0" w:rsidRPr="00EF58D0" w:rsidRDefault="00EF58D0" w:rsidP="00EF58D0">
            <w:pPr>
              <w:jc w:val="both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Мероприятие № 4</w:t>
            </w:r>
          </w:p>
          <w:p w:rsidR="00EF58D0" w:rsidRPr="00EF58D0" w:rsidRDefault="00EF58D0" w:rsidP="00EF58D0">
            <w:pPr>
              <w:snapToGrid w:val="0"/>
              <w:jc w:val="both"/>
            </w:pPr>
            <w:r w:rsidRPr="00EF58D0">
              <w:t>«капитальный ремонт к</w:t>
            </w:r>
            <w:r w:rsidRPr="00EF58D0">
              <w:t>о</w:t>
            </w:r>
            <w:r w:rsidRPr="00EF58D0">
              <w:t>зырька над лоджией пят</w:t>
            </w:r>
            <w:r w:rsidRPr="00EF58D0">
              <w:t>о</w:t>
            </w:r>
            <w:r w:rsidRPr="00EF58D0">
              <w:t>го этажа мн</w:t>
            </w:r>
            <w:r w:rsidRPr="00EF58D0">
              <w:t>о</w:t>
            </w:r>
            <w:r w:rsidRPr="00EF58D0">
              <w:t>гоквартирного жилого дома, расположе</w:t>
            </w:r>
            <w:r w:rsidRPr="00EF58D0">
              <w:t>н</w:t>
            </w:r>
            <w:r w:rsidRPr="00EF58D0">
              <w:t>ного по адр</w:t>
            </w:r>
            <w:r w:rsidRPr="00EF58D0">
              <w:t>е</w:t>
            </w:r>
            <w:r w:rsidRPr="00EF58D0">
              <w:t>су: ст. Стар</w:t>
            </w:r>
            <w:r w:rsidRPr="00EF58D0">
              <w:t>о</w:t>
            </w:r>
            <w:r w:rsidRPr="00EF58D0">
              <w:t>щербиновская, улица Ше</w:t>
            </w:r>
            <w:r w:rsidRPr="00EF58D0">
              <w:t>в</w:t>
            </w:r>
            <w:r w:rsidRPr="00EF58D0">
              <w:t>ченко 95/1</w:t>
            </w:r>
          </w:p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6742,00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6742,00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 xml:space="preserve">на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6742,00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6742,00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r w:rsidRPr="00EF58D0">
              <w:t>выполнение всего объ</w:t>
            </w:r>
            <w:r w:rsidRPr="00EF58D0">
              <w:t>ё</w:t>
            </w:r>
            <w:r w:rsidRPr="00EF58D0">
              <w:t>ма работ по  капитал</w:t>
            </w:r>
            <w:r w:rsidRPr="00EF58D0">
              <w:t>ь</w:t>
            </w:r>
            <w:r w:rsidRPr="00EF58D0">
              <w:t>ному р</w:t>
            </w:r>
            <w:r w:rsidRPr="00EF58D0">
              <w:t>е</w:t>
            </w:r>
            <w:r w:rsidRPr="00EF58D0">
              <w:t>монту к</w:t>
            </w:r>
            <w:r w:rsidRPr="00EF58D0">
              <w:t>о</w:t>
            </w:r>
            <w:r w:rsidRPr="00EF58D0">
              <w:t>зырька в соотве</w:t>
            </w:r>
            <w:r w:rsidRPr="00EF58D0">
              <w:t>т</w:t>
            </w:r>
            <w:r w:rsidRPr="00EF58D0">
              <w:t>ствии з</w:t>
            </w:r>
            <w:r w:rsidRPr="00EF58D0">
              <w:t>а</w:t>
            </w:r>
            <w:r w:rsidRPr="00EF58D0">
              <w:t>ключенным муниц</w:t>
            </w:r>
            <w:r w:rsidRPr="00EF58D0">
              <w:t>и</w:t>
            </w:r>
            <w:r w:rsidRPr="00EF58D0">
              <w:t>пальным контрактом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админ</w:t>
            </w:r>
            <w:r w:rsidRPr="00EF58D0">
              <w:t>и</w:t>
            </w:r>
            <w:r w:rsidRPr="00EF58D0">
              <w:t>страция</w:t>
            </w:r>
          </w:p>
          <w:p w:rsidR="00EF58D0" w:rsidRPr="00EF58D0" w:rsidRDefault="00EF58D0" w:rsidP="00EF58D0">
            <w:r w:rsidRPr="00EF58D0">
              <w:t>Староще</w:t>
            </w:r>
            <w:r w:rsidRPr="00EF58D0">
              <w:t>р</w:t>
            </w:r>
            <w:r w:rsidRPr="00EF58D0">
              <w:t xml:space="preserve">биновского </w:t>
            </w:r>
          </w:p>
          <w:p w:rsidR="00EF58D0" w:rsidRPr="00EF58D0" w:rsidRDefault="00EF58D0" w:rsidP="00EF58D0">
            <w:r w:rsidRPr="00EF58D0">
              <w:t>Сельского поселения</w:t>
            </w:r>
          </w:p>
          <w:p w:rsidR="00EF58D0" w:rsidRPr="00EF58D0" w:rsidRDefault="00EF58D0" w:rsidP="00EF58D0">
            <w:r w:rsidRPr="00EF58D0">
              <w:t>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lastRenderedPageBreak/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/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</w:p>
        </w:tc>
      </w:tr>
      <w:tr w:rsidR="00EF58D0" w:rsidRPr="00EF58D0" w:rsidTr="00C614B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Мероприятия</w:t>
            </w:r>
          </w:p>
          <w:p w:rsidR="00EF58D0" w:rsidRPr="00EF58D0" w:rsidRDefault="00EF58D0" w:rsidP="00EF58D0">
            <w:r w:rsidRPr="00EF58D0">
              <w:t>№ 5</w:t>
            </w:r>
          </w:p>
          <w:p w:rsidR="00EF58D0" w:rsidRPr="00EF58D0" w:rsidRDefault="00EF58D0" w:rsidP="00EF58D0">
            <w:r w:rsidRPr="00EF58D0">
              <w:t>оплата за ко</w:t>
            </w:r>
            <w:r w:rsidRPr="00EF58D0">
              <w:t>м</w:t>
            </w:r>
            <w:r w:rsidRPr="00EF58D0">
              <w:t>мунальные услуги по ж</w:t>
            </w:r>
            <w:r w:rsidRPr="00EF58D0">
              <w:t>и</w:t>
            </w:r>
            <w:r w:rsidRPr="00EF58D0">
              <w:t>лым помещ</w:t>
            </w:r>
            <w:r w:rsidRPr="00EF58D0">
              <w:t>е</w:t>
            </w:r>
            <w:r w:rsidRPr="00EF58D0">
              <w:t>ниям, наход</w:t>
            </w:r>
            <w:r w:rsidRPr="00EF58D0">
              <w:t>я</w:t>
            </w:r>
            <w:r w:rsidRPr="00EF58D0">
              <w:t>щимся в м</w:t>
            </w:r>
            <w:r w:rsidRPr="00EF58D0">
              <w:t>у</w:t>
            </w:r>
            <w:r w:rsidRPr="00EF58D0">
              <w:t>ниципальной собственности Старощерб</w:t>
            </w:r>
            <w:r w:rsidRPr="00EF58D0">
              <w:t>и</w:t>
            </w:r>
            <w:r w:rsidRPr="00EF58D0">
              <w:t>новского сел</w:t>
            </w:r>
            <w:r w:rsidRPr="00EF58D0">
              <w:t>ь</w:t>
            </w:r>
            <w:r w:rsidRPr="00EF58D0">
              <w:t>ского посел</w:t>
            </w:r>
            <w:r w:rsidRPr="00EF58D0">
              <w:t>е</w:t>
            </w:r>
            <w:r w:rsidRPr="00EF58D0">
              <w:t>ния Щерб</w:t>
            </w:r>
            <w:r w:rsidRPr="00EF58D0">
              <w:t>и</w:t>
            </w:r>
            <w:r w:rsidRPr="00EF58D0">
              <w:t>новского ра</w:t>
            </w:r>
            <w:r w:rsidRPr="00EF58D0">
              <w:t>й</w:t>
            </w:r>
            <w:r w:rsidRPr="00EF58D0">
              <w:t>она (поставка тепловой энергии)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246916,15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88277,17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62584,98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49793,00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46261,00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tabs>
                <w:tab w:val="left" w:pos="705"/>
              </w:tabs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246916,15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r w:rsidRPr="00EF58D0">
              <w:t>88277,17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62584,98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49793,00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r w:rsidRPr="00EF58D0">
              <w:t>46261,00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оплата за употре</w:t>
            </w:r>
            <w:r w:rsidRPr="00EF58D0">
              <w:t>б</w:t>
            </w:r>
            <w:r w:rsidRPr="00EF58D0">
              <w:t>ленную электр</w:t>
            </w:r>
            <w:r w:rsidRPr="00EF58D0">
              <w:t>о</w:t>
            </w:r>
            <w:r w:rsidRPr="00EF58D0">
              <w:t>энергию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админ</w:t>
            </w:r>
            <w:r w:rsidRPr="00EF58D0">
              <w:t>и</w:t>
            </w:r>
            <w:r w:rsidRPr="00EF58D0">
              <w:t>страция Староще</w:t>
            </w:r>
            <w:r w:rsidRPr="00EF58D0">
              <w:t>р</w:t>
            </w:r>
            <w:r w:rsidRPr="00EF58D0">
              <w:t xml:space="preserve">биновского </w:t>
            </w:r>
          </w:p>
          <w:p w:rsidR="00EF58D0" w:rsidRPr="00EF58D0" w:rsidRDefault="00EF58D0" w:rsidP="00EF58D0">
            <w:pPr>
              <w:jc w:val="both"/>
            </w:pPr>
            <w:r w:rsidRPr="00EF58D0">
              <w:t>сельского поселения</w:t>
            </w:r>
          </w:p>
          <w:p w:rsidR="00EF58D0" w:rsidRPr="00EF58D0" w:rsidRDefault="00EF58D0" w:rsidP="00EF58D0">
            <w:pPr>
              <w:jc w:val="both"/>
            </w:pPr>
            <w:r w:rsidRPr="00EF58D0">
              <w:t>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Default="00EF58D0" w:rsidP="00EF58D0">
            <w:pPr>
              <w:snapToGrid w:val="0"/>
              <w:jc w:val="both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  <w:p w:rsidR="00FB6EE1" w:rsidRDefault="00FB6EE1" w:rsidP="00EF58D0">
            <w:pPr>
              <w:snapToGrid w:val="0"/>
              <w:jc w:val="both"/>
            </w:pPr>
          </w:p>
          <w:p w:rsidR="00FB6EE1" w:rsidRPr="00EF58D0" w:rsidRDefault="00FB6EE1" w:rsidP="00EF58D0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  <w:p w:rsidR="00EF58D0" w:rsidRPr="00EF58D0" w:rsidRDefault="00EF58D0" w:rsidP="00EF58D0">
            <w:pPr>
              <w:snapToGrid w:val="0"/>
              <w:jc w:val="both"/>
            </w:pPr>
          </w:p>
          <w:p w:rsidR="00EF58D0" w:rsidRPr="00EF58D0" w:rsidRDefault="00EF58D0" w:rsidP="00EF58D0">
            <w:pPr>
              <w:snapToGrid w:val="0"/>
              <w:jc w:val="both"/>
            </w:pPr>
          </w:p>
          <w:p w:rsidR="00EF58D0" w:rsidRPr="00EF58D0" w:rsidRDefault="00EF58D0" w:rsidP="00EF58D0">
            <w:pPr>
              <w:snapToGrid w:val="0"/>
              <w:jc w:val="both"/>
            </w:pPr>
          </w:p>
          <w:p w:rsidR="00EF58D0" w:rsidRPr="00EF58D0" w:rsidRDefault="00EF58D0" w:rsidP="00EF58D0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</w:p>
        </w:tc>
      </w:tr>
      <w:tr w:rsidR="00EF58D0" w:rsidRPr="00EF58D0" w:rsidTr="00C614B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Мероприятия</w:t>
            </w:r>
          </w:p>
          <w:p w:rsidR="00EF58D0" w:rsidRPr="00EF58D0" w:rsidRDefault="00EF58D0" w:rsidP="00EF58D0">
            <w:r w:rsidRPr="00EF58D0">
              <w:t>№ 6</w:t>
            </w:r>
          </w:p>
          <w:p w:rsidR="00EF58D0" w:rsidRPr="00EF58D0" w:rsidRDefault="00EF58D0" w:rsidP="00EF58D0">
            <w:pPr>
              <w:jc w:val="both"/>
            </w:pPr>
            <w:r w:rsidRPr="00EF58D0">
              <w:t>«Услуги авт</w:t>
            </w:r>
            <w:r w:rsidRPr="00EF58D0">
              <w:t>о</w:t>
            </w:r>
            <w:r w:rsidRPr="00EF58D0">
              <w:t>вышки в кол</w:t>
            </w:r>
            <w:r w:rsidRPr="00EF58D0">
              <w:t>и</w:t>
            </w:r>
            <w:r w:rsidRPr="00EF58D0">
              <w:t>честве 10 ч</w:t>
            </w:r>
            <w:r w:rsidRPr="00EF58D0">
              <w:t>а</w:t>
            </w:r>
            <w:r w:rsidRPr="00EF58D0">
              <w:t>сов при ос</w:t>
            </w:r>
            <w:r w:rsidRPr="00EF58D0">
              <w:t>у</w:t>
            </w:r>
            <w:r w:rsidRPr="00EF58D0">
              <w:t>ществлении ремонта к</w:t>
            </w:r>
            <w:r w:rsidRPr="00EF58D0">
              <w:t>о</w:t>
            </w:r>
            <w:r w:rsidRPr="00EF58D0">
              <w:t>зырьков»</w:t>
            </w:r>
          </w:p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8500,00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8500,00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8500,00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8500,00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r w:rsidRPr="00EF58D0">
              <w:t>работа а</w:t>
            </w:r>
            <w:r w:rsidRPr="00EF58D0">
              <w:t>в</w:t>
            </w:r>
            <w:r w:rsidRPr="00EF58D0">
              <w:t>товышки в количестве 10 часов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админ</w:t>
            </w:r>
            <w:r w:rsidRPr="00EF58D0">
              <w:t>и</w:t>
            </w:r>
            <w:r w:rsidRPr="00EF58D0">
              <w:t>страция</w:t>
            </w:r>
          </w:p>
          <w:p w:rsidR="00EF58D0" w:rsidRPr="00EF58D0" w:rsidRDefault="00EF58D0" w:rsidP="00EF58D0">
            <w:pPr>
              <w:jc w:val="both"/>
            </w:pPr>
            <w:r w:rsidRPr="00EF58D0">
              <w:t>Староще</w:t>
            </w:r>
            <w:r w:rsidRPr="00EF58D0">
              <w:t>р</w:t>
            </w:r>
            <w:r w:rsidRPr="00EF58D0">
              <w:t xml:space="preserve">биновского </w:t>
            </w:r>
          </w:p>
          <w:p w:rsidR="00EF58D0" w:rsidRPr="00EF58D0" w:rsidRDefault="00EF58D0" w:rsidP="00EF58D0">
            <w:pPr>
              <w:jc w:val="both"/>
            </w:pPr>
            <w:r w:rsidRPr="00EF58D0">
              <w:t>Сельского поселения</w:t>
            </w:r>
          </w:p>
          <w:p w:rsidR="00EF58D0" w:rsidRPr="00EF58D0" w:rsidRDefault="00EF58D0" w:rsidP="00EF58D0">
            <w:r w:rsidRPr="00EF58D0">
              <w:t>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Default="00EF58D0" w:rsidP="00EF58D0">
            <w:pPr>
              <w:snapToGrid w:val="0"/>
              <w:jc w:val="both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  <w:p w:rsidR="00FB6EE1" w:rsidRPr="00EF58D0" w:rsidRDefault="00FB6EE1" w:rsidP="00EF58D0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  <w:p w:rsidR="00EF58D0" w:rsidRPr="00EF58D0" w:rsidRDefault="00EF58D0" w:rsidP="00EF58D0">
            <w:pPr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Мероприятие</w:t>
            </w:r>
          </w:p>
          <w:p w:rsidR="00EF58D0" w:rsidRPr="00EF58D0" w:rsidRDefault="00EF58D0" w:rsidP="00EF58D0">
            <w:r w:rsidRPr="00EF58D0">
              <w:t>№ 7</w:t>
            </w:r>
          </w:p>
          <w:p w:rsidR="00EF58D0" w:rsidRPr="00EF58D0" w:rsidRDefault="00EF58D0" w:rsidP="00EF58D0">
            <w:pPr>
              <w:snapToGrid w:val="0"/>
              <w:jc w:val="both"/>
            </w:pPr>
            <w:r w:rsidRPr="00EF58D0">
              <w:t>«оплата за коммунальные услуги по ж</w:t>
            </w:r>
            <w:r w:rsidRPr="00EF58D0">
              <w:t>и</w:t>
            </w:r>
            <w:r w:rsidRPr="00EF58D0">
              <w:t>лым помещ</w:t>
            </w:r>
            <w:r w:rsidRPr="00EF58D0">
              <w:t>е</w:t>
            </w:r>
            <w:r w:rsidRPr="00EF58D0">
              <w:t>ниям, наход</w:t>
            </w:r>
            <w:r w:rsidRPr="00EF58D0">
              <w:t>я</w:t>
            </w:r>
            <w:r w:rsidRPr="00EF58D0">
              <w:t>щимся в м</w:t>
            </w:r>
            <w:r w:rsidRPr="00EF58D0">
              <w:t>у</w:t>
            </w:r>
            <w:r w:rsidRPr="00EF58D0">
              <w:t>ниципальной собственности Старощерб</w:t>
            </w:r>
            <w:r w:rsidRPr="00EF58D0">
              <w:t>и</w:t>
            </w:r>
            <w:r w:rsidRPr="00EF58D0">
              <w:t>новского сел</w:t>
            </w:r>
            <w:r w:rsidRPr="00EF58D0">
              <w:t>ь</w:t>
            </w:r>
            <w:r w:rsidRPr="00EF58D0">
              <w:t>ского посел</w:t>
            </w:r>
            <w:r w:rsidRPr="00EF58D0">
              <w:t>е</w:t>
            </w:r>
            <w:r w:rsidRPr="00EF58D0">
              <w:t>ния Щерб</w:t>
            </w:r>
            <w:r w:rsidRPr="00EF58D0">
              <w:t>и</w:t>
            </w:r>
            <w:r w:rsidRPr="00EF58D0">
              <w:t>новского ра</w:t>
            </w:r>
            <w:r w:rsidRPr="00EF58D0">
              <w:t>й</w:t>
            </w:r>
            <w:r w:rsidRPr="00EF58D0">
              <w:t>она (Электр</w:t>
            </w:r>
            <w:r w:rsidRPr="00EF58D0">
              <w:t>о</w:t>
            </w:r>
            <w:r w:rsidRPr="00EF58D0">
              <w:t>снабжение)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3475,19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3475,19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3475,19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3475,19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отсутствие задолже</w:t>
            </w:r>
            <w:r w:rsidRPr="00EF58D0">
              <w:t>н</w:t>
            </w:r>
            <w:r w:rsidRPr="00EF58D0">
              <w:t>ности по коммунал</w:t>
            </w:r>
            <w:r w:rsidRPr="00EF58D0">
              <w:t>ь</w:t>
            </w:r>
            <w:r w:rsidRPr="00EF58D0">
              <w:t>ным плат</w:t>
            </w:r>
            <w:r w:rsidRPr="00EF58D0">
              <w:t>е</w:t>
            </w:r>
            <w:r w:rsidRPr="00EF58D0">
              <w:t>жам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админ</w:t>
            </w:r>
            <w:r w:rsidRPr="00EF58D0">
              <w:t>и</w:t>
            </w:r>
            <w:r w:rsidRPr="00EF58D0">
              <w:t>страция</w:t>
            </w:r>
          </w:p>
          <w:p w:rsidR="00EF58D0" w:rsidRPr="00EF58D0" w:rsidRDefault="00EF58D0" w:rsidP="00EF58D0">
            <w:pPr>
              <w:jc w:val="both"/>
            </w:pPr>
            <w:r w:rsidRPr="00EF58D0">
              <w:t>Староще</w:t>
            </w:r>
            <w:r w:rsidRPr="00EF58D0">
              <w:t>р</w:t>
            </w:r>
            <w:r w:rsidRPr="00EF58D0">
              <w:t xml:space="preserve">биновского </w:t>
            </w:r>
          </w:p>
          <w:p w:rsidR="00EF58D0" w:rsidRPr="00EF58D0" w:rsidRDefault="00EF58D0" w:rsidP="00EF58D0">
            <w:pPr>
              <w:jc w:val="both"/>
            </w:pPr>
            <w:r w:rsidRPr="00EF58D0">
              <w:t>Сельского поселения</w:t>
            </w:r>
          </w:p>
          <w:p w:rsidR="00EF58D0" w:rsidRPr="00EF58D0" w:rsidRDefault="00EF58D0" w:rsidP="00EF58D0">
            <w:pPr>
              <w:snapToGrid w:val="0"/>
            </w:pPr>
            <w:r w:rsidRPr="00EF58D0">
              <w:t>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Default="00EF58D0" w:rsidP="00EF58D0">
            <w:pPr>
              <w:snapToGrid w:val="0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  <w:p w:rsidR="00FB6EE1" w:rsidRPr="00EF58D0" w:rsidRDefault="00FB6EE1" w:rsidP="00EF58D0">
            <w:pPr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Мероприятие</w:t>
            </w:r>
          </w:p>
          <w:p w:rsidR="00EF58D0" w:rsidRPr="00EF58D0" w:rsidRDefault="00EF58D0" w:rsidP="00EF58D0">
            <w:r w:rsidRPr="00EF58D0">
              <w:t>№ 8</w:t>
            </w:r>
          </w:p>
          <w:p w:rsidR="00EF58D0" w:rsidRPr="00EF58D0" w:rsidRDefault="00EF58D0" w:rsidP="00EF58D0">
            <w:pPr>
              <w:jc w:val="both"/>
            </w:pPr>
            <w:r w:rsidRPr="00EF58D0">
              <w:t>«Капитальный ремонт к</w:t>
            </w:r>
            <w:r w:rsidRPr="00EF58D0">
              <w:t>о</w:t>
            </w:r>
            <w:r w:rsidRPr="00EF58D0">
              <w:t>зырька над лоджией пят</w:t>
            </w:r>
            <w:r w:rsidRPr="00EF58D0">
              <w:t>о</w:t>
            </w:r>
            <w:r w:rsidRPr="00EF58D0">
              <w:t>го этажа, с л</w:t>
            </w:r>
            <w:r w:rsidRPr="00EF58D0">
              <w:t>е</w:t>
            </w:r>
            <w:r w:rsidRPr="00EF58D0">
              <w:t>вой торцевой стороны мн</w:t>
            </w:r>
            <w:r w:rsidRPr="00EF58D0">
              <w:t>о</w:t>
            </w:r>
            <w:r w:rsidRPr="00EF58D0">
              <w:t>гоквартирного жилого дома расположе</w:t>
            </w:r>
            <w:r w:rsidRPr="00EF58D0">
              <w:t>н</w:t>
            </w:r>
            <w:r w:rsidRPr="00EF58D0">
              <w:t>ного по адр</w:t>
            </w:r>
            <w:r w:rsidRPr="00EF58D0">
              <w:t>е</w:t>
            </w:r>
            <w:r w:rsidRPr="00EF58D0">
              <w:t>су: станица Старощерб</w:t>
            </w:r>
            <w:r w:rsidRPr="00EF58D0">
              <w:t>и</w:t>
            </w:r>
            <w:r w:rsidRPr="00EF58D0">
              <w:t>новская по улице Ше</w:t>
            </w:r>
            <w:r w:rsidRPr="00EF58D0">
              <w:t>в</w:t>
            </w:r>
            <w:r w:rsidRPr="00EF58D0">
              <w:t>ченко 95/1</w:t>
            </w:r>
          </w:p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4996,00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4996,00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4996,00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jc w:val="center"/>
            </w:pPr>
            <w:r w:rsidRPr="00EF58D0">
              <w:t>4996,00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выполнение всего объ</w:t>
            </w:r>
            <w:r w:rsidRPr="00EF58D0">
              <w:t>ё</w:t>
            </w:r>
            <w:r w:rsidRPr="00EF58D0">
              <w:t>ма работ по  капитал</w:t>
            </w:r>
            <w:r w:rsidRPr="00EF58D0">
              <w:t>ь</w:t>
            </w:r>
            <w:r w:rsidRPr="00EF58D0">
              <w:t>ному р</w:t>
            </w:r>
            <w:r w:rsidRPr="00EF58D0">
              <w:t>е</w:t>
            </w:r>
            <w:r w:rsidRPr="00EF58D0">
              <w:t>монту к</w:t>
            </w:r>
            <w:r w:rsidRPr="00EF58D0">
              <w:t>о</w:t>
            </w:r>
            <w:r w:rsidRPr="00EF58D0">
              <w:t>зырька в соотве</w:t>
            </w:r>
            <w:r w:rsidRPr="00EF58D0">
              <w:t>т</w:t>
            </w:r>
            <w:r w:rsidRPr="00EF58D0">
              <w:t>ствии з</w:t>
            </w:r>
            <w:r w:rsidRPr="00EF58D0">
              <w:t>а</w:t>
            </w:r>
            <w:r w:rsidRPr="00EF58D0">
              <w:t>ключенным муниц</w:t>
            </w:r>
            <w:r w:rsidRPr="00EF58D0">
              <w:t>и</w:t>
            </w:r>
            <w:r w:rsidRPr="00EF58D0">
              <w:t>пальным контрактом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админ</w:t>
            </w:r>
            <w:r w:rsidRPr="00EF58D0">
              <w:t>и</w:t>
            </w:r>
            <w:r w:rsidRPr="00EF58D0">
              <w:t>страция</w:t>
            </w:r>
          </w:p>
          <w:p w:rsidR="00EF58D0" w:rsidRPr="00EF58D0" w:rsidRDefault="00EF58D0" w:rsidP="00EF58D0">
            <w:pPr>
              <w:jc w:val="both"/>
            </w:pPr>
            <w:r w:rsidRPr="00EF58D0">
              <w:t>Староще</w:t>
            </w:r>
            <w:r w:rsidRPr="00EF58D0">
              <w:t>р</w:t>
            </w:r>
            <w:r w:rsidRPr="00EF58D0">
              <w:t xml:space="preserve">биновского </w:t>
            </w:r>
          </w:p>
          <w:p w:rsidR="00EF58D0" w:rsidRPr="00EF58D0" w:rsidRDefault="00EF58D0" w:rsidP="00EF58D0">
            <w:r w:rsidRPr="00EF58D0">
              <w:t>Сельского поселения</w:t>
            </w:r>
          </w:p>
          <w:p w:rsidR="00EF58D0" w:rsidRPr="00EF58D0" w:rsidRDefault="00EF58D0" w:rsidP="00EF58D0">
            <w:pPr>
              <w:snapToGrid w:val="0"/>
            </w:pPr>
            <w:r w:rsidRPr="00EF58D0">
              <w:t>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Default="00EF58D0" w:rsidP="00EF58D0">
            <w:pPr>
              <w:snapToGrid w:val="0"/>
              <w:jc w:val="both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  <w:p w:rsidR="00FB6EE1" w:rsidRPr="00EF58D0" w:rsidRDefault="00FB6EE1" w:rsidP="00EF58D0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Мероприятие</w:t>
            </w:r>
          </w:p>
          <w:p w:rsidR="00EF58D0" w:rsidRPr="00EF58D0" w:rsidRDefault="00EF58D0" w:rsidP="00EF58D0">
            <w:r w:rsidRPr="00EF58D0">
              <w:t>№ 9</w:t>
            </w:r>
          </w:p>
          <w:p w:rsidR="00EF58D0" w:rsidRPr="00EF58D0" w:rsidRDefault="00EF58D0" w:rsidP="00EF58D0">
            <w:pPr>
              <w:jc w:val="both"/>
            </w:pPr>
            <w:r w:rsidRPr="00EF58D0">
              <w:t>Изготовление технических заключений  на объекты муниципал</w:t>
            </w:r>
            <w:r w:rsidRPr="00EF58D0">
              <w:t>ь</w:t>
            </w:r>
            <w:r w:rsidRPr="00EF58D0">
              <w:t>ного имущ</w:t>
            </w:r>
            <w:r w:rsidRPr="00EF58D0">
              <w:t>е</w:t>
            </w:r>
            <w:r w:rsidRPr="00EF58D0">
              <w:t>ства Стар</w:t>
            </w:r>
            <w:r w:rsidRPr="00EF58D0">
              <w:t>о</w:t>
            </w:r>
            <w:r w:rsidRPr="00EF58D0">
              <w:t>щербиновск</w:t>
            </w:r>
            <w:r w:rsidRPr="00EF58D0">
              <w:t>о</w:t>
            </w:r>
            <w:r w:rsidRPr="00EF58D0">
              <w:t>го сельского поселения Щербиновск</w:t>
            </w:r>
            <w:r w:rsidRPr="00EF58D0">
              <w:t>о</w:t>
            </w:r>
            <w:r w:rsidRPr="00EF58D0">
              <w:t>го района</w:t>
            </w:r>
          </w:p>
          <w:p w:rsidR="00EF58D0" w:rsidRPr="00EF58D0" w:rsidRDefault="00EF58D0" w:rsidP="00EF58D0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119044,51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24595,16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94449,35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5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 xml:space="preserve">на </w:t>
            </w:r>
          </w:p>
          <w:p w:rsidR="00EF58D0" w:rsidRPr="00EF58D0" w:rsidRDefault="00EF58D0" w:rsidP="00EF58D0"/>
          <w:p w:rsidR="00EF58D0" w:rsidRPr="00EF58D0" w:rsidRDefault="00EF58D0" w:rsidP="00EF58D0"/>
          <w:p w:rsidR="00EF58D0" w:rsidRPr="00EF58D0" w:rsidRDefault="00EF58D0" w:rsidP="00EF58D0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119044,51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24595,16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94449,35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технич</w:t>
            </w:r>
            <w:r w:rsidRPr="00EF58D0">
              <w:t>е</w:t>
            </w:r>
            <w:r w:rsidRPr="00EF58D0">
              <w:t>ские закл</w:t>
            </w:r>
            <w:r w:rsidRPr="00EF58D0">
              <w:t>ю</w:t>
            </w:r>
            <w:r w:rsidRPr="00EF58D0">
              <w:t>чения на объекты муниц</w:t>
            </w:r>
            <w:r w:rsidRPr="00EF58D0">
              <w:t>и</w:t>
            </w:r>
            <w:r w:rsidRPr="00EF58D0">
              <w:t>пального имущества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админ</w:t>
            </w:r>
            <w:r w:rsidRPr="00EF58D0">
              <w:t>и</w:t>
            </w:r>
            <w:r w:rsidRPr="00EF58D0">
              <w:t>страция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rPr>
          <w:trHeight w:val="1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6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5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6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</w:t>
            </w:r>
          </w:p>
          <w:p w:rsidR="00EF58D0" w:rsidRPr="00EF58D0" w:rsidRDefault="00EF58D0" w:rsidP="00EF58D0">
            <w:pPr>
              <w:snapToGrid w:val="0"/>
            </w:pPr>
            <w:r w:rsidRPr="00EF58D0"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Мероприятия</w:t>
            </w:r>
          </w:p>
          <w:p w:rsidR="00EF58D0" w:rsidRPr="00EF58D0" w:rsidRDefault="00EF58D0" w:rsidP="00EF58D0">
            <w:r w:rsidRPr="00EF58D0">
              <w:t>№ 10</w:t>
            </w:r>
          </w:p>
          <w:p w:rsidR="00EF58D0" w:rsidRPr="00EF58D0" w:rsidRDefault="00EF58D0" w:rsidP="00EF58D0">
            <w:pPr>
              <w:jc w:val="both"/>
            </w:pPr>
            <w:r w:rsidRPr="00EF58D0">
              <w:t>Плата за усл</w:t>
            </w:r>
            <w:r w:rsidRPr="00EF58D0">
              <w:t>у</w:t>
            </w:r>
            <w:r w:rsidRPr="00EF58D0">
              <w:t>ги и работы по содержанию и текущему р</w:t>
            </w:r>
            <w:r w:rsidRPr="00EF58D0">
              <w:t>е</w:t>
            </w:r>
            <w:r w:rsidRPr="00EF58D0">
              <w:t xml:space="preserve">монту </w:t>
            </w:r>
          </w:p>
          <w:p w:rsidR="00EF58D0" w:rsidRPr="00EF58D0" w:rsidRDefault="00EF58D0" w:rsidP="00EF58D0">
            <w:r w:rsidRPr="00EF58D0">
              <w:t>общего им</w:t>
            </w:r>
            <w:r w:rsidRPr="00EF58D0">
              <w:t>у</w:t>
            </w:r>
            <w:r w:rsidRPr="00EF58D0">
              <w:t>щества в мн</w:t>
            </w:r>
            <w:r w:rsidRPr="00EF58D0">
              <w:t>о</w:t>
            </w:r>
            <w:r w:rsidRPr="00EF58D0">
              <w:t>гоквартирном доме</w:t>
            </w:r>
          </w:p>
          <w:p w:rsidR="00EF58D0" w:rsidRPr="00EF58D0" w:rsidRDefault="00EF58D0" w:rsidP="00EF58D0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137473,98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8332,80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68329,70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  <w:rPr>
                <w:lang w:val="en-US"/>
              </w:rPr>
            </w:pPr>
            <w:r w:rsidRPr="00EF58D0">
              <w:rPr>
                <w:lang w:val="en-US"/>
              </w:rPr>
              <w:t>30405</w:t>
            </w:r>
            <w:r w:rsidRPr="00EF58D0">
              <w:t>,</w:t>
            </w:r>
            <w:r w:rsidRPr="00EF58D0">
              <w:rPr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30406,00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4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137473,98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8332,80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68329,70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  <w:rPr>
                <w:lang w:val="en-US"/>
              </w:rPr>
            </w:pPr>
            <w:r w:rsidRPr="00EF58D0">
              <w:rPr>
                <w:lang w:val="en-US"/>
              </w:rPr>
              <w:t>30405</w:t>
            </w:r>
            <w:r w:rsidRPr="00EF58D0">
              <w:t>,</w:t>
            </w:r>
            <w:r w:rsidRPr="00EF58D0">
              <w:rPr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30406,00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плата за услуги и работы по содерж</w:t>
            </w:r>
            <w:r w:rsidRPr="00EF58D0">
              <w:t>а</w:t>
            </w:r>
            <w:r w:rsidRPr="00EF58D0">
              <w:t>нию и т</w:t>
            </w:r>
            <w:r w:rsidRPr="00EF58D0">
              <w:t>е</w:t>
            </w:r>
            <w:r w:rsidRPr="00EF58D0">
              <w:t>кущему р</w:t>
            </w:r>
            <w:r w:rsidRPr="00EF58D0">
              <w:t>е</w:t>
            </w:r>
            <w:r w:rsidRPr="00EF58D0">
              <w:t>монту о</w:t>
            </w:r>
            <w:r w:rsidRPr="00EF58D0">
              <w:t>б</w:t>
            </w:r>
            <w:r w:rsidRPr="00EF58D0">
              <w:t>щего им</w:t>
            </w:r>
            <w:r w:rsidRPr="00EF58D0">
              <w:t>у</w:t>
            </w:r>
            <w:r w:rsidRPr="00EF58D0">
              <w:t>щества в многоква</w:t>
            </w:r>
            <w:r w:rsidRPr="00EF58D0">
              <w:t>р</w:t>
            </w:r>
            <w:r w:rsidRPr="00EF58D0">
              <w:t>тирном д</w:t>
            </w:r>
            <w:r w:rsidRPr="00EF58D0">
              <w:t>о</w:t>
            </w:r>
            <w:r w:rsidRPr="00EF58D0">
              <w:t>ме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админ</w:t>
            </w:r>
            <w:r w:rsidRPr="00EF58D0">
              <w:t>и</w:t>
            </w:r>
            <w:r w:rsidRPr="00EF58D0">
              <w:t>страция Староще</w:t>
            </w:r>
            <w:r w:rsidRPr="00EF58D0">
              <w:t>р</w:t>
            </w:r>
            <w:r w:rsidRPr="00EF58D0">
              <w:t>биновского сельского поселения</w:t>
            </w:r>
          </w:p>
          <w:p w:rsidR="00EF58D0" w:rsidRPr="00EF58D0" w:rsidRDefault="00EF58D0" w:rsidP="00EF58D0">
            <w:pPr>
              <w:snapToGrid w:val="0"/>
            </w:pPr>
            <w:r w:rsidRPr="00EF58D0">
              <w:t>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rPr>
          <w:trHeight w:val="12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9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9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6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</w:t>
            </w:r>
          </w:p>
          <w:p w:rsidR="00EF58D0" w:rsidRPr="00EF58D0" w:rsidRDefault="00EF58D0" w:rsidP="00EF58D0">
            <w:pPr>
              <w:snapToGrid w:val="0"/>
            </w:pPr>
            <w:r w:rsidRPr="00EF58D0">
              <w:t>11</w:t>
            </w:r>
          </w:p>
          <w:p w:rsidR="00EF58D0" w:rsidRPr="00EF58D0" w:rsidRDefault="00EF58D0" w:rsidP="00EF58D0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Мероприятия</w:t>
            </w:r>
          </w:p>
          <w:p w:rsidR="00EF58D0" w:rsidRPr="00EF58D0" w:rsidRDefault="00EF58D0" w:rsidP="00EF58D0">
            <w:r w:rsidRPr="00EF58D0">
              <w:t>№11</w:t>
            </w:r>
          </w:p>
          <w:p w:rsidR="00EF58D0" w:rsidRPr="00EF58D0" w:rsidRDefault="00EF58D0" w:rsidP="00EF58D0">
            <w:pPr>
              <w:jc w:val="both"/>
            </w:pPr>
            <w:r w:rsidRPr="00EF58D0">
              <w:t>Инвентариз</w:t>
            </w:r>
            <w:r w:rsidRPr="00EF58D0">
              <w:t>а</w:t>
            </w:r>
            <w:r w:rsidRPr="00EF58D0">
              <w:t>ционная оце</w:t>
            </w:r>
            <w:r w:rsidRPr="00EF58D0">
              <w:t>н</w:t>
            </w:r>
            <w:r w:rsidRPr="00EF58D0">
              <w:t>ка объектов муниципал</w:t>
            </w:r>
            <w:r w:rsidRPr="00EF58D0">
              <w:t>ь</w:t>
            </w:r>
            <w:r w:rsidRPr="00EF58D0">
              <w:t>ной собстве</w:t>
            </w:r>
            <w:r w:rsidRPr="00EF58D0">
              <w:t>н</w:t>
            </w:r>
            <w:r w:rsidRPr="00EF58D0">
              <w:t>ности с выд</w:t>
            </w:r>
            <w:r w:rsidRPr="00EF58D0">
              <w:t>а</w:t>
            </w:r>
            <w:r w:rsidRPr="00EF58D0">
              <w:t>чей справки</w:t>
            </w:r>
          </w:p>
          <w:p w:rsidR="00EF58D0" w:rsidRPr="00EF58D0" w:rsidRDefault="00EF58D0" w:rsidP="00EF58D0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всего</w:t>
            </w:r>
          </w:p>
          <w:p w:rsidR="00EF58D0" w:rsidRPr="00EF58D0" w:rsidRDefault="00EF58D0" w:rsidP="00EF58D0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12272,00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12272,00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246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12272,00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12272,00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Справка инвентар</w:t>
            </w:r>
            <w:r w:rsidRPr="00EF58D0">
              <w:t>и</w:t>
            </w:r>
            <w:r w:rsidRPr="00EF58D0">
              <w:t>зационной оценки об</w:t>
            </w:r>
            <w:r w:rsidRPr="00EF58D0">
              <w:t>ъ</w:t>
            </w:r>
            <w:r w:rsidRPr="00EF58D0">
              <w:t>ектов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ной со</w:t>
            </w:r>
            <w:r w:rsidRPr="00EF58D0">
              <w:t>б</w:t>
            </w:r>
            <w:r w:rsidRPr="00EF58D0">
              <w:t xml:space="preserve">ственности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админ</w:t>
            </w:r>
            <w:r w:rsidRPr="00EF58D0">
              <w:t>и</w:t>
            </w:r>
            <w:r w:rsidRPr="00EF58D0">
              <w:t>страция Староще</w:t>
            </w:r>
            <w:r w:rsidRPr="00EF58D0">
              <w:t>р</w:t>
            </w:r>
            <w:r w:rsidRPr="00EF58D0">
              <w:t>биновского сельского поселения</w:t>
            </w:r>
          </w:p>
          <w:p w:rsidR="00EF58D0" w:rsidRPr="00EF58D0" w:rsidRDefault="00EF58D0" w:rsidP="00EF58D0">
            <w:pPr>
              <w:snapToGrid w:val="0"/>
            </w:pPr>
            <w:r w:rsidRPr="00EF58D0">
              <w:t>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</w:t>
            </w:r>
          </w:p>
          <w:p w:rsidR="00EF58D0" w:rsidRPr="00EF58D0" w:rsidRDefault="00EF58D0" w:rsidP="00EF58D0">
            <w:pPr>
              <w:snapToGrid w:val="0"/>
            </w:pPr>
            <w:r w:rsidRPr="00EF58D0"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Мероприятие</w:t>
            </w:r>
          </w:p>
          <w:p w:rsidR="00EF58D0" w:rsidRPr="00EF58D0" w:rsidRDefault="00EF58D0" w:rsidP="00EF58D0">
            <w:r w:rsidRPr="00EF58D0">
              <w:t>№12</w:t>
            </w:r>
          </w:p>
          <w:p w:rsidR="00EF58D0" w:rsidRPr="00EF58D0" w:rsidRDefault="00EF58D0" w:rsidP="00EF58D0">
            <w:pPr>
              <w:snapToGrid w:val="0"/>
              <w:jc w:val="both"/>
            </w:pPr>
            <w:r w:rsidRPr="00EF58D0">
              <w:t>Ремонт ко</w:t>
            </w:r>
            <w:r w:rsidRPr="00EF58D0">
              <w:t>м</w:t>
            </w:r>
            <w:r w:rsidRPr="00EF58D0">
              <w:t>плексной спортивно-игровой пл</w:t>
            </w:r>
            <w:r w:rsidRPr="00EF58D0">
              <w:t>о</w:t>
            </w:r>
            <w:r w:rsidRPr="00EF58D0">
              <w:t>щадки, расп</w:t>
            </w:r>
            <w:r w:rsidRPr="00EF58D0">
              <w:t>о</w:t>
            </w:r>
            <w:r w:rsidRPr="00EF58D0">
              <w:t>ложенной по адресу стан</w:t>
            </w:r>
            <w:r w:rsidRPr="00EF58D0">
              <w:t>и</w:t>
            </w:r>
            <w:r w:rsidRPr="00EF58D0">
              <w:t>ца Староще</w:t>
            </w:r>
            <w:r w:rsidRPr="00EF58D0">
              <w:t>р</w:t>
            </w:r>
            <w:r w:rsidRPr="00EF58D0">
              <w:t>биновская, улица Красн</w:t>
            </w:r>
            <w:r w:rsidRPr="00EF58D0">
              <w:t>о</w:t>
            </w:r>
            <w:r w:rsidRPr="00EF58D0">
              <w:t xml:space="preserve">армейская, </w:t>
            </w:r>
            <w:r w:rsidRPr="00EF58D0">
              <w:lastRenderedPageBreak/>
              <w:t>16/1, изгото</w:t>
            </w:r>
            <w:r w:rsidRPr="00EF58D0">
              <w:t>в</w:t>
            </w:r>
            <w:r w:rsidRPr="00EF58D0">
              <w:t>ление сметной документации, осуществл</w:t>
            </w:r>
            <w:r w:rsidRPr="00EF58D0">
              <w:t>е</w:t>
            </w:r>
            <w:r w:rsidRPr="00EF58D0">
              <w:t>ние стро</w:t>
            </w:r>
            <w:r w:rsidRPr="00EF58D0">
              <w:t>и</w:t>
            </w:r>
            <w:r w:rsidRPr="00EF58D0">
              <w:t>тельного ко</w:t>
            </w:r>
            <w:r w:rsidRPr="00EF58D0">
              <w:t>н</w:t>
            </w:r>
            <w:r w:rsidRPr="00EF58D0">
              <w:t>троля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lastRenderedPageBreak/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1603515,93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1603515,93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8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1603515,93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1603515,93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Изготовл</w:t>
            </w:r>
            <w:r w:rsidRPr="00EF58D0">
              <w:t>е</w:t>
            </w:r>
            <w:r w:rsidRPr="00EF58D0">
              <w:t>ние сме</w:t>
            </w:r>
            <w:r w:rsidRPr="00EF58D0">
              <w:t>т</w:t>
            </w:r>
            <w:r w:rsidRPr="00EF58D0">
              <w:t>ной док</w:t>
            </w:r>
            <w:r w:rsidRPr="00EF58D0">
              <w:t>у</w:t>
            </w:r>
            <w:r w:rsidRPr="00EF58D0">
              <w:t>ментации на ремонт комплек</w:t>
            </w:r>
            <w:r w:rsidRPr="00EF58D0">
              <w:t>с</w:t>
            </w:r>
            <w:r w:rsidRPr="00EF58D0">
              <w:t>ной спо</w:t>
            </w:r>
            <w:r w:rsidRPr="00EF58D0">
              <w:t>р</w:t>
            </w:r>
            <w:r w:rsidRPr="00EF58D0">
              <w:t xml:space="preserve">тивно-игровой площадки, выполнение </w:t>
            </w:r>
            <w:r w:rsidRPr="00EF58D0">
              <w:lastRenderedPageBreak/>
              <w:t>всего объ</w:t>
            </w:r>
            <w:r w:rsidRPr="00EF58D0">
              <w:t>е</w:t>
            </w:r>
            <w:r w:rsidRPr="00EF58D0">
              <w:t>ма работ по ремонту комплек</w:t>
            </w:r>
            <w:r w:rsidRPr="00EF58D0">
              <w:t>с</w:t>
            </w:r>
            <w:r w:rsidRPr="00EF58D0">
              <w:t>ной спо</w:t>
            </w:r>
            <w:r w:rsidRPr="00EF58D0">
              <w:t>р</w:t>
            </w:r>
            <w:r w:rsidRPr="00EF58D0">
              <w:t>тивно-игровой площадки, распол</w:t>
            </w:r>
            <w:r w:rsidRPr="00EF58D0">
              <w:t>о</w:t>
            </w:r>
            <w:r w:rsidRPr="00EF58D0">
              <w:t>женной по адресу ст</w:t>
            </w:r>
            <w:r w:rsidRPr="00EF58D0">
              <w:t>а</w:t>
            </w:r>
            <w:r w:rsidRPr="00EF58D0">
              <w:t>ница Ст</w:t>
            </w:r>
            <w:r w:rsidRPr="00EF58D0">
              <w:t>а</w:t>
            </w:r>
            <w:r w:rsidRPr="00EF58D0">
              <w:t>рощерб</w:t>
            </w:r>
            <w:r w:rsidRPr="00EF58D0">
              <w:t>и</w:t>
            </w:r>
            <w:r w:rsidRPr="00EF58D0">
              <w:t>новская, улица Красноа</w:t>
            </w:r>
            <w:r w:rsidRPr="00EF58D0">
              <w:t>р</w:t>
            </w:r>
            <w:r w:rsidRPr="00EF58D0">
              <w:t>мейская, 16/1, ос</w:t>
            </w:r>
            <w:r w:rsidRPr="00EF58D0">
              <w:t>у</w:t>
            </w:r>
            <w:r w:rsidRPr="00EF58D0">
              <w:t>ществление строител</w:t>
            </w:r>
            <w:r w:rsidRPr="00EF58D0">
              <w:t>ь</w:t>
            </w:r>
            <w:r w:rsidRPr="00EF58D0">
              <w:t>ного ко</w:t>
            </w:r>
            <w:r w:rsidRPr="00EF58D0">
              <w:t>н</w:t>
            </w:r>
            <w:r w:rsidRPr="00EF58D0">
              <w:t>троля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lastRenderedPageBreak/>
              <w:t>админ</w:t>
            </w:r>
            <w:r w:rsidRPr="00EF58D0">
              <w:t>и</w:t>
            </w:r>
            <w:r w:rsidRPr="00EF58D0">
              <w:t>страция Староще</w:t>
            </w:r>
            <w:r w:rsidRPr="00EF58D0">
              <w:t>р</w:t>
            </w:r>
            <w:r w:rsidRPr="00EF58D0">
              <w:t>биновского сельского поселения</w:t>
            </w:r>
          </w:p>
          <w:p w:rsidR="00EF58D0" w:rsidRPr="00EF58D0" w:rsidRDefault="00EF58D0" w:rsidP="00EF58D0">
            <w:pPr>
              <w:snapToGrid w:val="0"/>
            </w:pPr>
            <w:r w:rsidRPr="00EF58D0">
              <w:t>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rPr>
          <w:trHeight w:val="15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  <w:p w:rsidR="00EF58D0" w:rsidRPr="00EF58D0" w:rsidRDefault="00EF58D0" w:rsidP="00EF58D0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7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  <w:p w:rsidR="00EF58D0" w:rsidRPr="00EF58D0" w:rsidRDefault="00EF58D0" w:rsidP="00EF58D0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45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  <w:p w:rsidR="00EF58D0" w:rsidRPr="00EF58D0" w:rsidRDefault="00EF58D0" w:rsidP="00EF58D0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1.1.1.</w:t>
            </w:r>
          </w:p>
          <w:p w:rsidR="00EF58D0" w:rsidRPr="00EF58D0" w:rsidRDefault="00EF58D0" w:rsidP="00EF58D0">
            <w:pPr>
              <w:snapToGrid w:val="0"/>
            </w:pPr>
            <w:r w:rsidRPr="00EF58D0"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Мероприятие</w:t>
            </w:r>
          </w:p>
          <w:p w:rsidR="00EF58D0" w:rsidRPr="00EF58D0" w:rsidRDefault="00EF58D0" w:rsidP="00EF58D0">
            <w:r w:rsidRPr="00EF58D0">
              <w:t>№13</w:t>
            </w:r>
          </w:p>
          <w:p w:rsidR="00EF58D0" w:rsidRPr="00EF58D0" w:rsidRDefault="00EF58D0" w:rsidP="00EF58D0">
            <w:pPr>
              <w:jc w:val="both"/>
            </w:pPr>
            <w:r w:rsidRPr="00EF58D0">
              <w:t>Аудиторская проверка ф</w:t>
            </w:r>
            <w:r w:rsidRPr="00EF58D0">
              <w:t>и</w:t>
            </w:r>
            <w:r w:rsidRPr="00EF58D0">
              <w:t>нансово-хозяйственной деятельности муниципал</w:t>
            </w:r>
            <w:r w:rsidRPr="00EF58D0">
              <w:t>ь</w:t>
            </w:r>
            <w:r w:rsidRPr="00EF58D0">
              <w:t>ного унита</w:t>
            </w:r>
            <w:r w:rsidRPr="00EF58D0">
              <w:t>р</w:t>
            </w:r>
            <w:r w:rsidRPr="00EF58D0">
              <w:t>ного предпр</w:t>
            </w:r>
            <w:r w:rsidRPr="00EF58D0">
              <w:t>и</w:t>
            </w:r>
            <w:r w:rsidRPr="00EF58D0">
              <w:t>ятия «Ритуал» Старощерб</w:t>
            </w:r>
            <w:r w:rsidRPr="00EF58D0">
              <w:t>и</w:t>
            </w:r>
            <w:r w:rsidRPr="00EF58D0">
              <w:t>новского сел</w:t>
            </w:r>
            <w:r w:rsidRPr="00EF58D0">
              <w:t>ь</w:t>
            </w:r>
            <w:r w:rsidRPr="00EF58D0">
              <w:t>ского посел</w:t>
            </w:r>
            <w:r w:rsidRPr="00EF58D0">
              <w:t>е</w:t>
            </w:r>
            <w:r w:rsidRPr="00EF58D0">
              <w:t>ния Щерб</w:t>
            </w:r>
            <w:r w:rsidRPr="00EF58D0">
              <w:t>и</w:t>
            </w:r>
            <w:r w:rsidRPr="00EF58D0">
              <w:t>новского ра</w:t>
            </w:r>
            <w:r w:rsidRPr="00EF58D0">
              <w:t>й</w:t>
            </w:r>
            <w:r w:rsidRPr="00EF58D0">
              <w:t>она за 2015-2017 годы</w:t>
            </w:r>
          </w:p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95000,00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95000,00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954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Староще</w:t>
            </w:r>
            <w:r w:rsidRPr="00EF58D0">
              <w:t>р</w:t>
            </w:r>
            <w:r w:rsidRPr="00EF58D0">
              <w:t>биновского сельского поселения 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95000,00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jc w:val="both"/>
            </w:pPr>
            <w:r w:rsidRPr="00EF58D0">
              <w:t>заключение по резул</w:t>
            </w:r>
            <w:r w:rsidRPr="00EF58D0">
              <w:t>ь</w:t>
            </w:r>
            <w:r w:rsidRPr="00EF58D0">
              <w:t>татам ауд</w:t>
            </w:r>
            <w:r w:rsidRPr="00EF58D0">
              <w:t>и</w:t>
            </w:r>
            <w:r w:rsidRPr="00EF58D0">
              <w:t>торской проверки финансово-хозяйстве</w:t>
            </w:r>
            <w:r w:rsidRPr="00EF58D0">
              <w:t>н</w:t>
            </w:r>
            <w:r w:rsidRPr="00EF58D0">
              <w:t>ной де</w:t>
            </w:r>
            <w:r w:rsidRPr="00EF58D0">
              <w:t>я</w:t>
            </w:r>
            <w:r w:rsidRPr="00EF58D0">
              <w:t>тельности муниц</w:t>
            </w:r>
            <w:r w:rsidRPr="00EF58D0">
              <w:t>и</w:t>
            </w:r>
            <w:r w:rsidRPr="00EF58D0">
              <w:t>пального унитарного предпри</w:t>
            </w:r>
            <w:r w:rsidRPr="00EF58D0">
              <w:t>я</w:t>
            </w:r>
            <w:r w:rsidRPr="00EF58D0">
              <w:t>тия «Рит</w:t>
            </w:r>
            <w:r w:rsidRPr="00EF58D0">
              <w:t>у</w:t>
            </w:r>
            <w:r w:rsidRPr="00EF58D0">
              <w:t>ал» Стар</w:t>
            </w:r>
            <w:r w:rsidRPr="00EF58D0">
              <w:t>о</w:t>
            </w:r>
            <w:r w:rsidRPr="00EF58D0">
              <w:t>щербино</w:t>
            </w:r>
            <w:r w:rsidRPr="00EF58D0">
              <w:t>в</w:t>
            </w:r>
            <w:r w:rsidRPr="00EF58D0">
              <w:t>ского сел</w:t>
            </w:r>
            <w:r w:rsidRPr="00EF58D0">
              <w:t>ь</w:t>
            </w:r>
            <w:r w:rsidRPr="00EF58D0">
              <w:t>ского пос</w:t>
            </w:r>
            <w:r w:rsidRPr="00EF58D0">
              <w:t>е</w:t>
            </w:r>
            <w:r w:rsidRPr="00EF58D0">
              <w:t>ления Ще</w:t>
            </w:r>
            <w:r w:rsidRPr="00EF58D0">
              <w:t>р</w:t>
            </w:r>
            <w:r w:rsidRPr="00EF58D0">
              <w:t>биновского района за 2015-2017 годы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  <w:r w:rsidRPr="00EF58D0">
              <w:t>админ</w:t>
            </w:r>
            <w:r w:rsidRPr="00EF58D0">
              <w:t>и</w:t>
            </w:r>
            <w:r w:rsidRPr="00EF58D0">
              <w:t>страция Староще</w:t>
            </w:r>
            <w:r w:rsidRPr="00EF58D0">
              <w:t>р</w:t>
            </w:r>
            <w:r w:rsidRPr="00EF58D0">
              <w:t>биновского сельского поселения</w:t>
            </w:r>
          </w:p>
          <w:p w:rsidR="00EF58D0" w:rsidRPr="00EF58D0" w:rsidRDefault="00EF58D0" w:rsidP="00EF58D0">
            <w:pPr>
              <w:snapToGrid w:val="0"/>
              <w:jc w:val="center"/>
            </w:pPr>
            <w:r w:rsidRPr="00EF58D0">
              <w:t>Щербино</w:t>
            </w:r>
            <w:r w:rsidRPr="00EF58D0">
              <w:t>в</w:t>
            </w:r>
            <w:r w:rsidRPr="00EF58D0">
              <w:t>ского рай</w:t>
            </w:r>
            <w:r w:rsidRPr="00EF58D0">
              <w:t>о</w:t>
            </w:r>
            <w:r w:rsidRPr="00EF58D0">
              <w:t>на</w:t>
            </w:r>
          </w:p>
        </w:tc>
      </w:tr>
      <w:tr w:rsidR="00EF58D0" w:rsidRPr="00EF58D0" w:rsidTr="00C614B7">
        <w:trPr>
          <w:trHeight w:val="937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м</w:t>
            </w:r>
            <w:r w:rsidRPr="00EF58D0">
              <w:t>у</w:t>
            </w:r>
            <w:r w:rsidRPr="00EF58D0">
              <w:t>ниципал</w:t>
            </w:r>
            <w:r w:rsidRPr="00EF58D0">
              <w:t>ь</w:t>
            </w:r>
            <w:r w:rsidRPr="00EF58D0">
              <w:t>ного обр</w:t>
            </w:r>
            <w:r w:rsidRPr="00EF58D0">
              <w:t>а</w:t>
            </w:r>
            <w:r w:rsidRPr="00EF58D0">
              <w:t>зования Щербино</w:t>
            </w:r>
            <w:r w:rsidRPr="00EF58D0">
              <w:t>в</w:t>
            </w:r>
            <w:r w:rsidRPr="00EF58D0">
              <w:t>ский район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854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бюджет Краснода</w:t>
            </w:r>
            <w:r w:rsidRPr="00EF58D0">
              <w:t>р</w:t>
            </w:r>
            <w:r w:rsidRPr="00EF58D0">
              <w:t>ского края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1038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федерал</w:t>
            </w:r>
            <w:r w:rsidRPr="00EF58D0">
              <w:t>ь</w:t>
            </w:r>
            <w:r w:rsidRPr="00EF58D0">
              <w:t>ный бюджет</w:t>
            </w:r>
          </w:p>
          <w:p w:rsidR="00EF58D0" w:rsidRPr="00EF58D0" w:rsidRDefault="00EF58D0" w:rsidP="00EF58D0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  <w:tr w:rsidR="00EF58D0" w:rsidRPr="00EF58D0" w:rsidTr="00C614B7">
        <w:trPr>
          <w:trHeight w:val="17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both"/>
            </w:pPr>
            <w:r w:rsidRPr="00EF58D0">
              <w:t>внебюдже</w:t>
            </w:r>
            <w:r w:rsidRPr="00EF58D0">
              <w:t>т</w:t>
            </w:r>
            <w:r w:rsidRPr="00EF58D0">
              <w:t>ные исто</w:t>
            </w:r>
            <w:r w:rsidRPr="00EF58D0">
              <w:t>ч</w:t>
            </w:r>
            <w:r w:rsidRPr="00EF58D0">
              <w:t>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  <w:r w:rsidRPr="00EF5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D0" w:rsidRPr="00EF58D0" w:rsidRDefault="00EF58D0" w:rsidP="00EF58D0">
            <w:pPr>
              <w:snapToGrid w:val="0"/>
              <w:jc w:val="center"/>
            </w:pPr>
          </w:p>
        </w:tc>
      </w:tr>
    </w:tbl>
    <w:p w:rsidR="00EF58D0" w:rsidRPr="00EF58D0" w:rsidRDefault="00EF58D0" w:rsidP="00EF58D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EF58D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».</w:t>
      </w:r>
    </w:p>
    <w:p w:rsidR="00EF58D0" w:rsidRPr="00EF58D0" w:rsidRDefault="00EF58D0" w:rsidP="00EF58D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EF58D0" w:rsidRPr="00EF58D0" w:rsidRDefault="00EF58D0" w:rsidP="00EF58D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EF58D0" w:rsidRPr="00EF58D0" w:rsidRDefault="00EF58D0" w:rsidP="00EF58D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EF58D0">
        <w:rPr>
          <w:bCs/>
          <w:sz w:val="28"/>
          <w:szCs w:val="28"/>
        </w:rPr>
        <w:t xml:space="preserve">Начальник </w:t>
      </w:r>
      <w:proofErr w:type="gramStart"/>
      <w:r w:rsidRPr="00EF58D0">
        <w:rPr>
          <w:bCs/>
          <w:sz w:val="28"/>
          <w:szCs w:val="28"/>
        </w:rPr>
        <w:t>организационно-правового</w:t>
      </w:r>
      <w:proofErr w:type="gramEnd"/>
      <w:r w:rsidRPr="00EF58D0">
        <w:rPr>
          <w:bCs/>
          <w:sz w:val="28"/>
          <w:szCs w:val="28"/>
        </w:rPr>
        <w:t xml:space="preserve"> </w:t>
      </w:r>
    </w:p>
    <w:p w:rsidR="00EF58D0" w:rsidRPr="00EF58D0" w:rsidRDefault="00EF58D0" w:rsidP="00EF58D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EF58D0">
        <w:rPr>
          <w:bCs/>
          <w:sz w:val="28"/>
          <w:szCs w:val="28"/>
        </w:rPr>
        <w:t xml:space="preserve">отдела администрации </w:t>
      </w:r>
    </w:p>
    <w:p w:rsidR="00EF58D0" w:rsidRPr="00EF58D0" w:rsidRDefault="00EF58D0" w:rsidP="00EF58D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EF58D0">
        <w:rPr>
          <w:bCs/>
          <w:sz w:val="28"/>
          <w:szCs w:val="28"/>
        </w:rPr>
        <w:t xml:space="preserve">Старощербиновского сельского </w:t>
      </w:r>
    </w:p>
    <w:p w:rsidR="00EF58D0" w:rsidRPr="00EF58D0" w:rsidRDefault="00EF58D0" w:rsidP="00EF58D0">
      <w:pPr>
        <w:jc w:val="both"/>
        <w:rPr>
          <w:sz w:val="28"/>
          <w:szCs w:val="28"/>
        </w:rPr>
      </w:pPr>
      <w:r w:rsidRPr="00EF58D0">
        <w:rPr>
          <w:bCs/>
          <w:sz w:val="28"/>
          <w:szCs w:val="28"/>
        </w:rPr>
        <w:t>поселения Щербиновского района                                                                                                                          А.Г. Голиченко</w:t>
      </w:r>
    </w:p>
    <w:p w:rsidR="00EF58D0" w:rsidRPr="00EF58D0" w:rsidRDefault="00EF58D0" w:rsidP="00EF58D0">
      <w:pPr>
        <w:rPr>
          <w:sz w:val="28"/>
          <w:szCs w:val="28"/>
        </w:rPr>
      </w:pPr>
    </w:p>
    <w:p w:rsidR="00EF58D0" w:rsidRPr="00E57F2C" w:rsidRDefault="00EF58D0">
      <w:pPr>
        <w:rPr>
          <w:sz w:val="28"/>
          <w:szCs w:val="28"/>
        </w:rPr>
      </w:pPr>
    </w:p>
    <w:sectPr w:rsidR="00EF58D0" w:rsidRPr="00E57F2C" w:rsidSect="00EE3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B7" w:rsidRDefault="00C614B7" w:rsidP="00F06170">
      <w:r>
        <w:separator/>
      </w:r>
    </w:p>
  </w:endnote>
  <w:endnote w:type="continuationSeparator" w:id="0">
    <w:p w:rsidR="00C614B7" w:rsidRDefault="00C614B7" w:rsidP="00F0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B7" w:rsidRDefault="00C614B7" w:rsidP="00F06170">
      <w:r>
        <w:separator/>
      </w:r>
    </w:p>
  </w:footnote>
  <w:footnote w:type="continuationSeparator" w:id="0">
    <w:p w:rsidR="00C614B7" w:rsidRDefault="00C614B7" w:rsidP="00F06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882245"/>
      <w:docPartObj>
        <w:docPartGallery w:val="Page Numbers (Top of Page)"/>
        <w:docPartUnique/>
      </w:docPartObj>
    </w:sdtPr>
    <w:sdtEndPr/>
    <w:sdtContent>
      <w:p w:rsidR="00C614B7" w:rsidRDefault="00C614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2D">
          <w:rPr>
            <w:noProof/>
          </w:rPr>
          <w:t>16</w:t>
        </w:r>
        <w:r>
          <w:fldChar w:fldCharType="end"/>
        </w:r>
      </w:p>
    </w:sdtContent>
  </w:sdt>
  <w:p w:rsidR="00C614B7" w:rsidRDefault="00C614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3017"/>
    <w:multiLevelType w:val="hybridMultilevel"/>
    <w:tmpl w:val="C4A22FC8"/>
    <w:lvl w:ilvl="0" w:tplc="A48A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C"/>
    <w:rsid w:val="000B0D4F"/>
    <w:rsid w:val="002D6869"/>
    <w:rsid w:val="004109E3"/>
    <w:rsid w:val="0086088F"/>
    <w:rsid w:val="00946521"/>
    <w:rsid w:val="009A29BC"/>
    <w:rsid w:val="00C614B7"/>
    <w:rsid w:val="00D56C6B"/>
    <w:rsid w:val="00D6176D"/>
    <w:rsid w:val="00E57F2C"/>
    <w:rsid w:val="00E6582D"/>
    <w:rsid w:val="00EC342F"/>
    <w:rsid w:val="00EE36CF"/>
    <w:rsid w:val="00EF58D0"/>
    <w:rsid w:val="00F06170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A479C82588636F58C115D2BBA6230E297964D3053395DEB34164CE63o6j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6;&#1076;&#1076;&#1077;&#1088;&#1078;&#1082;&#1072;%20&#1080;%20&#1088;&#1072;&#1079;&#1074;&#1080;&#1090;&#1080;&#1077;%20&#1046;&#1050;&#1061;%20&#1074;%20&#1057;&#1065;%20&#1089;&#1087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E:\&#1055;&#1086;&#1076;&#1076;&#1077;&#1088;&#1078;&#1082;&#1072;%20&#1080;%20&#1088;&#1072;&#1079;&#1074;&#1080;&#1090;&#1080;&#1077;%20&#1046;&#1050;&#1061;%20&#1074;%20&#1057;&#1065;%20&#1089;&#1087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scher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Старощербиновское СП</Company>
  <LinksUpToDate>false</LinksUpToDate>
  <CharactersWithSpaces>34752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PHU_2</cp:lastModifiedBy>
  <cp:revision>6</cp:revision>
  <cp:lastPrinted>2018-02-08T04:35:00Z</cp:lastPrinted>
  <dcterms:created xsi:type="dcterms:W3CDTF">2018-02-02T08:28:00Z</dcterms:created>
  <dcterms:modified xsi:type="dcterms:W3CDTF">2018-02-08T06:07:00Z</dcterms:modified>
</cp:coreProperties>
</file>